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35A" w:rsidRPr="001D5B74" w:rsidRDefault="0089335A" w:rsidP="0055523E">
      <w:pPr>
        <w:tabs>
          <w:tab w:val="left" w:pos="3900"/>
        </w:tabs>
        <w:jc w:val="center"/>
        <w:rPr>
          <w:sz w:val="28"/>
          <w:szCs w:val="28"/>
        </w:rPr>
      </w:pPr>
      <w:r w:rsidRPr="001D5B74">
        <w:rPr>
          <w:sz w:val="28"/>
          <w:szCs w:val="28"/>
        </w:rPr>
        <w:t>РОССИЙСКАЯ ФЕДЕРАЦИЯ</w:t>
      </w:r>
    </w:p>
    <w:p w:rsidR="0089335A" w:rsidRPr="001D5B74" w:rsidRDefault="0089335A" w:rsidP="0055523E">
      <w:pPr>
        <w:jc w:val="center"/>
        <w:rPr>
          <w:sz w:val="28"/>
          <w:szCs w:val="28"/>
        </w:rPr>
      </w:pPr>
      <w:r w:rsidRPr="001D5B74">
        <w:rPr>
          <w:sz w:val="28"/>
          <w:szCs w:val="28"/>
        </w:rPr>
        <w:t>РОСТОВСКАЯ ОБЛАСТЬ</w:t>
      </w:r>
    </w:p>
    <w:p w:rsidR="0089335A" w:rsidRPr="001D5B74" w:rsidRDefault="0089335A" w:rsidP="0055523E">
      <w:pPr>
        <w:jc w:val="center"/>
        <w:rPr>
          <w:sz w:val="28"/>
          <w:szCs w:val="28"/>
        </w:rPr>
      </w:pPr>
      <w:r>
        <w:rPr>
          <w:sz w:val="28"/>
          <w:szCs w:val="28"/>
        </w:rPr>
        <w:t>ПЕСЧАНОКОПСКИЙ</w:t>
      </w:r>
      <w:r w:rsidRPr="001D5B74">
        <w:rPr>
          <w:sz w:val="28"/>
          <w:szCs w:val="28"/>
        </w:rPr>
        <w:t xml:space="preserve"> РАЙОН</w:t>
      </w:r>
    </w:p>
    <w:p w:rsidR="0089335A" w:rsidRPr="001D5B74" w:rsidRDefault="0089335A" w:rsidP="0055523E">
      <w:pPr>
        <w:jc w:val="center"/>
        <w:rPr>
          <w:b/>
          <w:sz w:val="28"/>
          <w:szCs w:val="28"/>
        </w:rPr>
      </w:pPr>
      <w:r w:rsidRPr="001D5B74">
        <w:rPr>
          <w:b/>
          <w:sz w:val="28"/>
          <w:szCs w:val="28"/>
        </w:rPr>
        <w:t xml:space="preserve">АДМИНИСТРАЦИЯ  </w:t>
      </w:r>
      <w:r w:rsidR="002465C6">
        <w:rPr>
          <w:b/>
          <w:sz w:val="28"/>
          <w:szCs w:val="28"/>
        </w:rPr>
        <w:t>ПОЛИВЯНСКОГО</w:t>
      </w:r>
      <w:r w:rsidRPr="001D5B74">
        <w:rPr>
          <w:b/>
          <w:sz w:val="28"/>
          <w:szCs w:val="28"/>
        </w:rPr>
        <w:t xml:space="preserve"> СЕЛЬСКОГО ПОСЕЛЕНИЯ</w:t>
      </w:r>
    </w:p>
    <w:p w:rsidR="0089335A" w:rsidRPr="001D5B74" w:rsidRDefault="0089335A" w:rsidP="0055523E">
      <w:pPr>
        <w:jc w:val="center"/>
        <w:rPr>
          <w:b/>
          <w:sz w:val="28"/>
          <w:szCs w:val="28"/>
        </w:rPr>
      </w:pPr>
    </w:p>
    <w:p w:rsidR="0089335A" w:rsidRPr="001D5B74" w:rsidRDefault="0089335A" w:rsidP="0055523E">
      <w:pPr>
        <w:jc w:val="center"/>
        <w:rPr>
          <w:b/>
          <w:sz w:val="28"/>
          <w:szCs w:val="28"/>
        </w:rPr>
      </w:pPr>
      <w:r w:rsidRPr="001D5B74">
        <w:rPr>
          <w:b/>
          <w:sz w:val="28"/>
          <w:szCs w:val="28"/>
        </w:rPr>
        <w:t>ПОСТАНОВЛЕНИЕ</w:t>
      </w:r>
    </w:p>
    <w:p w:rsidR="0089335A" w:rsidRDefault="0089335A" w:rsidP="0055523E">
      <w:pPr>
        <w:jc w:val="center"/>
        <w:rPr>
          <w:sz w:val="28"/>
          <w:szCs w:val="28"/>
        </w:rPr>
      </w:pPr>
    </w:p>
    <w:p w:rsidR="0089335A" w:rsidRPr="00BE0C82" w:rsidRDefault="002C467F" w:rsidP="0055523E">
      <w:pPr>
        <w:jc w:val="center"/>
        <w:rPr>
          <w:sz w:val="28"/>
          <w:szCs w:val="28"/>
        </w:rPr>
      </w:pPr>
      <w:r>
        <w:rPr>
          <w:sz w:val="28"/>
          <w:szCs w:val="28"/>
        </w:rPr>
        <w:t>13.04.2020</w:t>
      </w:r>
      <w:r w:rsidR="0089335A" w:rsidRPr="00BE0C82">
        <w:rPr>
          <w:sz w:val="28"/>
          <w:szCs w:val="28"/>
        </w:rPr>
        <w:tab/>
      </w:r>
      <w:r w:rsidR="0089335A" w:rsidRPr="00BE0C82">
        <w:rPr>
          <w:sz w:val="28"/>
          <w:szCs w:val="28"/>
        </w:rPr>
        <w:tab/>
      </w:r>
      <w:r w:rsidR="0089335A" w:rsidRPr="00BE0C82">
        <w:rPr>
          <w:sz w:val="28"/>
          <w:szCs w:val="28"/>
        </w:rPr>
        <w:tab/>
      </w:r>
      <w:r w:rsidR="0089335A" w:rsidRPr="00BE0C82">
        <w:rPr>
          <w:sz w:val="28"/>
          <w:szCs w:val="28"/>
        </w:rPr>
        <w:tab/>
        <w:t xml:space="preserve">       № </w:t>
      </w:r>
      <w:r>
        <w:rPr>
          <w:sz w:val="28"/>
          <w:szCs w:val="28"/>
        </w:rPr>
        <w:t>45</w:t>
      </w:r>
      <w:r w:rsidR="0089335A" w:rsidRPr="00BE0C82">
        <w:rPr>
          <w:sz w:val="28"/>
          <w:szCs w:val="28"/>
        </w:rPr>
        <w:t xml:space="preserve"> </w:t>
      </w:r>
      <w:r w:rsidR="0089335A" w:rsidRPr="00BE0C82">
        <w:rPr>
          <w:sz w:val="28"/>
          <w:szCs w:val="28"/>
        </w:rPr>
        <w:tab/>
      </w:r>
      <w:r w:rsidR="0089335A" w:rsidRPr="00BE0C82">
        <w:rPr>
          <w:sz w:val="28"/>
          <w:szCs w:val="28"/>
        </w:rPr>
        <w:tab/>
      </w:r>
      <w:r w:rsidR="0089335A" w:rsidRPr="00BE0C82">
        <w:rPr>
          <w:sz w:val="28"/>
          <w:szCs w:val="28"/>
        </w:rPr>
        <w:tab/>
      </w:r>
      <w:r w:rsidR="0089335A" w:rsidRPr="00BE0C82">
        <w:rPr>
          <w:sz w:val="28"/>
          <w:szCs w:val="28"/>
        </w:rPr>
        <w:tab/>
      </w:r>
      <w:r w:rsidR="0089335A">
        <w:rPr>
          <w:sz w:val="28"/>
          <w:szCs w:val="28"/>
        </w:rPr>
        <w:t xml:space="preserve">            с. </w:t>
      </w:r>
      <w:r w:rsidR="002465C6">
        <w:rPr>
          <w:sz w:val="28"/>
          <w:szCs w:val="28"/>
        </w:rPr>
        <w:t>Поливянка</w:t>
      </w:r>
    </w:p>
    <w:p w:rsidR="0089335A" w:rsidRDefault="0089335A" w:rsidP="00F91E82">
      <w:pPr>
        <w:rPr>
          <w:sz w:val="28"/>
          <w:szCs w:val="28"/>
        </w:rPr>
      </w:pPr>
    </w:p>
    <w:p w:rsidR="001E4580" w:rsidRDefault="002C467F" w:rsidP="001E4580">
      <w:pPr>
        <w:autoSpaceDN w:val="0"/>
        <w:adjustRightInd w:val="0"/>
        <w:rPr>
          <w:sz w:val="28"/>
          <w:szCs w:val="28"/>
        </w:rPr>
      </w:pPr>
      <w:r w:rsidRPr="002C467F">
        <w:rPr>
          <w:sz w:val="28"/>
          <w:szCs w:val="28"/>
        </w:rPr>
        <w:t xml:space="preserve">О принятии мер, направленных на поддержку </w:t>
      </w:r>
    </w:p>
    <w:p w:rsidR="002C467F" w:rsidRDefault="002C467F" w:rsidP="001E4580">
      <w:pPr>
        <w:autoSpaceDN w:val="0"/>
        <w:adjustRightInd w:val="0"/>
        <w:rPr>
          <w:sz w:val="28"/>
          <w:szCs w:val="28"/>
        </w:rPr>
      </w:pPr>
      <w:r w:rsidRPr="002C467F">
        <w:rPr>
          <w:sz w:val="28"/>
          <w:szCs w:val="28"/>
        </w:rPr>
        <w:t xml:space="preserve">субъектов малого и среднего предпринимательства, </w:t>
      </w:r>
    </w:p>
    <w:p w:rsidR="001E4580" w:rsidRDefault="002C467F" w:rsidP="001E4580">
      <w:pPr>
        <w:autoSpaceDN w:val="0"/>
        <w:adjustRightInd w:val="0"/>
        <w:rPr>
          <w:sz w:val="28"/>
          <w:szCs w:val="28"/>
        </w:rPr>
      </w:pPr>
      <w:proofErr w:type="gramStart"/>
      <w:r w:rsidRPr="002C467F">
        <w:rPr>
          <w:sz w:val="28"/>
          <w:szCs w:val="28"/>
        </w:rPr>
        <w:t>арендующих</w:t>
      </w:r>
      <w:proofErr w:type="gramEnd"/>
      <w:r w:rsidRPr="002C467F">
        <w:rPr>
          <w:sz w:val="28"/>
          <w:szCs w:val="28"/>
        </w:rPr>
        <w:t xml:space="preserve"> муниципальное имущество </w:t>
      </w:r>
      <w:r>
        <w:rPr>
          <w:sz w:val="28"/>
          <w:szCs w:val="28"/>
        </w:rPr>
        <w:t xml:space="preserve">Администрации </w:t>
      </w:r>
    </w:p>
    <w:p w:rsidR="0089335A" w:rsidRDefault="002C467F" w:rsidP="001E4580">
      <w:pPr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Поливянского сельского поселения</w:t>
      </w:r>
      <w:r w:rsidRPr="002C467F">
        <w:rPr>
          <w:sz w:val="28"/>
          <w:szCs w:val="28"/>
        </w:rPr>
        <w:t>, за исключением земельных участков</w:t>
      </w:r>
    </w:p>
    <w:p w:rsidR="002C467F" w:rsidRPr="00205292" w:rsidRDefault="002C467F" w:rsidP="00F91E82">
      <w:pPr>
        <w:autoSpaceDN w:val="0"/>
        <w:adjustRightInd w:val="0"/>
        <w:ind w:firstLine="540"/>
        <w:rPr>
          <w:rFonts w:ascii="Arial" w:hAnsi="Arial" w:cs="Arial"/>
          <w:color w:val="000000"/>
        </w:rPr>
      </w:pPr>
    </w:p>
    <w:p w:rsidR="002C467F" w:rsidRPr="002C467F" w:rsidRDefault="002C467F" w:rsidP="002C467F">
      <w:pPr>
        <w:spacing w:line="216" w:lineRule="auto"/>
        <w:rPr>
          <w:sz w:val="28"/>
          <w:szCs w:val="28"/>
        </w:rPr>
      </w:pPr>
      <w:r w:rsidRPr="002C467F">
        <w:rPr>
          <w:sz w:val="28"/>
          <w:szCs w:val="28"/>
        </w:rPr>
        <w:t xml:space="preserve">В соответствии с распоряжением Правительства Российской Федерации от 19.03.2020 № 670-р, </w:t>
      </w:r>
    </w:p>
    <w:p w:rsidR="002C467F" w:rsidRPr="002C467F" w:rsidRDefault="002C467F" w:rsidP="002C467F">
      <w:pPr>
        <w:spacing w:line="216" w:lineRule="auto"/>
        <w:jc w:val="center"/>
        <w:rPr>
          <w:b/>
          <w:sz w:val="36"/>
          <w:szCs w:val="36"/>
        </w:rPr>
      </w:pPr>
      <w:r w:rsidRPr="002C467F">
        <w:rPr>
          <w:b/>
          <w:sz w:val="36"/>
          <w:szCs w:val="36"/>
        </w:rPr>
        <w:t>Постановляю:</w:t>
      </w:r>
    </w:p>
    <w:p w:rsidR="002C467F" w:rsidRPr="002C467F" w:rsidRDefault="002C467F" w:rsidP="002C467F">
      <w:pPr>
        <w:spacing w:line="216" w:lineRule="auto"/>
        <w:rPr>
          <w:sz w:val="28"/>
          <w:szCs w:val="28"/>
        </w:rPr>
      </w:pPr>
    </w:p>
    <w:p w:rsidR="002C467F" w:rsidRPr="002C467F" w:rsidRDefault="002C467F" w:rsidP="002C467F">
      <w:pPr>
        <w:spacing w:line="216" w:lineRule="auto"/>
        <w:ind w:firstLine="567"/>
        <w:jc w:val="both"/>
        <w:rPr>
          <w:sz w:val="28"/>
          <w:szCs w:val="28"/>
        </w:rPr>
      </w:pPr>
      <w:r w:rsidRPr="002C467F">
        <w:rPr>
          <w:sz w:val="28"/>
          <w:szCs w:val="28"/>
        </w:rPr>
        <w:t xml:space="preserve">1. </w:t>
      </w:r>
      <w:r>
        <w:rPr>
          <w:sz w:val="28"/>
          <w:szCs w:val="28"/>
        </w:rPr>
        <w:t>П</w:t>
      </w:r>
      <w:r w:rsidRPr="002C467F">
        <w:rPr>
          <w:sz w:val="28"/>
          <w:szCs w:val="28"/>
        </w:rPr>
        <w:t xml:space="preserve">о договорам аренды имущества, принадлежащего </w:t>
      </w:r>
      <w:r>
        <w:rPr>
          <w:sz w:val="28"/>
          <w:szCs w:val="28"/>
        </w:rPr>
        <w:t xml:space="preserve">Администрации Поливянского сельского поселения </w:t>
      </w:r>
      <w:r w:rsidRPr="002C467F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2C467F">
        <w:rPr>
          <w:sz w:val="28"/>
          <w:szCs w:val="28"/>
        </w:rPr>
        <w:t xml:space="preserve"> находящегося в муниципальной казне, а также по договорам аренды имущества, принадлежащего на праве оперативного управления и хозяйственного ведения подведомственным учреждениям и предприятиям, обеспечить:</w:t>
      </w:r>
    </w:p>
    <w:p w:rsidR="002C467F" w:rsidRPr="002C467F" w:rsidRDefault="002C467F" w:rsidP="002C467F">
      <w:pPr>
        <w:spacing w:line="216" w:lineRule="auto"/>
        <w:ind w:firstLine="567"/>
        <w:jc w:val="both"/>
        <w:rPr>
          <w:sz w:val="28"/>
          <w:szCs w:val="28"/>
        </w:rPr>
      </w:pPr>
      <w:r w:rsidRPr="002C467F">
        <w:rPr>
          <w:sz w:val="28"/>
          <w:szCs w:val="28"/>
        </w:rPr>
        <w:t xml:space="preserve">1.1. </w:t>
      </w:r>
      <w:proofErr w:type="gramStart"/>
      <w:r w:rsidRPr="002C467F">
        <w:rPr>
          <w:sz w:val="28"/>
          <w:szCs w:val="28"/>
        </w:rPr>
        <w:t>В течение 3 рабочих дней со дня обращения субъекта малого и среднего п</w:t>
      </w:r>
      <w:r>
        <w:rPr>
          <w:sz w:val="28"/>
          <w:szCs w:val="28"/>
        </w:rPr>
        <w:t>редпринимательства – заключ</w:t>
      </w:r>
      <w:r w:rsidR="001E4580">
        <w:rPr>
          <w:sz w:val="28"/>
          <w:szCs w:val="28"/>
        </w:rPr>
        <w:t>ение</w:t>
      </w:r>
      <w:r>
        <w:rPr>
          <w:sz w:val="28"/>
          <w:szCs w:val="28"/>
        </w:rPr>
        <w:t xml:space="preserve"> </w:t>
      </w:r>
      <w:r w:rsidRPr="002C467F">
        <w:rPr>
          <w:sz w:val="28"/>
          <w:szCs w:val="28"/>
        </w:rPr>
        <w:t>дополнительно</w:t>
      </w:r>
      <w:r w:rsidR="001E4580">
        <w:rPr>
          <w:sz w:val="28"/>
          <w:szCs w:val="28"/>
        </w:rPr>
        <w:t>го</w:t>
      </w:r>
      <w:r w:rsidRPr="002C467F">
        <w:rPr>
          <w:sz w:val="28"/>
          <w:szCs w:val="28"/>
        </w:rPr>
        <w:t xml:space="preserve"> соглашени</w:t>
      </w:r>
      <w:r w:rsidR="001E4580">
        <w:rPr>
          <w:sz w:val="28"/>
          <w:szCs w:val="28"/>
        </w:rPr>
        <w:t>я</w:t>
      </w:r>
      <w:r w:rsidRPr="002C467F">
        <w:rPr>
          <w:sz w:val="28"/>
          <w:szCs w:val="28"/>
        </w:rPr>
        <w:t>, предусматривающе</w:t>
      </w:r>
      <w:r w:rsidR="001E4580">
        <w:rPr>
          <w:sz w:val="28"/>
          <w:szCs w:val="28"/>
        </w:rPr>
        <w:t>го</w:t>
      </w:r>
      <w:r w:rsidRPr="002C467F">
        <w:rPr>
          <w:sz w:val="28"/>
          <w:szCs w:val="28"/>
        </w:rPr>
        <w:t xml:space="preserve"> отсрочку арендной платы по договорам аренды имущества, принадлежащего на праве оперативного управления и хозяйственного ведения подведомственным учреждениям и предприятиям, предусмотренной в 2020 году, и ее уплату равными частями в сроки, предусмотренные договором аренды в 2021 году, или на иных условиях, предложенных арендатором, по</w:t>
      </w:r>
      <w:proofErr w:type="gramEnd"/>
      <w:r w:rsidRPr="002C467F">
        <w:rPr>
          <w:sz w:val="28"/>
          <w:szCs w:val="28"/>
        </w:rPr>
        <w:t xml:space="preserve"> согласованию сторон.</w:t>
      </w:r>
    </w:p>
    <w:p w:rsidR="002C467F" w:rsidRPr="002C467F" w:rsidRDefault="002C467F" w:rsidP="002C467F">
      <w:pPr>
        <w:spacing w:line="216" w:lineRule="auto"/>
        <w:ind w:firstLine="567"/>
        <w:jc w:val="both"/>
        <w:rPr>
          <w:sz w:val="28"/>
          <w:szCs w:val="28"/>
        </w:rPr>
      </w:pPr>
      <w:r w:rsidRPr="002C467F">
        <w:rPr>
          <w:sz w:val="28"/>
          <w:szCs w:val="28"/>
        </w:rPr>
        <w:t>1.2. В течение 3 рабочих дней со дня вступления в силу настоящего постановления – уведом</w:t>
      </w:r>
      <w:r w:rsidR="001E4580">
        <w:rPr>
          <w:sz w:val="28"/>
          <w:szCs w:val="28"/>
        </w:rPr>
        <w:t>ление</w:t>
      </w:r>
      <w:r w:rsidRPr="002C467F">
        <w:rPr>
          <w:sz w:val="28"/>
          <w:szCs w:val="28"/>
        </w:rPr>
        <w:t xml:space="preserve"> субъектов малого и среднего предпринимательства о возможности заключения дополнительного соглашения в соответствии с требованиями подпункта 1.1 настоящего пункта.</w:t>
      </w:r>
    </w:p>
    <w:p w:rsidR="002C467F" w:rsidRPr="002C467F" w:rsidRDefault="001E4580" w:rsidP="00C93A14">
      <w:pPr>
        <w:spacing w:line="21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2C467F" w:rsidRPr="002C467F">
        <w:rPr>
          <w:sz w:val="28"/>
          <w:szCs w:val="28"/>
        </w:rPr>
        <w:t xml:space="preserve"> Согласова</w:t>
      </w:r>
      <w:r>
        <w:rPr>
          <w:sz w:val="28"/>
          <w:szCs w:val="28"/>
        </w:rPr>
        <w:t>ние</w:t>
      </w:r>
      <w:r w:rsidR="002C467F" w:rsidRPr="002C467F">
        <w:rPr>
          <w:sz w:val="28"/>
          <w:szCs w:val="28"/>
        </w:rPr>
        <w:t xml:space="preserve"> в течение 3 рабочих дней со дня поступления от подведомственных учреждений и предприятий  дополнительных соглашений, указанных в подпункте 1.1 пункта 1 настоящего постановления.</w:t>
      </w:r>
    </w:p>
    <w:p w:rsidR="002C467F" w:rsidRPr="002C467F" w:rsidRDefault="001E4580" w:rsidP="001E4580">
      <w:pPr>
        <w:spacing w:line="21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2C467F" w:rsidRPr="002C467F">
        <w:rPr>
          <w:sz w:val="28"/>
          <w:szCs w:val="28"/>
        </w:rPr>
        <w:t xml:space="preserve">. Ведение учета дополнительных соглашений, заключенных в соответствии с подпунктом 1.1 пункта 1 настоящего постановления. </w:t>
      </w:r>
    </w:p>
    <w:p w:rsidR="001E4580" w:rsidRDefault="001E4580" w:rsidP="001E4580">
      <w:pPr>
        <w:spacing w:line="21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2</w:t>
      </w:r>
      <w:r w:rsidR="002C467F" w:rsidRPr="002C467F">
        <w:rPr>
          <w:sz w:val="28"/>
          <w:szCs w:val="28"/>
        </w:rPr>
        <w:t xml:space="preserve">. </w:t>
      </w:r>
      <w:r w:rsidRPr="001E4580">
        <w:rPr>
          <w:sz w:val="28"/>
          <w:szCs w:val="28"/>
        </w:rPr>
        <w:t>Постановление подлежит обнародованию в информационном бюллетене и размещению на официальном сайте Администрации П</w:t>
      </w:r>
      <w:r>
        <w:rPr>
          <w:sz w:val="28"/>
          <w:szCs w:val="28"/>
        </w:rPr>
        <w:t>оливянского сельского поселения.</w:t>
      </w:r>
    </w:p>
    <w:p w:rsidR="002C467F" w:rsidRPr="002C467F" w:rsidRDefault="001E4580" w:rsidP="002C467F">
      <w:pPr>
        <w:spacing w:line="216" w:lineRule="auto"/>
        <w:rPr>
          <w:sz w:val="28"/>
          <w:szCs w:val="28"/>
        </w:rPr>
      </w:pPr>
      <w:r>
        <w:rPr>
          <w:sz w:val="28"/>
          <w:szCs w:val="28"/>
        </w:rPr>
        <w:t xml:space="preserve">        3. </w:t>
      </w:r>
      <w:r w:rsidR="002C467F" w:rsidRPr="002C467F">
        <w:rPr>
          <w:sz w:val="28"/>
          <w:szCs w:val="28"/>
        </w:rPr>
        <w:t xml:space="preserve">Контроль за исполнением постановления возложить на </w:t>
      </w:r>
      <w:r>
        <w:rPr>
          <w:sz w:val="28"/>
          <w:szCs w:val="28"/>
        </w:rPr>
        <w:t xml:space="preserve">специалиста 1 категории сектора экономики и финансов </w:t>
      </w:r>
      <w:r w:rsidR="00DA7C93" w:rsidRPr="00DA7C93">
        <w:rPr>
          <w:sz w:val="28"/>
          <w:szCs w:val="28"/>
        </w:rPr>
        <w:t xml:space="preserve">Администрации Поливянского сельского </w:t>
      </w:r>
      <w:proofErr w:type="spellStart"/>
      <w:r w:rsidR="00DA7C93" w:rsidRPr="00DA7C93">
        <w:rPr>
          <w:sz w:val="28"/>
          <w:szCs w:val="28"/>
        </w:rPr>
        <w:t>поселения</w:t>
      </w:r>
      <w:proofErr w:type="gramStart"/>
      <w:r w:rsidR="00DA7C93" w:rsidRPr="00DA7C93">
        <w:rPr>
          <w:sz w:val="28"/>
          <w:szCs w:val="28"/>
        </w:rPr>
        <w:t>.</w:t>
      </w:r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ироненко</w:t>
      </w:r>
      <w:proofErr w:type="spellEnd"/>
      <w:r>
        <w:rPr>
          <w:sz w:val="28"/>
          <w:szCs w:val="28"/>
        </w:rPr>
        <w:t xml:space="preserve"> Н.В.</w:t>
      </w:r>
    </w:p>
    <w:p w:rsidR="001E4580" w:rsidRDefault="001E4580" w:rsidP="00CF5E1E">
      <w:pPr>
        <w:spacing w:line="216" w:lineRule="auto"/>
        <w:rPr>
          <w:kern w:val="2"/>
          <w:sz w:val="28"/>
          <w:szCs w:val="28"/>
        </w:rPr>
      </w:pPr>
    </w:p>
    <w:p w:rsidR="001E4580" w:rsidRDefault="001E4580" w:rsidP="00CF5E1E">
      <w:pPr>
        <w:spacing w:line="216" w:lineRule="auto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Глава Администрации</w:t>
      </w:r>
    </w:p>
    <w:p w:rsidR="0089335A" w:rsidRDefault="002465C6" w:rsidP="00CF5E1E">
      <w:pPr>
        <w:spacing w:line="216" w:lineRule="auto"/>
        <w:rPr>
          <w:sz w:val="28"/>
        </w:rPr>
      </w:pPr>
      <w:r>
        <w:rPr>
          <w:kern w:val="2"/>
          <w:sz w:val="28"/>
          <w:szCs w:val="28"/>
        </w:rPr>
        <w:t>Поливянского</w:t>
      </w:r>
      <w:r w:rsidR="0089335A">
        <w:rPr>
          <w:kern w:val="2"/>
          <w:sz w:val="28"/>
          <w:szCs w:val="28"/>
        </w:rPr>
        <w:t xml:space="preserve"> сельского поселения</w:t>
      </w:r>
      <w:r w:rsidR="0089335A">
        <w:rPr>
          <w:sz w:val="28"/>
        </w:rPr>
        <w:tab/>
      </w:r>
      <w:r w:rsidR="0089335A">
        <w:rPr>
          <w:sz w:val="28"/>
        </w:rPr>
        <w:tab/>
      </w:r>
      <w:r w:rsidR="0089335A">
        <w:rPr>
          <w:sz w:val="28"/>
        </w:rPr>
        <w:tab/>
      </w:r>
      <w:r w:rsidR="0089335A">
        <w:rPr>
          <w:sz w:val="28"/>
        </w:rPr>
        <w:tab/>
      </w:r>
      <w:proofErr w:type="spellStart"/>
      <w:r>
        <w:rPr>
          <w:sz w:val="28"/>
        </w:rPr>
        <w:t>Ю.И.Алейников</w:t>
      </w:r>
      <w:proofErr w:type="spellEnd"/>
    </w:p>
    <w:p w:rsidR="001E4580" w:rsidRDefault="001E4580" w:rsidP="00CF5E1E">
      <w:pPr>
        <w:spacing w:line="216" w:lineRule="auto"/>
        <w:rPr>
          <w:sz w:val="16"/>
          <w:szCs w:val="16"/>
        </w:rPr>
      </w:pPr>
      <w:r>
        <w:rPr>
          <w:sz w:val="16"/>
          <w:szCs w:val="16"/>
        </w:rPr>
        <w:t>Постановление вносит</w:t>
      </w:r>
      <w:r w:rsidR="00DA7C93">
        <w:rPr>
          <w:sz w:val="16"/>
          <w:szCs w:val="16"/>
        </w:rPr>
        <w:t xml:space="preserve"> специалист сектора экономики и финансов</w:t>
      </w:r>
    </w:p>
    <w:p w:rsidR="00DA7C93" w:rsidRPr="001E4580" w:rsidRDefault="00DA7C93" w:rsidP="00CF5E1E">
      <w:pPr>
        <w:spacing w:line="216" w:lineRule="auto"/>
        <w:rPr>
          <w:sz w:val="16"/>
          <w:szCs w:val="16"/>
        </w:rPr>
      </w:pPr>
      <w:proofErr w:type="spellStart"/>
      <w:r>
        <w:rPr>
          <w:sz w:val="16"/>
          <w:szCs w:val="16"/>
        </w:rPr>
        <w:t>Н.В.Мироненко</w:t>
      </w:r>
      <w:bookmarkStart w:id="0" w:name="_GoBack"/>
      <w:bookmarkEnd w:id="0"/>
      <w:proofErr w:type="spellEnd"/>
    </w:p>
    <w:sectPr w:rsidR="00DA7C93" w:rsidRPr="001E4580" w:rsidSect="0055523E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CD5"/>
    <w:rsid w:val="0000161E"/>
    <w:rsid w:val="00001E6E"/>
    <w:rsid w:val="000026A9"/>
    <w:rsid w:val="00002C57"/>
    <w:rsid w:val="00003288"/>
    <w:rsid w:val="00003D42"/>
    <w:rsid w:val="00003D68"/>
    <w:rsid w:val="00003F5E"/>
    <w:rsid w:val="00004095"/>
    <w:rsid w:val="00004125"/>
    <w:rsid w:val="00004536"/>
    <w:rsid w:val="0000514A"/>
    <w:rsid w:val="0000526F"/>
    <w:rsid w:val="00005F0E"/>
    <w:rsid w:val="00006115"/>
    <w:rsid w:val="00006387"/>
    <w:rsid w:val="0000665A"/>
    <w:rsid w:val="000077AF"/>
    <w:rsid w:val="00007914"/>
    <w:rsid w:val="0001038D"/>
    <w:rsid w:val="000109C2"/>
    <w:rsid w:val="00010D12"/>
    <w:rsid w:val="00010F89"/>
    <w:rsid w:val="00011BDA"/>
    <w:rsid w:val="00011D12"/>
    <w:rsid w:val="0001244C"/>
    <w:rsid w:val="000129DB"/>
    <w:rsid w:val="000148EE"/>
    <w:rsid w:val="00014991"/>
    <w:rsid w:val="0001512D"/>
    <w:rsid w:val="00015BC3"/>
    <w:rsid w:val="00016003"/>
    <w:rsid w:val="00016F90"/>
    <w:rsid w:val="000174C2"/>
    <w:rsid w:val="00017F3A"/>
    <w:rsid w:val="000202FF"/>
    <w:rsid w:val="000207AD"/>
    <w:rsid w:val="00021221"/>
    <w:rsid w:val="0002197C"/>
    <w:rsid w:val="0002256F"/>
    <w:rsid w:val="0002299A"/>
    <w:rsid w:val="00024EDA"/>
    <w:rsid w:val="00024F8A"/>
    <w:rsid w:val="0002536E"/>
    <w:rsid w:val="0002554E"/>
    <w:rsid w:val="00025E2F"/>
    <w:rsid w:val="000264A2"/>
    <w:rsid w:val="000268B6"/>
    <w:rsid w:val="00027339"/>
    <w:rsid w:val="000274AD"/>
    <w:rsid w:val="00030E1E"/>
    <w:rsid w:val="000318CD"/>
    <w:rsid w:val="00032854"/>
    <w:rsid w:val="0003333E"/>
    <w:rsid w:val="000342EE"/>
    <w:rsid w:val="00034673"/>
    <w:rsid w:val="00034E54"/>
    <w:rsid w:val="0003517A"/>
    <w:rsid w:val="000356F4"/>
    <w:rsid w:val="000357BA"/>
    <w:rsid w:val="000358D0"/>
    <w:rsid w:val="00036037"/>
    <w:rsid w:val="000365A1"/>
    <w:rsid w:val="0003707D"/>
    <w:rsid w:val="000372D4"/>
    <w:rsid w:val="00040CE5"/>
    <w:rsid w:val="00040FA6"/>
    <w:rsid w:val="000414C7"/>
    <w:rsid w:val="00041742"/>
    <w:rsid w:val="00041BAC"/>
    <w:rsid w:val="00041EC0"/>
    <w:rsid w:val="0004282A"/>
    <w:rsid w:val="000438C8"/>
    <w:rsid w:val="00043CB5"/>
    <w:rsid w:val="00043F3D"/>
    <w:rsid w:val="00044821"/>
    <w:rsid w:val="00044F0B"/>
    <w:rsid w:val="00045004"/>
    <w:rsid w:val="00045894"/>
    <w:rsid w:val="00045964"/>
    <w:rsid w:val="00045E14"/>
    <w:rsid w:val="00046EC7"/>
    <w:rsid w:val="00050095"/>
    <w:rsid w:val="00050100"/>
    <w:rsid w:val="00050AD3"/>
    <w:rsid w:val="000510CD"/>
    <w:rsid w:val="000527B5"/>
    <w:rsid w:val="00052905"/>
    <w:rsid w:val="00052A0F"/>
    <w:rsid w:val="000542FC"/>
    <w:rsid w:val="00054958"/>
    <w:rsid w:val="00054A7F"/>
    <w:rsid w:val="00054ADE"/>
    <w:rsid w:val="00055054"/>
    <w:rsid w:val="00055818"/>
    <w:rsid w:val="00055B4F"/>
    <w:rsid w:val="0005652C"/>
    <w:rsid w:val="0005672D"/>
    <w:rsid w:val="00056FA2"/>
    <w:rsid w:val="00057B24"/>
    <w:rsid w:val="00060C3D"/>
    <w:rsid w:val="00060C74"/>
    <w:rsid w:val="00060FEA"/>
    <w:rsid w:val="00061780"/>
    <w:rsid w:val="000626CB"/>
    <w:rsid w:val="0006288C"/>
    <w:rsid w:val="000630CA"/>
    <w:rsid w:val="00063557"/>
    <w:rsid w:val="0006359F"/>
    <w:rsid w:val="00065661"/>
    <w:rsid w:val="00066330"/>
    <w:rsid w:val="00066830"/>
    <w:rsid w:val="0006750F"/>
    <w:rsid w:val="00067D89"/>
    <w:rsid w:val="00067F62"/>
    <w:rsid w:val="00070186"/>
    <w:rsid w:val="0007051C"/>
    <w:rsid w:val="0007066D"/>
    <w:rsid w:val="000710F7"/>
    <w:rsid w:val="00071589"/>
    <w:rsid w:val="00072097"/>
    <w:rsid w:val="00072C5F"/>
    <w:rsid w:val="00072CF0"/>
    <w:rsid w:val="00073235"/>
    <w:rsid w:val="00073D30"/>
    <w:rsid w:val="00075A15"/>
    <w:rsid w:val="00077ADC"/>
    <w:rsid w:val="00080048"/>
    <w:rsid w:val="0008085D"/>
    <w:rsid w:val="000825E5"/>
    <w:rsid w:val="00082B3C"/>
    <w:rsid w:val="000832DA"/>
    <w:rsid w:val="00083C64"/>
    <w:rsid w:val="00084679"/>
    <w:rsid w:val="00087B6B"/>
    <w:rsid w:val="00091062"/>
    <w:rsid w:val="000912C4"/>
    <w:rsid w:val="00091A65"/>
    <w:rsid w:val="00091F23"/>
    <w:rsid w:val="000923E0"/>
    <w:rsid w:val="0009325C"/>
    <w:rsid w:val="00093B9C"/>
    <w:rsid w:val="00095F76"/>
    <w:rsid w:val="00096042"/>
    <w:rsid w:val="0009608A"/>
    <w:rsid w:val="0009611C"/>
    <w:rsid w:val="000961F7"/>
    <w:rsid w:val="00096348"/>
    <w:rsid w:val="0009687B"/>
    <w:rsid w:val="00096BEB"/>
    <w:rsid w:val="00097298"/>
    <w:rsid w:val="000A0F0D"/>
    <w:rsid w:val="000A1C45"/>
    <w:rsid w:val="000A207D"/>
    <w:rsid w:val="000A20C5"/>
    <w:rsid w:val="000A2A47"/>
    <w:rsid w:val="000A2FA8"/>
    <w:rsid w:val="000A35C1"/>
    <w:rsid w:val="000A3658"/>
    <w:rsid w:val="000A3B9F"/>
    <w:rsid w:val="000A4117"/>
    <w:rsid w:val="000A447A"/>
    <w:rsid w:val="000A5109"/>
    <w:rsid w:val="000A5338"/>
    <w:rsid w:val="000A5FF8"/>
    <w:rsid w:val="000A658E"/>
    <w:rsid w:val="000A76BB"/>
    <w:rsid w:val="000A7969"/>
    <w:rsid w:val="000B1108"/>
    <w:rsid w:val="000B1160"/>
    <w:rsid w:val="000B11E7"/>
    <w:rsid w:val="000B24E7"/>
    <w:rsid w:val="000B2879"/>
    <w:rsid w:val="000B2C9C"/>
    <w:rsid w:val="000B31ED"/>
    <w:rsid w:val="000B3CC6"/>
    <w:rsid w:val="000B3E14"/>
    <w:rsid w:val="000B450A"/>
    <w:rsid w:val="000B4845"/>
    <w:rsid w:val="000B4895"/>
    <w:rsid w:val="000B544D"/>
    <w:rsid w:val="000B5D91"/>
    <w:rsid w:val="000B5E40"/>
    <w:rsid w:val="000B611D"/>
    <w:rsid w:val="000B65E2"/>
    <w:rsid w:val="000B67E2"/>
    <w:rsid w:val="000B6EEA"/>
    <w:rsid w:val="000B7181"/>
    <w:rsid w:val="000B77CE"/>
    <w:rsid w:val="000C0003"/>
    <w:rsid w:val="000C0AE1"/>
    <w:rsid w:val="000C0CDD"/>
    <w:rsid w:val="000C11AF"/>
    <w:rsid w:val="000C151B"/>
    <w:rsid w:val="000C36F8"/>
    <w:rsid w:val="000C50E0"/>
    <w:rsid w:val="000C5316"/>
    <w:rsid w:val="000C62A8"/>
    <w:rsid w:val="000C6C1E"/>
    <w:rsid w:val="000C6EC2"/>
    <w:rsid w:val="000C74E5"/>
    <w:rsid w:val="000D00BA"/>
    <w:rsid w:val="000D0D63"/>
    <w:rsid w:val="000D0E63"/>
    <w:rsid w:val="000D115D"/>
    <w:rsid w:val="000D13AF"/>
    <w:rsid w:val="000D1754"/>
    <w:rsid w:val="000D1992"/>
    <w:rsid w:val="000D1B4F"/>
    <w:rsid w:val="000D1C8A"/>
    <w:rsid w:val="000D226F"/>
    <w:rsid w:val="000D2F0B"/>
    <w:rsid w:val="000D3740"/>
    <w:rsid w:val="000D3812"/>
    <w:rsid w:val="000D4095"/>
    <w:rsid w:val="000D4175"/>
    <w:rsid w:val="000D5849"/>
    <w:rsid w:val="000D5D49"/>
    <w:rsid w:val="000D6458"/>
    <w:rsid w:val="000D6D8D"/>
    <w:rsid w:val="000D6DC9"/>
    <w:rsid w:val="000D76D8"/>
    <w:rsid w:val="000E1C1A"/>
    <w:rsid w:val="000E2304"/>
    <w:rsid w:val="000E2677"/>
    <w:rsid w:val="000E2C2D"/>
    <w:rsid w:val="000E359C"/>
    <w:rsid w:val="000E3920"/>
    <w:rsid w:val="000E394D"/>
    <w:rsid w:val="000E3A38"/>
    <w:rsid w:val="000E3F34"/>
    <w:rsid w:val="000E4534"/>
    <w:rsid w:val="000E629C"/>
    <w:rsid w:val="000E64B1"/>
    <w:rsid w:val="000E67F7"/>
    <w:rsid w:val="000E6BEB"/>
    <w:rsid w:val="000F01C4"/>
    <w:rsid w:val="000F04B8"/>
    <w:rsid w:val="000F1A68"/>
    <w:rsid w:val="000F1CDC"/>
    <w:rsid w:val="000F1EBC"/>
    <w:rsid w:val="000F21D7"/>
    <w:rsid w:val="000F2552"/>
    <w:rsid w:val="000F259D"/>
    <w:rsid w:val="000F30B6"/>
    <w:rsid w:val="000F33EE"/>
    <w:rsid w:val="000F3B3F"/>
    <w:rsid w:val="000F3D11"/>
    <w:rsid w:val="000F566D"/>
    <w:rsid w:val="000F59A4"/>
    <w:rsid w:val="000F5BC6"/>
    <w:rsid w:val="000F625D"/>
    <w:rsid w:val="000F6415"/>
    <w:rsid w:val="000F6793"/>
    <w:rsid w:val="00100E3F"/>
    <w:rsid w:val="0010105F"/>
    <w:rsid w:val="0010195F"/>
    <w:rsid w:val="00101D10"/>
    <w:rsid w:val="00101EBE"/>
    <w:rsid w:val="00101F5C"/>
    <w:rsid w:val="0010215A"/>
    <w:rsid w:val="00102C52"/>
    <w:rsid w:val="001036FC"/>
    <w:rsid w:val="00103AEE"/>
    <w:rsid w:val="00103D0E"/>
    <w:rsid w:val="0010423C"/>
    <w:rsid w:val="0010458F"/>
    <w:rsid w:val="00104605"/>
    <w:rsid w:val="00104959"/>
    <w:rsid w:val="00104BB9"/>
    <w:rsid w:val="001051F6"/>
    <w:rsid w:val="00105203"/>
    <w:rsid w:val="001054A4"/>
    <w:rsid w:val="00106191"/>
    <w:rsid w:val="001068A7"/>
    <w:rsid w:val="001079B9"/>
    <w:rsid w:val="00107AFB"/>
    <w:rsid w:val="00107E32"/>
    <w:rsid w:val="001113A9"/>
    <w:rsid w:val="00111644"/>
    <w:rsid w:val="0011168A"/>
    <w:rsid w:val="00111E17"/>
    <w:rsid w:val="001125A2"/>
    <w:rsid w:val="00112743"/>
    <w:rsid w:val="00112C92"/>
    <w:rsid w:val="00112CB3"/>
    <w:rsid w:val="00113311"/>
    <w:rsid w:val="00113447"/>
    <w:rsid w:val="0011506F"/>
    <w:rsid w:val="00115C72"/>
    <w:rsid w:val="0011628C"/>
    <w:rsid w:val="00116435"/>
    <w:rsid w:val="0011710A"/>
    <w:rsid w:val="0011719F"/>
    <w:rsid w:val="00117A65"/>
    <w:rsid w:val="00121E7B"/>
    <w:rsid w:val="0012390F"/>
    <w:rsid w:val="00123B57"/>
    <w:rsid w:val="001249C2"/>
    <w:rsid w:val="001249D9"/>
    <w:rsid w:val="00124C93"/>
    <w:rsid w:val="00124D17"/>
    <w:rsid w:val="00124F2F"/>
    <w:rsid w:val="001253AE"/>
    <w:rsid w:val="00126181"/>
    <w:rsid w:val="00126346"/>
    <w:rsid w:val="0012755E"/>
    <w:rsid w:val="0013026E"/>
    <w:rsid w:val="00130A59"/>
    <w:rsid w:val="00130BBC"/>
    <w:rsid w:val="0013129D"/>
    <w:rsid w:val="00131436"/>
    <w:rsid w:val="00131A3F"/>
    <w:rsid w:val="00132138"/>
    <w:rsid w:val="001323DB"/>
    <w:rsid w:val="0013370A"/>
    <w:rsid w:val="00133979"/>
    <w:rsid w:val="00133F4A"/>
    <w:rsid w:val="00133FC8"/>
    <w:rsid w:val="001341D8"/>
    <w:rsid w:val="001345EC"/>
    <w:rsid w:val="001347BB"/>
    <w:rsid w:val="00134940"/>
    <w:rsid w:val="001357CA"/>
    <w:rsid w:val="0013596B"/>
    <w:rsid w:val="001361CF"/>
    <w:rsid w:val="00136EBD"/>
    <w:rsid w:val="00137C8E"/>
    <w:rsid w:val="00140CDD"/>
    <w:rsid w:val="00141E27"/>
    <w:rsid w:val="00141E2B"/>
    <w:rsid w:val="00142013"/>
    <w:rsid w:val="001434E0"/>
    <w:rsid w:val="00144B9E"/>
    <w:rsid w:val="00145532"/>
    <w:rsid w:val="00146B11"/>
    <w:rsid w:val="00146F59"/>
    <w:rsid w:val="00146F84"/>
    <w:rsid w:val="00147883"/>
    <w:rsid w:val="00147946"/>
    <w:rsid w:val="00147BF2"/>
    <w:rsid w:val="00147D56"/>
    <w:rsid w:val="0015013C"/>
    <w:rsid w:val="0015033D"/>
    <w:rsid w:val="00150B29"/>
    <w:rsid w:val="00150D53"/>
    <w:rsid w:val="00150FF3"/>
    <w:rsid w:val="0015146F"/>
    <w:rsid w:val="001522A4"/>
    <w:rsid w:val="00152919"/>
    <w:rsid w:val="00153738"/>
    <w:rsid w:val="00153A92"/>
    <w:rsid w:val="00153CF1"/>
    <w:rsid w:val="00153F8D"/>
    <w:rsid w:val="00154D7A"/>
    <w:rsid w:val="0015571D"/>
    <w:rsid w:val="001558E1"/>
    <w:rsid w:val="00156914"/>
    <w:rsid w:val="00156D3A"/>
    <w:rsid w:val="00156ED2"/>
    <w:rsid w:val="00157278"/>
    <w:rsid w:val="001579AA"/>
    <w:rsid w:val="00160D45"/>
    <w:rsid w:val="0016146E"/>
    <w:rsid w:val="00161D1C"/>
    <w:rsid w:val="001621A6"/>
    <w:rsid w:val="001625E6"/>
    <w:rsid w:val="00162FE0"/>
    <w:rsid w:val="0016300E"/>
    <w:rsid w:val="001631F6"/>
    <w:rsid w:val="00163806"/>
    <w:rsid w:val="001640F2"/>
    <w:rsid w:val="001643C5"/>
    <w:rsid w:val="001646E1"/>
    <w:rsid w:val="0016599F"/>
    <w:rsid w:val="00165AA9"/>
    <w:rsid w:val="00165F04"/>
    <w:rsid w:val="00167BC8"/>
    <w:rsid w:val="00170816"/>
    <w:rsid w:val="00170B2B"/>
    <w:rsid w:val="00170C2C"/>
    <w:rsid w:val="001728A6"/>
    <w:rsid w:val="00173B8E"/>
    <w:rsid w:val="00174337"/>
    <w:rsid w:val="001745CA"/>
    <w:rsid w:val="00174E1B"/>
    <w:rsid w:val="00174FD3"/>
    <w:rsid w:val="001752A3"/>
    <w:rsid w:val="001760D5"/>
    <w:rsid w:val="00177283"/>
    <w:rsid w:val="001776D9"/>
    <w:rsid w:val="001804CD"/>
    <w:rsid w:val="00180E89"/>
    <w:rsid w:val="001820ED"/>
    <w:rsid w:val="0018377E"/>
    <w:rsid w:val="001847BD"/>
    <w:rsid w:val="001852E2"/>
    <w:rsid w:val="00185469"/>
    <w:rsid w:val="0018685E"/>
    <w:rsid w:val="0018692A"/>
    <w:rsid w:val="00186CAE"/>
    <w:rsid w:val="001875DF"/>
    <w:rsid w:val="00187E55"/>
    <w:rsid w:val="001906F4"/>
    <w:rsid w:val="00190730"/>
    <w:rsid w:val="001920DB"/>
    <w:rsid w:val="00192396"/>
    <w:rsid w:val="00192741"/>
    <w:rsid w:val="00193DDD"/>
    <w:rsid w:val="00193E0E"/>
    <w:rsid w:val="001941B4"/>
    <w:rsid w:val="00194210"/>
    <w:rsid w:val="00195A9F"/>
    <w:rsid w:val="00196680"/>
    <w:rsid w:val="001968A9"/>
    <w:rsid w:val="00196B6D"/>
    <w:rsid w:val="00197A4A"/>
    <w:rsid w:val="00197D9F"/>
    <w:rsid w:val="001A0D46"/>
    <w:rsid w:val="001A15F4"/>
    <w:rsid w:val="001A197E"/>
    <w:rsid w:val="001A1A62"/>
    <w:rsid w:val="001A220F"/>
    <w:rsid w:val="001A35BB"/>
    <w:rsid w:val="001A377C"/>
    <w:rsid w:val="001A39CD"/>
    <w:rsid w:val="001A3BAA"/>
    <w:rsid w:val="001A3F6A"/>
    <w:rsid w:val="001A42BB"/>
    <w:rsid w:val="001A4AB2"/>
    <w:rsid w:val="001A5C0C"/>
    <w:rsid w:val="001A6066"/>
    <w:rsid w:val="001A687B"/>
    <w:rsid w:val="001A713A"/>
    <w:rsid w:val="001A724B"/>
    <w:rsid w:val="001A79FA"/>
    <w:rsid w:val="001B06E4"/>
    <w:rsid w:val="001B0821"/>
    <w:rsid w:val="001B0D73"/>
    <w:rsid w:val="001B1AB3"/>
    <w:rsid w:val="001B1ABF"/>
    <w:rsid w:val="001B1E6F"/>
    <w:rsid w:val="001B21C2"/>
    <w:rsid w:val="001B249E"/>
    <w:rsid w:val="001B3081"/>
    <w:rsid w:val="001B3182"/>
    <w:rsid w:val="001B352A"/>
    <w:rsid w:val="001B412E"/>
    <w:rsid w:val="001B413A"/>
    <w:rsid w:val="001B4DDD"/>
    <w:rsid w:val="001B6376"/>
    <w:rsid w:val="001B6C3F"/>
    <w:rsid w:val="001B7308"/>
    <w:rsid w:val="001B7D8F"/>
    <w:rsid w:val="001B7DC7"/>
    <w:rsid w:val="001B7E4F"/>
    <w:rsid w:val="001C07A7"/>
    <w:rsid w:val="001C08CE"/>
    <w:rsid w:val="001C0E46"/>
    <w:rsid w:val="001C100C"/>
    <w:rsid w:val="001C1284"/>
    <w:rsid w:val="001C1DAA"/>
    <w:rsid w:val="001C1EA3"/>
    <w:rsid w:val="001C22C3"/>
    <w:rsid w:val="001C25E6"/>
    <w:rsid w:val="001C2A6E"/>
    <w:rsid w:val="001C35BD"/>
    <w:rsid w:val="001C3766"/>
    <w:rsid w:val="001C3B63"/>
    <w:rsid w:val="001C418A"/>
    <w:rsid w:val="001C4E3B"/>
    <w:rsid w:val="001C546C"/>
    <w:rsid w:val="001C55AA"/>
    <w:rsid w:val="001C57D5"/>
    <w:rsid w:val="001C5E81"/>
    <w:rsid w:val="001C5EA0"/>
    <w:rsid w:val="001C66B2"/>
    <w:rsid w:val="001C6A73"/>
    <w:rsid w:val="001C7CAE"/>
    <w:rsid w:val="001D0405"/>
    <w:rsid w:val="001D0A48"/>
    <w:rsid w:val="001D12C1"/>
    <w:rsid w:val="001D19B8"/>
    <w:rsid w:val="001D1ACC"/>
    <w:rsid w:val="001D1D6F"/>
    <w:rsid w:val="001D1FF5"/>
    <w:rsid w:val="001D2B37"/>
    <w:rsid w:val="001D3880"/>
    <w:rsid w:val="001D38D3"/>
    <w:rsid w:val="001D3DB8"/>
    <w:rsid w:val="001D4082"/>
    <w:rsid w:val="001D47D2"/>
    <w:rsid w:val="001D50A4"/>
    <w:rsid w:val="001D5505"/>
    <w:rsid w:val="001D58E1"/>
    <w:rsid w:val="001D5B74"/>
    <w:rsid w:val="001D5C02"/>
    <w:rsid w:val="001D612B"/>
    <w:rsid w:val="001D64D5"/>
    <w:rsid w:val="001D6707"/>
    <w:rsid w:val="001D7EB2"/>
    <w:rsid w:val="001E05FC"/>
    <w:rsid w:val="001E0708"/>
    <w:rsid w:val="001E0AE1"/>
    <w:rsid w:val="001E19B7"/>
    <w:rsid w:val="001E3298"/>
    <w:rsid w:val="001E42C6"/>
    <w:rsid w:val="001E4527"/>
    <w:rsid w:val="001E4580"/>
    <w:rsid w:val="001E493B"/>
    <w:rsid w:val="001E49BD"/>
    <w:rsid w:val="001E5589"/>
    <w:rsid w:val="001E5691"/>
    <w:rsid w:val="001E5ACB"/>
    <w:rsid w:val="001E5DFC"/>
    <w:rsid w:val="001E63EC"/>
    <w:rsid w:val="001E6C18"/>
    <w:rsid w:val="001E764F"/>
    <w:rsid w:val="001E76BF"/>
    <w:rsid w:val="001E7C62"/>
    <w:rsid w:val="001F0425"/>
    <w:rsid w:val="001F060C"/>
    <w:rsid w:val="001F0904"/>
    <w:rsid w:val="001F0B19"/>
    <w:rsid w:val="001F0CAF"/>
    <w:rsid w:val="001F0DE3"/>
    <w:rsid w:val="001F0EDF"/>
    <w:rsid w:val="001F0FC9"/>
    <w:rsid w:val="001F1299"/>
    <w:rsid w:val="001F423D"/>
    <w:rsid w:val="001F5476"/>
    <w:rsid w:val="001F557C"/>
    <w:rsid w:val="001F572B"/>
    <w:rsid w:val="001F59C1"/>
    <w:rsid w:val="001F6151"/>
    <w:rsid w:val="001F6265"/>
    <w:rsid w:val="001F65A0"/>
    <w:rsid w:val="001F68BE"/>
    <w:rsid w:val="001F7532"/>
    <w:rsid w:val="001F7FD1"/>
    <w:rsid w:val="0020051A"/>
    <w:rsid w:val="00200CA2"/>
    <w:rsid w:val="002012DB"/>
    <w:rsid w:val="002015F6"/>
    <w:rsid w:val="00201787"/>
    <w:rsid w:val="002022B8"/>
    <w:rsid w:val="00202B40"/>
    <w:rsid w:val="00202C1B"/>
    <w:rsid w:val="00202DC7"/>
    <w:rsid w:val="00203003"/>
    <w:rsid w:val="002031AA"/>
    <w:rsid w:val="00203E3F"/>
    <w:rsid w:val="00204529"/>
    <w:rsid w:val="00205292"/>
    <w:rsid w:val="00205556"/>
    <w:rsid w:val="00205C4B"/>
    <w:rsid w:val="0020623E"/>
    <w:rsid w:val="002062A5"/>
    <w:rsid w:val="002074F9"/>
    <w:rsid w:val="00210083"/>
    <w:rsid w:val="0021036A"/>
    <w:rsid w:val="00211622"/>
    <w:rsid w:val="00211DFA"/>
    <w:rsid w:val="00212590"/>
    <w:rsid w:val="00212926"/>
    <w:rsid w:val="00214B6A"/>
    <w:rsid w:val="00214F8A"/>
    <w:rsid w:val="002158E6"/>
    <w:rsid w:val="0021661F"/>
    <w:rsid w:val="0022003B"/>
    <w:rsid w:val="002203D7"/>
    <w:rsid w:val="00220A1C"/>
    <w:rsid w:val="00220B4C"/>
    <w:rsid w:val="00220C42"/>
    <w:rsid w:val="00220E0C"/>
    <w:rsid w:val="00221493"/>
    <w:rsid w:val="00221636"/>
    <w:rsid w:val="002216EB"/>
    <w:rsid w:val="00221B7E"/>
    <w:rsid w:val="00221BEC"/>
    <w:rsid w:val="002222FC"/>
    <w:rsid w:val="00222FBE"/>
    <w:rsid w:val="0022317B"/>
    <w:rsid w:val="00223B0C"/>
    <w:rsid w:val="00224333"/>
    <w:rsid w:val="00224CEE"/>
    <w:rsid w:val="00224F24"/>
    <w:rsid w:val="00226C29"/>
    <w:rsid w:val="00226D3A"/>
    <w:rsid w:val="00226F9E"/>
    <w:rsid w:val="00227328"/>
    <w:rsid w:val="00227C49"/>
    <w:rsid w:val="00227CCD"/>
    <w:rsid w:val="00230221"/>
    <w:rsid w:val="00230A92"/>
    <w:rsid w:val="00230CB7"/>
    <w:rsid w:val="002321C4"/>
    <w:rsid w:val="00232896"/>
    <w:rsid w:val="002332D8"/>
    <w:rsid w:val="00233BFB"/>
    <w:rsid w:val="00233FE9"/>
    <w:rsid w:val="00234A71"/>
    <w:rsid w:val="00234E78"/>
    <w:rsid w:val="00234EF7"/>
    <w:rsid w:val="0023593E"/>
    <w:rsid w:val="0023600A"/>
    <w:rsid w:val="002364DA"/>
    <w:rsid w:val="00236518"/>
    <w:rsid w:val="00240371"/>
    <w:rsid w:val="00240761"/>
    <w:rsid w:val="00240D24"/>
    <w:rsid w:val="002426D5"/>
    <w:rsid w:val="002429B2"/>
    <w:rsid w:val="0024356E"/>
    <w:rsid w:val="0024496B"/>
    <w:rsid w:val="00245BCD"/>
    <w:rsid w:val="00245DAB"/>
    <w:rsid w:val="002460BF"/>
    <w:rsid w:val="0024613D"/>
    <w:rsid w:val="002465C6"/>
    <w:rsid w:val="00246BF5"/>
    <w:rsid w:val="00246DCF"/>
    <w:rsid w:val="00246EB4"/>
    <w:rsid w:val="00246F16"/>
    <w:rsid w:val="00247263"/>
    <w:rsid w:val="0024744A"/>
    <w:rsid w:val="00247DF2"/>
    <w:rsid w:val="00251CF7"/>
    <w:rsid w:val="00251E74"/>
    <w:rsid w:val="00252682"/>
    <w:rsid w:val="00252772"/>
    <w:rsid w:val="00252A9C"/>
    <w:rsid w:val="00252EBF"/>
    <w:rsid w:val="00253F8D"/>
    <w:rsid w:val="00254003"/>
    <w:rsid w:val="002559EA"/>
    <w:rsid w:val="0025718E"/>
    <w:rsid w:val="002575C4"/>
    <w:rsid w:val="00257708"/>
    <w:rsid w:val="00260800"/>
    <w:rsid w:val="0026084F"/>
    <w:rsid w:val="00260CFC"/>
    <w:rsid w:val="00260F59"/>
    <w:rsid w:val="002613F4"/>
    <w:rsid w:val="002614FF"/>
    <w:rsid w:val="00261D2F"/>
    <w:rsid w:val="0026204D"/>
    <w:rsid w:val="002620F2"/>
    <w:rsid w:val="00262680"/>
    <w:rsid w:val="00262914"/>
    <w:rsid w:val="00264C2B"/>
    <w:rsid w:val="002657DD"/>
    <w:rsid w:val="002657F0"/>
    <w:rsid w:val="002658C0"/>
    <w:rsid w:val="00266EDA"/>
    <w:rsid w:val="002675D1"/>
    <w:rsid w:val="00267801"/>
    <w:rsid w:val="0026791C"/>
    <w:rsid w:val="00270233"/>
    <w:rsid w:val="002725D6"/>
    <w:rsid w:val="00272664"/>
    <w:rsid w:val="00272D72"/>
    <w:rsid w:val="00273593"/>
    <w:rsid w:val="00273D8A"/>
    <w:rsid w:val="00275668"/>
    <w:rsid w:val="00275BE5"/>
    <w:rsid w:val="00275ECC"/>
    <w:rsid w:val="002762EF"/>
    <w:rsid w:val="00280091"/>
    <w:rsid w:val="002800EE"/>
    <w:rsid w:val="00280293"/>
    <w:rsid w:val="00280A28"/>
    <w:rsid w:val="00281C94"/>
    <w:rsid w:val="00282061"/>
    <w:rsid w:val="0028259D"/>
    <w:rsid w:val="00282750"/>
    <w:rsid w:val="002829D6"/>
    <w:rsid w:val="00283491"/>
    <w:rsid w:val="00283B0C"/>
    <w:rsid w:val="0028420F"/>
    <w:rsid w:val="002845C7"/>
    <w:rsid w:val="002863BF"/>
    <w:rsid w:val="00286AEC"/>
    <w:rsid w:val="0028776F"/>
    <w:rsid w:val="0028781A"/>
    <w:rsid w:val="00287835"/>
    <w:rsid w:val="0028796E"/>
    <w:rsid w:val="00287D4C"/>
    <w:rsid w:val="00287E56"/>
    <w:rsid w:val="00290446"/>
    <w:rsid w:val="0029088E"/>
    <w:rsid w:val="002908D5"/>
    <w:rsid w:val="00290EAD"/>
    <w:rsid w:val="00291843"/>
    <w:rsid w:val="00292061"/>
    <w:rsid w:val="00292394"/>
    <w:rsid w:val="00292B2B"/>
    <w:rsid w:val="00293C27"/>
    <w:rsid w:val="00293FA0"/>
    <w:rsid w:val="00294926"/>
    <w:rsid w:val="0029495A"/>
    <w:rsid w:val="00294A7D"/>
    <w:rsid w:val="00294AC2"/>
    <w:rsid w:val="00294AEA"/>
    <w:rsid w:val="00294C28"/>
    <w:rsid w:val="00294DA7"/>
    <w:rsid w:val="00295046"/>
    <w:rsid w:val="002965DF"/>
    <w:rsid w:val="00296CA5"/>
    <w:rsid w:val="002971A3"/>
    <w:rsid w:val="0029774B"/>
    <w:rsid w:val="00297A0C"/>
    <w:rsid w:val="002A0911"/>
    <w:rsid w:val="002A1376"/>
    <w:rsid w:val="002A1CC3"/>
    <w:rsid w:val="002A2035"/>
    <w:rsid w:val="002A273C"/>
    <w:rsid w:val="002A2D5B"/>
    <w:rsid w:val="002A31DE"/>
    <w:rsid w:val="002A3202"/>
    <w:rsid w:val="002A3304"/>
    <w:rsid w:val="002A34DB"/>
    <w:rsid w:val="002A3AA2"/>
    <w:rsid w:val="002A4629"/>
    <w:rsid w:val="002A4988"/>
    <w:rsid w:val="002A75E0"/>
    <w:rsid w:val="002A7895"/>
    <w:rsid w:val="002B0F68"/>
    <w:rsid w:val="002B2066"/>
    <w:rsid w:val="002B2886"/>
    <w:rsid w:val="002B2A55"/>
    <w:rsid w:val="002B2AB1"/>
    <w:rsid w:val="002B2F78"/>
    <w:rsid w:val="002B33AD"/>
    <w:rsid w:val="002B3FCD"/>
    <w:rsid w:val="002B41DA"/>
    <w:rsid w:val="002B444E"/>
    <w:rsid w:val="002B61F0"/>
    <w:rsid w:val="002B6444"/>
    <w:rsid w:val="002B6516"/>
    <w:rsid w:val="002B655A"/>
    <w:rsid w:val="002B7932"/>
    <w:rsid w:val="002B7BB2"/>
    <w:rsid w:val="002B7C0E"/>
    <w:rsid w:val="002B7CAE"/>
    <w:rsid w:val="002C1D7D"/>
    <w:rsid w:val="002C1EEC"/>
    <w:rsid w:val="002C2790"/>
    <w:rsid w:val="002C2D1F"/>
    <w:rsid w:val="002C31EE"/>
    <w:rsid w:val="002C3453"/>
    <w:rsid w:val="002C3622"/>
    <w:rsid w:val="002C365C"/>
    <w:rsid w:val="002C37F2"/>
    <w:rsid w:val="002C4319"/>
    <w:rsid w:val="002C4579"/>
    <w:rsid w:val="002C467F"/>
    <w:rsid w:val="002C493E"/>
    <w:rsid w:val="002C4A05"/>
    <w:rsid w:val="002C4B38"/>
    <w:rsid w:val="002C4EE2"/>
    <w:rsid w:val="002C4F08"/>
    <w:rsid w:val="002C50C8"/>
    <w:rsid w:val="002C5387"/>
    <w:rsid w:val="002C5590"/>
    <w:rsid w:val="002C562B"/>
    <w:rsid w:val="002C5761"/>
    <w:rsid w:val="002C624E"/>
    <w:rsid w:val="002C6F61"/>
    <w:rsid w:val="002C7642"/>
    <w:rsid w:val="002C7765"/>
    <w:rsid w:val="002D002F"/>
    <w:rsid w:val="002D0DE0"/>
    <w:rsid w:val="002D1A8D"/>
    <w:rsid w:val="002D26A5"/>
    <w:rsid w:val="002D2B07"/>
    <w:rsid w:val="002D31AA"/>
    <w:rsid w:val="002D3234"/>
    <w:rsid w:val="002D3683"/>
    <w:rsid w:val="002D38C8"/>
    <w:rsid w:val="002D3962"/>
    <w:rsid w:val="002D4086"/>
    <w:rsid w:val="002D4202"/>
    <w:rsid w:val="002D5032"/>
    <w:rsid w:val="002D675D"/>
    <w:rsid w:val="002D695C"/>
    <w:rsid w:val="002D7173"/>
    <w:rsid w:val="002D73C7"/>
    <w:rsid w:val="002D7D90"/>
    <w:rsid w:val="002E0FFD"/>
    <w:rsid w:val="002E10CF"/>
    <w:rsid w:val="002E134C"/>
    <w:rsid w:val="002E22ED"/>
    <w:rsid w:val="002E25F2"/>
    <w:rsid w:val="002E2E4E"/>
    <w:rsid w:val="002E3FCA"/>
    <w:rsid w:val="002E466C"/>
    <w:rsid w:val="002E4C88"/>
    <w:rsid w:val="002E4E0E"/>
    <w:rsid w:val="002E5182"/>
    <w:rsid w:val="002E546C"/>
    <w:rsid w:val="002E563C"/>
    <w:rsid w:val="002E5E0F"/>
    <w:rsid w:val="002E67C9"/>
    <w:rsid w:val="002E6EDF"/>
    <w:rsid w:val="002E717C"/>
    <w:rsid w:val="002E77A9"/>
    <w:rsid w:val="002F0C75"/>
    <w:rsid w:val="002F1240"/>
    <w:rsid w:val="002F1E48"/>
    <w:rsid w:val="002F2D69"/>
    <w:rsid w:val="002F3B74"/>
    <w:rsid w:val="002F3FB6"/>
    <w:rsid w:val="002F45F0"/>
    <w:rsid w:val="002F4A7F"/>
    <w:rsid w:val="002F4BBA"/>
    <w:rsid w:val="002F6244"/>
    <w:rsid w:val="002F6D9B"/>
    <w:rsid w:val="002F7754"/>
    <w:rsid w:val="002F795F"/>
    <w:rsid w:val="0030054F"/>
    <w:rsid w:val="00300C39"/>
    <w:rsid w:val="00301A2A"/>
    <w:rsid w:val="00301AF0"/>
    <w:rsid w:val="00301B9C"/>
    <w:rsid w:val="00302044"/>
    <w:rsid w:val="00302490"/>
    <w:rsid w:val="00302AFD"/>
    <w:rsid w:val="00302D47"/>
    <w:rsid w:val="0030329F"/>
    <w:rsid w:val="0030397E"/>
    <w:rsid w:val="003039E5"/>
    <w:rsid w:val="00303D1B"/>
    <w:rsid w:val="00304D50"/>
    <w:rsid w:val="00305251"/>
    <w:rsid w:val="0030567F"/>
    <w:rsid w:val="00306424"/>
    <w:rsid w:val="00306E78"/>
    <w:rsid w:val="00311248"/>
    <w:rsid w:val="00312774"/>
    <w:rsid w:val="00313D9C"/>
    <w:rsid w:val="00313F68"/>
    <w:rsid w:val="003141B9"/>
    <w:rsid w:val="003144BD"/>
    <w:rsid w:val="003148CB"/>
    <w:rsid w:val="00314FEB"/>
    <w:rsid w:val="003153B5"/>
    <w:rsid w:val="0031549E"/>
    <w:rsid w:val="003154FA"/>
    <w:rsid w:val="003158E0"/>
    <w:rsid w:val="00315B11"/>
    <w:rsid w:val="00315F91"/>
    <w:rsid w:val="00316C67"/>
    <w:rsid w:val="00317D11"/>
    <w:rsid w:val="00320842"/>
    <w:rsid w:val="00320DB4"/>
    <w:rsid w:val="00320F96"/>
    <w:rsid w:val="00321002"/>
    <w:rsid w:val="003217B9"/>
    <w:rsid w:val="0032282D"/>
    <w:rsid w:val="003228D8"/>
    <w:rsid w:val="003236C1"/>
    <w:rsid w:val="00323C3A"/>
    <w:rsid w:val="00323CAD"/>
    <w:rsid w:val="00324812"/>
    <w:rsid w:val="00324BBF"/>
    <w:rsid w:val="00325A4F"/>
    <w:rsid w:val="00325DB6"/>
    <w:rsid w:val="00325DDC"/>
    <w:rsid w:val="00325F9C"/>
    <w:rsid w:val="0032634D"/>
    <w:rsid w:val="00326549"/>
    <w:rsid w:val="00327674"/>
    <w:rsid w:val="0033027A"/>
    <w:rsid w:val="00330B30"/>
    <w:rsid w:val="00331422"/>
    <w:rsid w:val="0033168F"/>
    <w:rsid w:val="00331693"/>
    <w:rsid w:val="003317AB"/>
    <w:rsid w:val="00334565"/>
    <w:rsid w:val="0033483A"/>
    <w:rsid w:val="003354F6"/>
    <w:rsid w:val="003355F1"/>
    <w:rsid w:val="00335875"/>
    <w:rsid w:val="00335CE4"/>
    <w:rsid w:val="00336BDE"/>
    <w:rsid w:val="00336C45"/>
    <w:rsid w:val="00337281"/>
    <w:rsid w:val="00337909"/>
    <w:rsid w:val="0034049F"/>
    <w:rsid w:val="003406BA"/>
    <w:rsid w:val="00340C1E"/>
    <w:rsid w:val="00340CD5"/>
    <w:rsid w:val="003411C1"/>
    <w:rsid w:val="00341464"/>
    <w:rsid w:val="00341E54"/>
    <w:rsid w:val="00342296"/>
    <w:rsid w:val="00342AB0"/>
    <w:rsid w:val="003438C8"/>
    <w:rsid w:val="0034537A"/>
    <w:rsid w:val="00345710"/>
    <w:rsid w:val="0035006E"/>
    <w:rsid w:val="0035030E"/>
    <w:rsid w:val="00351C5D"/>
    <w:rsid w:val="00351CD0"/>
    <w:rsid w:val="003527EE"/>
    <w:rsid w:val="00352FA5"/>
    <w:rsid w:val="003533AF"/>
    <w:rsid w:val="00353E71"/>
    <w:rsid w:val="0035405F"/>
    <w:rsid w:val="00357102"/>
    <w:rsid w:val="00357220"/>
    <w:rsid w:val="0035740A"/>
    <w:rsid w:val="00357C0A"/>
    <w:rsid w:val="00360578"/>
    <w:rsid w:val="003608FC"/>
    <w:rsid w:val="00360E20"/>
    <w:rsid w:val="00361620"/>
    <w:rsid w:val="003618B9"/>
    <w:rsid w:val="00362963"/>
    <w:rsid w:val="00363611"/>
    <w:rsid w:val="00363745"/>
    <w:rsid w:val="003637FF"/>
    <w:rsid w:val="00363AD2"/>
    <w:rsid w:val="0036451B"/>
    <w:rsid w:val="00364ADE"/>
    <w:rsid w:val="00364DF1"/>
    <w:rsid w:val="003654CB"/>
    <w:rsid w:val="0036557C"/>
    <w:rsid w:val="00365ED3"/>
    <w:rsid w:val="00367139"/>
    <w:rsid w:val="003675FE"/>
    <w:rsid w:val="0036786F"/>
    <w:rsid w:val="0036794C"/>
    <w:rsid w:val="00367BEF"/>
    <w:rsid w:val="00367E7F"/>
    <w:rsid w:val="00367FD5"/>
    <w:rsid w:val="00370002"/>
    <w:rsid w:val="003705A2"/>
    <w:rsid w:val="003706B1"/>
    <w:rsid w:val="00370B68"/>
    <w:rsid w:val="00371607"/>
    <w:rsid w:val="00371CB0"/>
    <w:rsid w:val="00371CD3"/>
    <w:rsid w:val="00371F6F"/>
    <w:rsid w:val="00372230"/>
    <w:rsid w:val="00372C03"/>
    <w:rsid w:val="00372C49"/>
    <w:rsid w:val="003731B7"/>
    <w:rsid w:val="00373707"/>
    <w:rsid w:val="003738E1"/>
    <w:rsid w:val="00374E74"/>
    <w:rsid w:val="0037501E"/>
    <w:rsid w:val="0037511A"/>
    <w:rsid w:val="0037515B"/>
    <w:rsid w:val="003764BC"/>
    <w:rsid w:val="00376512"/>
    <w:rsid w:val="00376555"/>
    <w:rsid w:val="00376C83"/>
    <w:rsid w:val="00377842"/>
    <w:rsid w:val="003801FE"/>
    <w:rsid w:val="003803FA"/>
    <w:rsid w:val="00380534"/>
    <w:rsid w:val="00380617"/>
    <w:rsid w:val="00380E8B"/>
    <w:rsid w:val="003816F3"/>
    <w:rsid w:val="0038246D"/>
    <w:rsid w:val="00382DC3"/>
    <w:rsid w:val="00382E5F"/>
    <w:rsid w:val="00383EFE"/>
    <w:rsid w:val="00384602"/>
    <w:rsid w:val="00384878"/>
    <w:rsid w:val="00384E0F"/>
    <w:rsid w:val="00384EA7"/>
    <w:rsid w:val="00385127"/>
    <w:rsid w:val="003853BA"/>
    <w:rsid w:val="0038543E"/>
    <w:rsid w:val="0038581E"/>
    <w:rsid w:val="003866A2"/>
    <w:rsid w:val="00386810"/>
    <w:rsid w:val="003879EA"/>
    <w:rsid w:val="00387F21"/>
    <w:rsid w:val="00387F43"/>
    <w:rsid w:val="0039065D"/>
    <w:rsid w:val="00390E35"/>
    <w:rsid w:val="00390EEC"/>
    <w:rsid w:val="0039133D"/>
    <w:rsid w:val="00391360"/>
    <w:rsid w:val="003914AC"/>
    <w:rsid w:val="003915F0"/>
    <w:rsid w:val="0039232E"/>
    <w:rsid w:val="003923E8"/>
    <w:rsid w:val="003929F5"/>
    <w:rsid w:val="0039335F"/>
    <w:rsid w:val="00393469"/>
    <w:rsid w:val="00393775"/>
    <w:rsid w:val="00393CF9"/>
    <w:rsid w:val="003954E3"/>
    <w:rsid w:val="00395EED"/>
    <w:rsid w:val="00396032"/>
    <w:rsid w:val="00396833"/>
    <w:rsid w:val="00397719"/>
    <w:rsid w:val="00397C68"/>
    <w:rsid w:val="003A0447"/>
    <w:rsid w:val="003A084C"/>
    <w:rsid w:val="003A106A"/>
    <w:rsid w:val="003A173C"/>
    <w:rsid w:val="003A1DE3"/>
    <w:rsid w:val="003A2596"/>
    <w:rsid w:val="003A3379"/>
    <w:rsid w:val="003A366D"/>
    <w:rsid w:val="003A374B"/>
    <w:rsid w:val="003A44DB"/>
    <w:rsid w:val="003A4B59"/>
    <w:rsid w:val="003A5500"/>
    <w:rsid w:val="003A6E69"/>
    <w:rsid w:val="003A6F99"/>
    <w:rsid w:val="003A7171"/>
    <w:rsid w:val="003A74BB"/>
    <w:rsid w:val="003B0667"/>
    <w:rsid w:val="003B18A4"/>
    <w:rsid w:val="003B18BF"/>
    <w:rsid w:val="003B1958"/>
    <w:rsid w:val="003B246C"/>
    <w:rsid w:val="003B2DBB"/>
    <w:rsid w:val="003B330A"/>
    <w:rsid w:val="003B3AFB"/>
    <w:rsid w:val="003B3F95"/>
    <w:rsid w:val="003B5338"/>
    <w:rsid w:val="003B564E"/>
    <w:rsid w:val="003B5752"/>
    <w:rsid w:val="003B5AE8"/>
    <w:rsid w:val="003B631A"/>
    <w:rsid w:val="003B6345"/>
    <w:rsid w:val="003B6380"/>
    <w:rsid w:val="003B6C4C"/>
    <w:rsid w:val="003B7A95"/>
    <w:rsid w:val="003C00A5"/>
    <w:rsid w:val="003C0116"/>
    <w:rsid w:val="003C079E"/>
    <w:rsid w:val="003C0B3D"/>
    <w:rsid w:val="003C0D6D"/>
    <w:rsid w:val="003C11B6"/>
    <w:rsid w:val="003C1232"/>
    <w:rsid w:val="003C17BD"/>
    <w:rsid w:val="003C1C9E"/>
    <w:rsid w:val="003C20A8"/>
    <w:rsid w:val="003C24E2"/>
    <w:rsid w:val="003C2D31"/>
    <w:rsid w:val="003C33F2"/>
    <w:rsid w:val="003C381B"/>
    <w:rsid w:val="003C41EE"/>
    <w:rsid w:val="003C4CC3"/>
    <w:rsid w:val="003C5230"/>
    <w:rsid w:val="003C5852"/>
    <w:rsid w:val="003C587D"/>
    <w:rsid w:val="003C5ABD"/>
    <w:rsid w:val="003D0898"/>
    <w:rsid w:val="003D0BD2"/>
    <w:rsid w:val="003D165E"/>
    <w:rsid w:val="003D190C"/>
    <w:rsid w:val="003D1C2B"/>
    <w:rsid w:val="003D1CDB"/>
    <w:rsid w:val="003D2C08"/>
    <w:rsid w:val="003D3252"/>
    <w:rsid w:val="003D3EA3"/>
    <w:rsid w:val="003D40FE"/>
    <w:rsid w:val="003D48CE"/>
    <w:rsid w:val="003D52F6"/>
    <w:rsid w:val="003D54A1"/>
    <w:rsid w:val="003D55DB"/>
    <w:rsid w:val="003D5966"/>
    <w:rsid w:val="003D6516"/>
    <w:rsid w:val="003D70E8"/>
    <w:rsid w:val="003D7AFF"/>
    <w:rsid w:val="003E0335"/>
    <w:rsid w:val="003E0F86"/>
    <w:rsid w:val="003E26FB"/>
    <w:rsid w:val="003E3061"/>
    <w:rsid w:val="003E3A79"/>
    <w:rsid w:val="003E3E80"/>
    <w:rsid w:val="003E3FD3"/>
    <w:rsid w:val="003E4788"/>
    <w:rsid w:val="003E5B47"/>
    <w:rsid w:val="003E669E"/>
    <w:rsid w:val="003E6D2C"/>
    <w:rsid w:val="003E703E"/>
    <w:rsid w:val="003E71AA"/>
    <w:rsid w:val="003E7E83"/>
    <w:rsid w:val="003F0036"/>
    <w:rsid w:val="003F06E2"/>
    <w:rsid w:val="003F0751"/>
    <w:rsid w:val="003F1157"/>
    <w:rsid w:val="003F12F8"/>
    <w:rsid w:val="003F205F"/>
    <w:rsid w:val="003F29D5"/>
    <w:rsid w:val="003F2BC3"/>
    <w:rsid w:val="003F3A89"/>
    <w:rsid w:val="003F3B04"/>
    <w:rsid w:val="003F422A"/>
    <w:rsid w:val="003F448A"/>
    <w:rsid w:val="003F4757"/>
    <w:rsid w:val="003F4B97"/>
    <w:rsid w:val="003F5318"/>
    <w:rsid w:val="003F564B"/>
    <w:rsid w:val="003F7053"/>
    <w:rsid w:val="003F7215"/>
    <w:rsid w:val="003F73F6"/>
    <w:rsid w:val="003F7521"/>
    <w:rsid w:val="003F79CC"/>
    <w:rsid w:val="003F7C2A"/>
    <w:rsid w:val="004003B8"/>
    <w:rsid w:val="00400862"/>
    <w:rsid w:val="00400DFE"/>
    <w:rsid w:val="00400E1E"/>
    <w:rsid w:val="00401AEE"/>
    <w:rsid w:val="0040242D"/>
    <w:rsid w:val="004025C5"/>
    <w:rsid w:val="004025F2"/>
    <w:rsid w:val="00402D22"/>
    <w:rsid w:val="004039E0"/>
    <w:rsid w:val="00403BAC"/>
    <w:rsid w:val="00404B10"/>
    <w:rsid w:val="00404C13"/>
    <w:rsid w:val="00405309"/>
    <w:rsid w:val="00405B97"/>
    <w:rsid w:val="00406A20"/>
    <w:rsid w:val="00406AC5"/>
    <w:rsid w:val="004076F1"/>
    <w:rsid w:val="00407830"/>
    <w:rsid w:val="00407FD4"/>
    <w:rsid w:val="00410DFC"/>
    <w:rsid w:val="00414E0F"/>
    <w:rsid w:val="0041509E"/>
    <w:rsid w:val="0041595B"/>
    <w:rsid w:val="00415D49"/>
    <w:rsid w:val="0041618C"/>
    <w:rsid w:val="00416748"/>
    <w:rsid w:val="00416A22"/>
    <w:rsid w:val="004177C0"/>
    <w:rsid w:val="00417B8D"/>
    <w:rsid w:val="004208D6"/>
    <w:rsid w:val="004222B3"/>
    <w:rsid w:val="00422320"/>
    <w:rsid w:val="00422438"/>
    <w:rsid w:val="0042288E"/>
    <w:rsid w:val="004238AD"/>
    <w:rsid w:val="00423935"/>
    <w:rsid w:val="004241D8"/>
    <w:rsid w:val="00424500"/>
    <w:rsid w:val="004246BF"/>
    <w:rsid w:val="004249B7"/>
    <w:rsid w:val="00424E9B"/>
    <w:rsid w:val="00426916"/>
    <w:rsid w:val="00426A00"/>
    <w:rsid w:val="00427738"/>
    <w:rsid w:val="00427E76"/>
    <w:rsid w:val="00427EA6"/>
    <w:rsid w:val="00427F77"/>
    <w:rsid w:val="004305F4"/>
    <w:rsid w:val="00430870"/>
    <w:rsid w:val="00430CEE"/>
    <w:rsid w:val="00431125"/>
    <w:rsid w:val="00431443"/>
    <w:rsid w:val="00432FC8"/>
    <w:rsid w:val="00434950"/>
    <w:rsid w:val="00434FFA"/>
    <w:rsid w:val="004353E1"/>
    <w:rsid w:val="004364EF"/>
    <w:rsid w:val="00436A8D"/>
    <w:rsid w:val="0043778F"/>
    <w:rsid w:val="00440220"/>
    <w:rsid w:val="004402AD"/>
    <w:rsid w:val="004406A5"/>
    <w:rsid w:val="00441120"/>
    <w:rsid w:val="004412FB"/>
    <w:rsid w:val="00441CF6"/>
    <w:rsid w:val="004420DF"/>
    <w:rsid w:val="004426AD"/>
    <w:rsid w:val="00442E44"/>
    <w:rsid w:val="00442F12"/>
    <w:rsid w:val="004434F9"/>
    <w:rsid w:val="004435D1"/>
    <w:rsid w:val="00443701"/>
    <w:rsid w:val="00443B6B"/>
    <w:rsid w:val="0044428F"/>
    <w:rsid w:val="004446F6"/>
    <w:rsid w:val="0044516F"/>
    <w:rsid w:val="00446E19"/>
    <w:rsid w:val="0045062F"/>
    <w:rsid w:val="0045086C"/>
    <w:rsid w:val="00450ABD"/>
    <w:rsid w:val="00450B5D"/>
    <w:rsid w:val="0045183A"/>
    <w:rsid w:val="00451BDD"/>
    <w:rsid w:val="0045296D"/>
    <w:rsid w:val="004531F5"/>
    <w:rsid w:val="004539CF"/>
    <w:rsid w:val="00453D14"/>
    <w:rsid w:val="00453E22"/>
    <w:rsid w:val="00454D2D"/>
    <w:rsid w:val="00455339"/>
    <w:rsid w:val="00455BE8"/>
    <w:rsid w:val="00456CB1"/>
    <w:rsid w:val="00456CF3"/>
    <w:rsid w:val="0045743F"/>
    <w:rsid w:val="00460703"/>
    <w:rsid w:val="0046096F"/>
    <w:rsid w:val="00460A4C"/>
    <w:rsid w:val="00460FF5"/>
    <w:rsid w:val="0046154C"/>
    <w:rsid w:val="00461788"/>
    <w:rsid w:val="00461B10"/>
    <w:rsid w:val="00462299"/>
    <w:rsid w:val="0046376D"/>
    <w:rsid w:val="0046382D"/>
    <w:rsid w:val="00463B3D"/>
    <w:rsid w:val="00463CF2"/>
    <w:rsid w:val="00463D58"/>
    <w:rsid w:val="004644AB"/>
    <w:rsid w:val="004649E0"/>
    <w:rsid w:val="00464F79"/>
    <w:rsid w:val="00465585"/>
    <w:rsid w:val="00465784"/>
    <w:rsid w:val="0046603C"/>
    <w:rsid w:val="0046707E"/>
    <w:rsid w:val="004701BE"/>
    <w:rsid w:val="0047090F"/>
    <w:rsid w:val="00470AD5"/>
    <w:rsid w:val="0047122A"/>
    <w:rsid w:val="004718A9"/>
    <w:rsid w:val="00472082"/>
    <w:rsid w:val="00472A0D"/>
    <w:rsid w:val="00472C35"/>
    <w:rsid w:val="0047341B"/>
    <w:rsid w:val="00473568"/>
    <w:rsid w:val="0047389D"/>
    <w:rsid w:val="00474D7D"/>
    <w:rsid w:val="00474F9C"/>
    <w:rsid w:val="004756CB"/>
    <w:rsid w:val="0047584E"/>
    <w:rsid w:val="004761C7"/>
    <w:rsid w:val="004763B2"/>
    <w:rsid w:val="00477092"/>
    <w:rsid w:val="00477926"/>
    <w:rsid w:val="00480C75"/>
    <w:rsid w:val="00480D78"/>
    <w:rsid w:val="0048170B"/>
    <w:rsid w:val="00481D55"/>
    <w:rsid w:val="00481D56"/>
    <w:rsid w:val="0048332C"/>
    <w:rsid w:val="0048418D"/>
    <w:rsid w:val="00485A72"/>
    <w:rsid w:val="00485F97"/>
    <w:rsid w:val="00486195"/>
    <w:rsid w:val="00486243"/>
    <w:rsid w:val="0048624B"/>
    <w:rsid w:val="0049043E"/>
    <w:rsid w:val="004918D4"/>
    <w:rsid w:val="00491C4F"/>
    <w:rsid w:val="00492015"/>
    <w:rsid w:val="004922EA"/>
    <w:rsid w:val="004932B1"/>
    <w:rsid w:val="00493F21"/>
    <w:rsid w:val="00494291"/>
    <w:rsid w:val="00494953"/>
    <w:rsid w:val="00494E46"/>
    <w:rsid w:val="00495B72"/>
    <w:rsid w:val="00495E04"/>
    <w:rsid w:val="00496B93"/>
    <w:rsid w:val="0049782A"/>
    <w:rsid w:val="004A0065"/>
    <w:rsid w:val="004A04D1"/>
    <w:rsid w:val="004A08A9"/>
    <w:rsid w:val="004A0960"/>
    <w:rsid w:val="004A1EE5"/>
    <w:rsid w:val="004A2448"/>
    <w:rsid w:val="004A26CB"/>
    <w:rsid w:val="004A32A0"/>
    <w:rsid w:val="004A3481"/>
    <w:rsid w:val="004A3C43"/>
    <w:rsid w:val="004A3E11"/>
    <w:rsid w:val="004A4305"/>
    <w:rsid w:val="004A4EFA"/>
    <w:rsid w:val="004A69E0"/>
    <w:rsid w:val="004B1449"/>
    <w:rsid w:val="004B27D9"/>
    <w:rsid w:val="004B2CA2"/>
    <w:rsid w:val="004B3F07"/>
    <w:rsid w:val="004B40B0"/>
    <w:rsid w:val="004B4378"/>
    <w:rsid w:val="004B4C8F"/>
    <w:rsid w:val="004B4FD4"/>
    <w:rsid w:val="004B534F"/>
    <w:rsid w:val="004B53F6"/>
    <w:rsid w:val="004B5517"/>
    <w:rsid w:val="004B57EB"/>
    <w:rsid w:val="004B5AFC"/>
    <w:rsid w:val="004B6BE7"/>
    <w:rsid w:val="004B7714"/>
    <w:rsid w:val="004B7823"/>
    <w:rsid w:val="004B7E7A"/>
    <w:rsid w:val="004C01CA"/>
    <w:rsid w:val="004C079E"/>
    <w:rsid w:val="004C0A98"/>
    <w:rsid w:val="004C14BA"/>
    <w:rsid w:val="004C1877"/>
    <w:rsid w:val="004C2301"/>
    <w:rsid w:val="004C23E2"/>
    <w:rsid w:val="004C2512"/>
    <w:rsid w:val="004C2A0C"/>
    <w:rsid w:val="004C3150"/>
    <w:rsid w:val="004C3BA6"/>
    <w:rsid w:val="004C3BCA"/>
    <w:rsid w:val="004C3FA4"/>
    <w:rsid w:val="004C5163"/>
    <w:rsid w:val="004C557B"/>
    <w:rsid w:val="004C594B"/>
    <w:rsid w:val="004C5AF2"/>
    <w:rsid w:val="004C7DAC"/>
    <w:rsid w:val="004C7F08"/>
    <w:rsid w:val="004D0979"/>
    <w:rsid w:val="004D0D1C"/>
    <w:rsid w:val="004D10A8"/>
    <w:rsid w:val="004D1536"/>
    <w:rsid w:val="004D15AC"/>
    <w:rsid w:val="004D1C12"/>
    <w:rsid w:val="004D45A6"/>
    <w:rsid w:val="004D4B3A"/>
    <w:rsid w:val="004D5716"/>
    <w:rsid w:val="004D5B00"/>
    <w:rsid w:val="004D6032"/>
    <w:rsid w:val="004D6101"/>
    <w:rsid w:val="004D63A3"/>
    <w:rsid w:val="004D687A"/>
    <w:rsid w:val="004D6938"/>
    <w:rsid w:val="004D6FCA"/>
    <w:rsid w:val="004E1375"/>
    <w:rsid w:val="004E3A04"/>
    <w:rsid w:val="004E4C0A"/>
    <w:rsid w:val="004E4E0E"/>
    <w:rsid w:val="004E5B58"/>
    <w:rsid w:val="004E62D7"/>
    <w:rsid w:val="004E6D64"/>
    <w:rsid w:val="004E79AB"/>
    <w:rsid w:val="004F03F6"/>
    <w:rsid w:val="004F12CD"/>
    <w:rsid w:val="004F1486"/>
    <w:rsid w:val="004F16C7"/>
    <w:rsid w:val="004F1805"/>
    <w:rsid w:val="004F2F3A"/>
    <w:rsid w:val="004F34F4"/>
    <w:rsid w:val="004F3504"/>
    <w:rsid w:val="004F35C5"/>
    <w:rsid w:val="004F38F2"/>
    <w:rsid w:val="004F402E"/>
    <w:rsid w:val="004F4320"/>
    <w:rsid w:val="004F567A"/>
    <w:rsid w:val="004F657E"/>
    <w:rsid w:val="004F6645"/>
    <w:rsid w:val="004F6B18"/>
    <w:rsid w:val="004F7BA4"/>
    <w:rsid w:val="004F7CA5"/>
    <w:rsid w:val="0050009F"/>
    <w:rsid w:val="00500853"/>
    <w:rsid w:val="00500DF3"/>
    <w:rsid w:val="00501304"/>
    <w:rsid w:val="005018BC"/>
    <w:rsid w:val="0050269B"/>
    <w:rsid w:val="00502C53"/>
    <w:rsid w:val="0050303E"/>
    <w:rsid w:val="005032AA"/>
    <w:rsid w:val="005033E1"/>
    <w:rsid w:val="0050344F"/>
    <w:rsid w:val="00503498"/>
    <w:rsid w:val="00503EF1"/>
    <w:rsid w:val="00504264"/>
    <w:rsid w:val="00504585"/>
    <w:rsid w:val="00504761"/>
    <w:rsid w:val="00504A20"/>
    <w:rsid w:val="00504CE6"/>
    <w:rsid w:val="00505112"/>
    <w:rsid w:val="00507719"/>
    <w:rsid w:val="0050782F"/>
    <w:rsid w:val="00507D4C"/>
    <w:rsid w:val="00507E11"/>
    <w:rsid w:val="005105D2"/>
    <w:rsid w:val="00511411"/>
    <w:rsid w:val="00511954"/>
    <w:rsid w:val="0051220E"/>
    <w:rsid w:val="005127B1"/>
    <w:rsid w:val="00512F19"/>
    <w:rsid w:val="005133F5"/>
    <w:rsid w:val="00513AAD"/>
    <w:rsid w:val="00515011"/>
    <w:rsid w:val="005152F5"/>
    <w:rsid w:val="00515F59"/>
    <w:rsid w:val="00516233"/>
    <w:rsid w:val="00516512"/>
    <w:rsid w:val="005167B3"/>
    <w:rsid w:val="005173B4"/>
    <w:rsid w:val="00517848"/>
    <w:rsid w:val="005178BA"/>
    <w:rsid w:val="00520122"/>
    <w:rsid w:val="00520472"/>
    <w:rsid w:val="005205A0"/>
    <w:rsid w:val="00520C14"/>
    <w:rsid w:val="00520E1C"/>
    <w:rsid w:val="00521BB3"/>
    <w:rsid w:val="00521BFF"/>
    <w:rsid w:val="00521D96"/>
    <w:rsid w:val="005224F5"/>
    <w:rsid w:val="00522897"/>
    <w:rsid w:val="005230E6"/>
    <w:rsid w:val="00523747"/>
    <w:rsid w:val="00524247"/>
    <w:rsid w:val="005251F0"/>
    <w:rsid w:val="0052526F"/>
    <w:rsid w:val="005257FE"/>
    <w:rsid w:val="00525A3F"/>
    <w:rsid w:val="00525BC7"/>
    <w:rsid w:val="00526A70"/>
    <w:rsid w:val="00526F8A"/>
    <w:rsid w:val="005277AF"/>
    <w:rsid w:val="005300C3"/>
    <w:rsid w:val="005308BA"/>
    <w:rsid w:val="005310D8"/>
    <w:rsid w:val="00531647"/>
    <w:rsid w:val="00531DB7"/>
    <w:rsid w:val="00531EEC"/>
    <w:rsid w:val="005327A9"/>
    <w:rsid w:val="00533ABF"/>
    <w:rsid w:val="00534C32"/>
    <w:rsid w:val="005350D8"/>
    <w:rsid w:val="005354AA"/>
    <w:rsid w:val="00535565"/>
    <w:rsid w:val="005357C6"/>
    <w:rsid w:val="00535B9B"/>
    <w:rsid w:val="0053630C"/>
    <w:rsid w:val="005367E5"/>
    <w:rsid w:val="0053691B"/>
    <w:rsid w:val="00536C04"/>
    <w:rsid w:val="00537A17"/>
    <w:rsid w:val="0054009E"/>
    <w:rsid w:val="0054030A"/>
    <w:rsid w:val="005404B4"/>
    <w:rsid w:val="00540C71"/>
    <w:rsid w:val="0054166A"/>
    <w:rsid w:val="005417D6"/>
    <w:rsid w:val="005420C4"/>
    <w:rsid w:val="00542730"/>
    <w:rsid w:val="00542A27"/>
    <w:rsid w:val="0054396D"/>
    <w:rsid w:val="00543B68"/>
    <w:rsid w:val="00543BCF"/>
    <w:rsid w:val="00543D2C"/>
    <w:rsid w:val="00543E71"/>
    <w:rsid w:val="00543FD2"/>
    <w:rsid w:val="0054506C"/>
    <w:rsid w:val="00545662"/>
    <w:rsid w:val="00545C9A"/>
    <w:rsid w:val="005469D4"/>
    <w:rsid w:val="00546A62"/>
    <w:rsid w:val="00546AAA"/>
    <w:rsid w:val="00546FB3"/>
    <w:rsid w:val="0054710B"/>
    <w:rsid w:val="0054712E"/>
    <w:rsid w:val="005475FB"/>
    <w:rsid w:val="00547620"/>
    <w:rsid w:val="00547B36"/>
    <w:rsid w:val="00550728"/>
    <w:rsid w:val="00550C20"/>
    <w:rsid w:val="00551067"/>
    <w:rsid w:val="00551B8E"/>
    <w:rsid w:val="0055278C"/>
    <w:rsid w:val="005527E9"/>
    <w:rsid w:val="005530D1"/>
    <w:rsid w:val="00553280"/>
    <w:rsid w:val="00553383"/>
    <w:rsid w:val="005533E9"/>
    <w:rsid w:val="00553B7A"/>
    <w:rsid w:val="00553C58"/>
    <w:rsid w:val="00553CFB"/>
    <w:rsid w:val="00554837"/>
    <w:rsid w:val="0055523E"/>
    <w:rsid w:val="00556086"/>
    <w:rsid w:val="00556AE6"/>
    <w:rsid w:val="00556ED9"/>
    <w:rsid w:val="00560BD2"/>
    <w:rsid w:val="00560CA7"/>
    <w:rsid w:val="005611A4"/>
    <w:rsid w:val="005617D3"/>
    <w:rsid w:val="00561988"/>
    <w:rsid w:val="00561A38"/>
    <w:rsid w:val="00561EC0"/>
    <w:rsid w:val="00562170"/>
    <w:rsid w:val="00562FAB"/>
    <w:rsid w:val="005637DC"/>
    <w:rsid w:val="00564089"/>
    <w:rsid w:val="005640EE"/>
    <w:rsid w:val="00564857"/>
    <w:rsid w:val="00564F33"/>
    <w:rsid w:val="00566124"/>
    <w:rsid w:val="00566FBB"/>
    <w:rsid w:val="00566FDC"/>
    <w:rsid w:val="0056788D"/>
    <w:rsid w:val="00571070"/>
    <w:rsid w:val="005711B3"/>
    <w:rsid w:val="00571651"/>
    <w:rsid w:val="00573060"/>
    <w:rsid w:val="00574182"/>
    <w:rsid w:val="00575D82"/>
    <w:rsid w:val="00575E8E"/>
    <w:rsid w:val="00576B34"/>
    <w:rsid w:val="005771BB"/>
    <w:rsid w:val="0057794E"/>
    <w:rsid w:val="005803E1"/>
    <w:rsid w:val="0058068B"/>
    <w:rsid w:val="005806CE"/>
    <w:rsid w:val="005808DA"/>
    <w:rsid w:val="005810E4"/>
    <w:rsid w:val="0058164A"/>
    <w:rsid w:val="00582BA8"/>
    <w:rsid w:val="00582FDF"/>
    <w:rsid w:val="0058394B"/>
    <w:rsid w:val="005846AD"/>
    <w:rsid w:val="005847CF"/>
    <w:rsid w:val="00584E45"/>
    <w:rsid w:val="00585394"/>
    <w:rsid w:val="005856DF"/>
    <w:rsid w:val="00585BC8"/>
    <w:rsid w:val="005861A6"/>
    <w:rsid w:val="0058657E"/>
    <w:rsid w:val="005868E9"/>
    <w:rsid w:val="005869D1"/>
    <w:rsid w:val="00586BB3"/>
    <w:rsid w:val="00587A42"/>
    <w:rsid w:val="005917AF"/>
    <w:rsid w:val="00592345"/>
    <w:rsid w:val="00592AAF"/>
    <w:rsid w:val="005935C3"/>
    <w:rsid w:val="0059367E"/>
    <w:rsid w:val="005940C5"/>
    <w:rsid w:val="00594588"/>
    <w:rsid w:val="00594711"/>
    <w:rsid w:val="00595051"/>
    <w:rsid w:val="005955E5"/>
    <w:rsid w:val="0059568D"/>
    <w:rsid w:val="005966FF"/>
    <w:rsid w:val="0059702C"/>
    <w:rsid w:val="005970E2"/>
    <w:rsid w:val="005972B0"/>
    <w:rsid w:val="00597701"/>
    <w:rsid w:val="005A0701"/>
    <w:rsid w:val="005A0941"/>
    <w:rsid w:val="005A0ED3"/>
    <w:rsid w:val="005A1731"/>
    <w:rsid w:val="005A241E"/>
    <w:rsid w:val="005A27C6"/>
    <w:rsid w:val="005A2866"/>
    <w:rsid w:val="005A2C69"/>
    <w:rsid w:val="005A2F9D"/>
    <w:rsid w:val="005A581F"/>
    <w:rsid w:val="005A721D"/>
    <w:rsid w:val="005A74CA"/>
    <w:rsid w:val="005A780B"/>
    <w:rsid w:val="005A7BD9"/>
    <w:rsid w:val="005A7D0E"/>
    <w:rsid w:val="005B01C1"/>
    <w:rsid w:val="005B04DD"/>
    <w:rsid w:val="005B0578"/>
    <w:rsid w:val="005B0865"/>
    <w:rsid w:val="005B1568"/>
    <w:rsid w:val="005B1602"/>
    <w:rsid w:val="005B1C80"/>
    <w:rsid w:val="005B20DA"/>
    <w:rsid w:val="005B20EF"/>
    <w:rsid w:val="005B3342"/>
    <w:rsid w:val="005B3567"/>
    <w:rsid w:val="005B381D"/>
    <w:rsid w:val="005B3901"/>
    <w:rsid w:val="005B3A3E"/>
    <w:rsid w:val="005B3E58"/>
    <w:rsid w:val="005B40A9"/>
    <w:rsid w:val="005B533E"/>
    <w:rsid w:val="005B572F"/>
    <w:rsid w:val="005B636E"/>
    <w:rsid w:val="005B6575"/>
    <w:rsid w:val="005B712A"/>
    <w:rsid w:val="005B7C26"/>
    <w:rsid w:val="005B7FAE"/>
    <w:rsid w:val="005C05A4"/>
    <w:rsid w:val="005C05DA"/>
    <w:rsid w:val="005C09B2"/>
    <w:rsid w:val="005C0E14"/>
    <w:rsid w:val="005C12DE"/>
    <w:rsid w:val="005C1903"/>
    <w:rsid w:val="005C1A80"/>
    <w:rsid w:val="005C1ADA"/>
    <w:rsid w:val="005C29B0"/>
    <w:rsid w:val="005C2B98"/>
    <w:rsid w:val="005C3B64"/>
    <w:rsid w:val="005C3D0C"/>
    <w:rsid w:val="005C3DF7"/>
    <w:rsid w:val="005C3F89"/>
    <w:rsid w:val="005C45D2"/>
    <w:rsid w:val="005C4604"/>
    <w:rsid w:val="005C4956"/>
    <w:rsid w:val="005C4979"/>
    <w:rsid w:val="005C4A9B"/>
    <w:rsid w:val="005C5E6A"/>
    <w:rsid w:val="005C622E"/>
    <w:rsid w:val="005C672C"/>
    <w:rsid w:val="005C6C3F"/>
    <w:rsid w:val="005C7934"/>
    <w:rsid w:val="005D0103"/>
    <w:rsid w:val="005D0911"/>
    <w:rsid w:val="005D193B"/>
    <w:rsid w:val="005D26EF"/>
    <w:rsid w:val="005D2B49"/>
    <w:rsid w:val="005D3935"/>
    <w:rsid w:val="005D3A27"/>
    <w:rsid w:val="005D4855"/>
    <w:rsid w:val="005D4A08"/>
    <w:rsid w:val="005D51D9"/>
    <w:rsid w:val="005D5352"/>
    <w:rsid w:val="005D613F"/>
    <w:rsid w:val="005D6868"/>
    <w:rsid w:val="005D6F99"/>
    <w:rsid w:val="005D715E"/>
    <w:rsid w:val="005D794F"/>
    <w:rsid w:val="005E0469"/>
    <w:rsid w:val="005E04CA"/>
    <w:rsid w:val="005E0CD0"/>
    <w:rsid w:val="005E0E52"/>
    <w:rsid w:val="005E14CB"/>
    <w:rsid w:val="005E1939"/>
    <w:rsid w:val="005E1B58"/>
    <w:rsid w:val="005E201B"/>
    <w:rsid w:val="005E2A8A"/>
    <w:rsid w:val="005E3C64"/>
    <w:rsid w:val="005E49E7"/>
    <w:rsid w:val="005E5112"/>
    <w:rsid w:val="005E51A2"/>
    <w:rsid w:val="005E5384"/>
    <w:rsid w:val="005E58FE"/>
    <w:rsid w:val="005E5A0B"/>
    <w:rsid w:val="005E65E3"/>
    <w:rsid w:val="005E6ABA"/>
    <w:rsid w:val="005E7DA8"/>
    <w:rsid w:val="005F04DE"/>
    <w:rsid w:val="005F08A2"/>
    <w:rsid w:val="005F0E7B"/>
    <w:rsid w:val="005F101E"/>
    <w:rsid w:val="005F2626"/>
    <w:rsid w:val="005F3588"/>
    <w:rsid w:val="005F386A"/>
    <w:rsid w:val="005F3C74"/>
    <w:rsid w:val="005F40EC"/>
    <w:rsid w:val="005F4280"/>
    <w:rsid w:val="005F50D3"/>
    <w:rsid w:val="005F5314"/>
    <w:rsid w:val="005F57E7"/>
    <w:rsid w:val="00601BA2"/>
    <w:rsid w:val="00601D6A"/>
    <w:rsid w:val="006022BC"/>
    <w:rsid w:val="00603F56"/>
    <w:rsid w:val="006041EF"/>
    <w:rsid w:val="0060490B"/>
    <w:rsid w:val="00604DE1"/>
    <w:rsid w:val="00605291"/>
    <w:rsid w:val="0060575B"/>
    <w:rsid w:val="006057C0"/>
    <w:rsid w:val="00605842"/>
    <w:rsid w:val="006058D5"/>
    <w:rsid w:val="00605D60"/>
    <w:rsid w:val="00606958"/>
    <w:rsid w:val="00606B0C"/>
    <w:rsid w:val="0060734F"/>
    <w:rsid w:val="00607410"/>
    <w:rsid w:val="00607480"/>
    <w:rsid w:val="00607ABE"/>
    <w:rsid w:val="006100F8"/>
    <w:rsid w:val="00610177"/>
    <w:rsid w:val="00610622"/>
    <w:rsid w:val="00610B8F"/>
    <w:rsid w:val="00610BB6"/>
    <w:rsid w:val="00610FF3"/>
    <w:rsid w:val="0061110F"/>
    <w:rsid w:val="00611992"/>
    <w:rsid w:val="00611EB9"/>
    <w:rsid w:val="006121C2"/>
    <w:rsid w:val="006125CB"/>
    <w:rsid w:val="00612A1C"/>
    <w:rsid w:val="00612ADD"/>
    <w:rsid w:val="00612BBC"/>
    <w:rsid w:val="00612EB0"/>
    <w:rsid w:val="0061339E"/>
    <w:rsid w:val="006138CE"/>
    <w:rsid w:val="00613A68"/>
    <w:rsid w:val="00613BE2"/>
    <w:rsid w:val="006143FD"/>
    <w:rsid w:val="00614806"/>
    <w:rsid w:val="006148E4"/>
    <w:rsid w:val="00614FC6"/>
    <w:rsid w:val="006150C5"/>
    <w:rsid w:val="006160F2"/>
    <w:rsid w:val="0061640F"/>
    <w:rsid w:val="0061658F"/>
    <w:rsid w:val="006168E7"/>
    <w:rsid w:val="00616F48"/>
    <w:rsid w:val="00617BDE"/>
    <w:rsid w:val="0062010D"/>
    <w:rsid w:val="00620259"/>
    <w:rsid w:val="0062073E"/>
    <w:rsid w:val="0062098C"/>
    <w:rsid w:val="00620E89"/>
    <w:rsid w:val="0062205E"/>
    <w:rsid w:val="0062266C"/>
    <w:rsid w:val="006227D6"/>
    <w:rsid w:val="00623422"/>
    <w:rsid w:val="006246CE"/>
    <w:rsid w:val="00624AF6"/>
    <w:rsid w:val="00624D46"/>
    <w:rsid w:val="00624D55"/>
    <w:rsid w:val="00624F40"/>
    <w:rsid w:val="0062552B"/>
    <w:rsid w:val="006268A3"/>
    <w:rsid w:val="00626BD8"/>
    <w:rsid w:val="0063036C"/>
    <w:rsid w:val="0063052F"/>
    <w:rsid w:val="00630540"/>
    <w:rsid w:val="00630643"/>
    <w:rsid w:val="00630CFF"/>
    <w:rsid w:val="00630F05"/>
    <w:rsid w:val="006313E4"/>
    <w:rsid w:val="00631F14"/>
    <w:rsid w:val="00632192"/>
    <w:rsid w:val="006321F2"/>
    <w:rsid w:val="00632487"/>
    <w:rsid w:val="00632D74"/>
    <w:rsid w:val="00632DD3"/>
    <w:rsid w:val="006337A5"/>
    <w:rsid w:val="006346D3"/>
    <w:rsid w:val="00634776"/>
    <w:rsid w:val="0063479C"/>
    <w:rsid w:val="0063482C"/>
    <w:rsid w:val="00634922"/>
    <w:rsid w:val="00634E3D"/>
    <w:rsid w:val="00635276"/>
    <w:rsid w:val="006367BB"/>
    <w:rsid w:val="00636AAC"/>
    <w:rsid w:val="00637569"/>
    <w:rsid w:val="006411F9"/>
    <w:rsid w:val="0064122C"/>
    <w:rsid w:val="00641EC3"/>
    <w:rsid w:val="006422A0"/>
    <w:rsid w:val="00642751"/>
    <w:rsid w:val="00643287"/>
    <w:rsid w:val="006433A0"/>
    <w:rsid w:val="0064348C"/>
    <w:rsid w:val="00644CD1"/>
    <w:rsid w:val="0064501A"/>
    <w:rsid w:val="00645232"/>
    <w:rsid w:val="006452B0"/>
    <w:rsid w:val="00647072"/>
    <w:rsid w:val="00647D03"/>
    <w:rsid w:val="00650F6B"/>
    <w:rsid w:val="00651740"/>
    <w:rsid w:val="00651B9C"/>
    <w:rsid w:val="006524BC"/>
    <w:rsid w:val="006525F0"/>
    <w:rsid w:val="00652E8D"/>
    <w:rsid w:val="00653205"/>
    <w:rsid w:val="00653F3E"/>
    <w:rsid w:val="00655E75"/>
    <w:rsid w:val="006569F2"/>
    <w:rsid w:val="00656ADD"/>
    <w:rsid w:val="00656AE3"/>
    <w:rsid w:val="00657EDA"/>
    <w:rsid w:val="00660725"/>
    <w:rsid w:val="006608AE"/>
    <w:rsid w:val="00660A2B"/>
    <w:rsid w:val="00660C7C"/>
    <w:rsid w:val="00661D56"/>
    <w:rsid w:val="00662EDF"/>
    <w:rsid w:val="0066310E"/>
    <w:rsid w:val="006643BF"/>
    <w:rsid w:val="006646DE"/>
    <w:rsid w:val="00664CF5"/>
    <w:rsid w:val="0066607F"/>
    <w:rsid w:val="0066629F"/>
    <w:rsid w:val="00666E3F"/>
    <w:rsid w:val="00667126"/>
    <w:rsid w:val="00667DD8"/>
    <w:rsid w:val="00667F55"/>
    <w:rsid w:val="0067033D"/>
    <w:rsid w:val="00670543"/>
    <w:rsid w:val="00670A68"/>
    <w:rsid w:val="0067130B"/>
    <w:rsid w:val="0067174E"/>
    <w:rsid w:val="00671EB3"/>
    <w:rsid w:val="00672BB8"/>
    <w:rsid w:val="006738BF"/>
    <w:rsid w:val="00673927"/>
    <w:rsid w:val="006745B8"/>
    <w:rsid w:val="00674D22"/>
    <w:rsid w:val="0067513D"/>
    <w:rsid w:val="00675CD2"/>
    <w:rsid w:val="0067619C"/>
    <w:rsid w:val="006764C6"/>
    <w:rsid w:val="00676D29"/>
    <w:rsid w:val="00676F2A"/>
    <w:rsid w:val="0067705E"/>
    <w:rsid w:val="006772A1"/>
    <w:rsid w:val="00682752"/>
    <w:rsid w:val="00682A34"/>
    <w:rsid w:val="00683533"/>
    <w:rsid w:val="006835EA"/>
    <w:rsid w:val="00683F5E"/>
    <w:rsid w:val="0068413B"/>
    <w:rsid w:val="00685D36"/>
    <w:rsid w:val="006871CF"/>
    <w:rsid w:val="00687CDC"/>
    <w:rsid w:val="00687FC5"/>
    <w:rsid w:val="00690824"/>
    <w:rsid w:val="00690A2B"/>
    <w:rsid w:val="00690FE0"/>
    <w:rsid w:val="00691FB7"/>
    <w:rsid w:val="006926DF"/>
    <w:rsid w:val="006938E8"/>
    <w:rsid w:val="00694974"/>
    <w:rsid w:val="00694A28"/>
    <w:rsid w:val="0069544B"/>
    <w:rsid w:val="006958CE"/>
    <w:rsid w:val="0069591E"/>
    <w:rsid w:val="00695B2C"/>
    <w:rsid w:val="006960C0"/>
    <w:rsid w:val="006965DB"/>
    <w:rsid w:val="006A01C3"/>
    <w:rsid w:val="006A079A"/>
    <w:rsid w:val="006A08F1"/>
    <w:rsid w:val="006A0C2B"/>
    <w:rsid w:val="006A1538"/>
    <w:rsid w:val="006A19D7"/>
    <w:rsid w:val="006A2169"/>
    <w:rsid w:val="006A25A5"/>
    <w:rsid w:val="006A2D81"/>
    <w:rsid w:val="006A377A"/>
    <w:rsid w:val="006A3A9F"/>
    <w:rsid w:val="006A3C83"/>
    <w:rsid w:val="006A3EDA"/>
    <w:rsid w:val="006A3F1F"/>
    <w:rsid w:val="006A4751"/>
    <w:rsid w:val="006A4883"/>
    <w:rsid w:val="006A5000"/>
    <w:rsid w:val="006A61F2"/>
    <w:rsid w:val="006A6B7D"/>
    <w:rsid w:val="006A6B8A"/>
    <w:rsid w:val="006A6F86"/>
    <w:rsid w:val="006A7E1A"/>
    <w:rsid w:val="006A7FA2"/>
    <w:rsid w:val="006B0235"/>
    <w:rsid w:val="006B042C"/>
    <w:rsid w:val="006B0F06"/>
    <w:rsid w:val="006B143D"/>
    <w:rsid w:val="006B1970"/>
    <w:rsid w:val="006B2CD2"/>
    <w:rsid w:val="006B32AF"/>
    <w:rsid w:val="006B3A12"/>
    <w:rsid w:val="006B3A55"/>
    <w:rsid w:val="006B3F17"/>
    <w:rsid w:val="006B4877"/>
    <w:rsid w:val="006B4BB6"/>
    <w:rsid w:val="006B4DE9"/>
    <w:rsid w:val="006B76F2"/>
    <w:rsid w:val="006B7E2F"/>
    <w:rsid w:val="006C00AE"/>
    <w:rsid w:val="006C03E6"/>
    <w:rsid w:val="006C078E"/>
    <w:rsid w:val="006C090A"/>
    <w:rsid w:val="006C0E51"/>
    <w:rsid w:val="006C1BDB"/>
    <w:rsid w:val="006C2DD8"/>
    <w:rsid w:val="006C3BF7"/>
    <w:rsid w:val="006C3C13"/>
    <w:rsid w:val="006C46AD"/>
    <w:rsid w:val="006C483B"/>
    <w:rsid w:val="006C4887"/>
    <w:rsid w:val="006C492C"/>
    <w:rsid w:val="006C4CAD"/>
    <w:rsid w:val="006C4ECF"/>
    <w:rsid w:val="006C58C0"/>
    <w:rsid w:val="006C6031"/>
    <w:rsid w:val="006C6A89"/>
    <w:rsid w:val="006C6FBA"/>
    <w:rsid w:val="006C76C8"/>
    <w:rsid w:val="006D0406"/>
    <w:rsid w:val="006D0DF5"/>
    <w:rsid w:val="006D1382"/>
    <w:rsid w:val="006D1FFF"/>
    <w:rsid w:val="006D24AE"/>
    <w:rsid w:val="006D2BD1"/>
    <w:rsid w:val="006D2C63"/>
    <w:rsid w:val="006D33A7"/>
    <w:rsid w:val="006D34B1"/>
    <w:rsid w:val="006D3677"/>
    <w:rsid w:val="006D44C9"/>
    <w:rsid w:val="006D4551"/>
    <w:rsid w:val="006D5856"/>
    <w:rsid w:val="006D5AA0"/>
    <w:rsid w:val="006D5EE2"/>
    <w:rsid w:val="006D7E03"/>
    <w:rsid w:val="006E0A92"/>
    <w:rsid w:val="006E0AAC"/>
    <w:rsid w:val="006E0D4F"/>
    <w:rsid w:val="006E0FCD"/>
    <w:rsid w:val="006E29DC"/>
    <w:rsid w:val="006E2B6B"/>
    <w:rsid w:val="006E30F4"/>
    <w:rsid w:val="006E530F"/>
    <w:rsid w:val="006E5586"/>
    <w:rsid w:val="006E560D"/>
    <w:rsid w:val="006E5794"/>
    <w:rsid w:val="006E58A2"/>
    <w:rsid w:val="006E5E65"/>
    <w:rsid w:val="006E6C70"/>
    <w:rsid w:val="006E7ACB"/>
    <w:rsid w:val="006F0903"/>
    <w:rsid w:val="006F0B5C"/>
    <w:rsid w:val="006F19DF"/>
    <w:rsid w:val="006F27BA"/>
    <w:rsid w:val="006F42E1"/>
    <w:rsid w:val="006F5018"/>
    <w:rsid w:val="006F5042"/>
    <w:rsid w:val="006F5668"/>
    <w:rsid w:val="006F6128"/>
    <w:rsid w:val="006F6791"/>
    <w:rsid w:val="006F69B0"/>
    <w:rsid w:val="006F7277"/>
    <w:rsid w:val="006F75DD"/>
    <w:rsid w:val="006F7A5F"/>
    <w:rsid w:val="0070099E"/>
    <w:rsid w:val="00700BA0"/>
    <w:rsid w:val="00700EF5"/>
    <w:rsid w:val="007011C4"/>
    <w:rsid w:val="00703343"/>
    <w:rsid w:val="007034D5"/>
    <w:rsid w:val="007034F2"/>
    <w:rsid w:val="00703782"/>
    <w:rsid w:val="00704790"/>
    <w:rsid w:val="00704DE6"/>
    <w:rsid w:val="00704F2B"/>
    <w:rsid w:val="0070507C"/>
    <w:rsid w:val="0070611A"/>
    <w:rsid w:val="00706420"/>
    <w:rsid w:val="00706DD3"/>
    <w:rsid w:val="00706DD9"/>
    <w:rsid w:val="00707E36"/>
    <w:rsid w:val="00710182"/>
    <w:rsid w:val="00710C6E"/>
    <w:rsid w:val="00711E0D"/>
    <w:rsid w:val="00713050"/>
    <w:rsid w:val="007136A9"/>
    <w:rsid w:val="00715893"/>
    <w:rsid w:val="00715ED6"/>
    <w:rsid w:val="00716078"/>
    <w:rsid w:val="007163BF"/>
    <w:rsid w:val="00716988"/>
    <w:rsid w:val="00716CB3"/>
    <w:rsid w:val="00716E82"/>
    <w:rsid w:val="00720CF0"/>
    <w:rsid w:val="00721A98"/>
    <w:rsid w:val="00721C89"/>
    <w:rsid w:val="007228C5"/>
    <w:rsid w:val="00723176"/>
    <w:rsid w:val="00723318"/>
    <w:rsid w:val="00723D6F"/>
    <w:rsid w:val="007247E1"/>
    <w:rsid w:val="00724933"/>
    <w:rsid w:val="007256D2"/>
    <w:rsid w:val="00725B86"/>
    <w:rsid w:val="00725D79"/>
    <w:rsid w:val="00725E99"/>
    <w:rsid w:val="00726EA5"/>
    <w:rsid w:val="007279F9"/>
    <w:rsid w:val="00727A21"/>
    <w:rsid w:val="0073076B"/>
    <w:rsid w:val="0073076C"/>
    <w:rsid w:val="007327AA"/>
    <w:rsid w:val="007337D2"/>
    <w:rsid w:val="0073562C"/>
    <w:rsid w:val="00735B5D"/>
    <w:rsid w:val="00735FA7"/>
    <w:rsid w:val="0073619D"/>
    <w:rsid w:val="007369E1"/>
    <w:rsid w:val="00737159"/>
    <w:rsid w:val="007372A3"/>
    <w:rsid w:val="00737ADE"/>
    <w:rsid w:val="00740078"/>
    <w:rsid w:val="00740E3A"/>
    <w:rsid w:val="007411AC"/>
    <w:rsid w:val="007426FA"/>
    <w:rsid w:val="00742B07"/>
    <w:rsid w:val="00743AF9"/>
    <w:rsid w:val="0074428C"/>
    <w:rsid w:val="00744999"/>
    <w:rsid w:val="0074552B"/>
    <w:rsid w:val="00745AA7"/>
    <w:rsid w:val="0074607A"/>
    <w:rsid w:val="0074691E"/>
    <w:rsid w:val="00746CE2"/>
    <w:rsid w:val="007472DE"/>
    <w:rsid w:val="00747465"/>
    <w:rsid w:val="00747BCC"/>
    <w:rsid w:val="007507BC"/>
    <w:rsid w:val="00751036"/>
    <w:rsid w:val="007516F1"/>
    <w:rsid w:val="00752E4E"/>
    <w:rsid w:val="007532F6"/>
    <w:rsid w:val="0075437F"/>
    <w:rsid w:val="00755EAA"/>
    <w:rsid w:val="00755EAF"/>
    <w:rsid w:val="00756908"/>
    <w:rsid w:val="0075694F"/>
    <w:rsid w:val="007569DA"/>
    <w:rsid w:val="007608AC"/>
    <w:rsid w:val="007610FE"/>
    <w:rsid w:val="007621F7"/>
    <w:rsid w:val="0076343F"/>
    <w:rsid w:val="00763E2A"/>
    <w:rsid w:val="00764378"/>
    <w:rsid w:val="00766155"/>
    <w:rsid w:val="0076617F"/>
    <w:rsid w:val="007663CC"/>
    <w:rsid w:val="00766870"/>
    <w:rsid w:val="0076699F"/>
    <w:rsid w:val="00766BFC"/>
    <w:rsid w:val="00766E46"/>
    <w:rsid w:val="00767DA9"/>
    <w:rsid w:val="00767DE9"/>
    <w:rsid w:val="0077013D"/>
    <w:rsid w:val="00770596"/>
    <w:rsid w:val="0077138F"/>
    <w:rsid w:val="007715D7"/>
    <w:rsid w:val="00771F80"/>
    <w:rsid w:val="007725AB"/>
    <w:rsid w:val="007729E7"/>
    <w:rsid w:val="00772EA0"/>
    <w:rsid w:val="00774014"/>
    <w:rsid w:val="007743D0"/>
    <w:rsid w:val="00774B25"/>
    <w:rsid w:val="007752E5"/>
    <w:rsid w:val="007758C8"/>
    <w:rsid w:val="00776039"/>
    <w:rsid w:val="007762A0"/>
    <w:rsid w:val="0077647B"/>
    <w:rsid w:val="00776690"/>
    <w:rsid w:val="00776A4E"/>
    <w:rsid w:val="007773CE"/>
    <w:rsid w:val="007774C1"/>
    <w:rsid w:val="0078017C"/>
    <w:rsid w:val="00780535"/>
    <w:rsid w:val="007806E0"/>
    <w:rsid w:val="00780B90"/>
    <w:rsid w:val="00781146"/>
    <w:rsid w:val="00782758"/>
    <w:rsid w:val="00782E32"/>
    <w:rsid w:val="00783568"/>
    <w:rsid w:val="007838D5"/>
    <w:rsid w:val="00783912"/>
    <w:rsid w:val="00784C5F"/>
    <w:rsid w:val="00785C9F"/>
    <w:rsid w:val="00785E92"/>
    <w:rsid w:val="0078603C"/>
    <w:rsid w:val="007863CD"/>
    <w:rsid w:val="0078673F"/>
    <w:rsid w:val="00786830"/>
    <w:rsid w:val="00786A3F"/>
    <w:rsid w:val="00786FE7"/>
    <w:rsid w:val="00787151"/>
    <w:rsid w:val="007872F8"/>
    <w:rsid w:val="00787724"/>
    <w:rsid w:val="00790C2A"/>
    <w:rsid w:val="00790EB7"/>
    <w:rsid w:val="007910EA"/>
    <w:rsid w:val="007911A6"/>
    <w:rsid w:val="007912A5"/>
    <w:rsid w:val="00791353"/>
    <w:rsid w:val="00791529"/>
    <w:rsid w:val="00792222"/>
    <w:rsid w:val="00792520"/>
    <w:rsid w:val="00792841"/>
    <w:rsid w:val="0079353E"/>
    <w:rsid w:val="00793FBE"/>
    <w:rsid w:val="007944E8"/>
    <w:rsid w:val="007953B1"/>
    <w:rsid w:val="00795790"/>
    <w:rsid w:val="007964CE"/>
    <w:rsid w:val="00796950"/>
    <w:rsid w:val="00796C8B"/>
    <w:rsid w:val="007977BF"/>
    <w:rsid w:val="007978EE"/>
    <w:rsid w:val="00797C52"/>
    <w:rsid w:val="007A07B7"/>
    <w:rsid w:val="007A10BF"/>
    <w:rsid w:val="007A389B"/>
    <w:rsid w:val="007A4273"/>
    <w:rsid w:val="007A46F7"/>
    <w:rsid w:val="007A4B4F"/>
    <w:rsid w:val="007A53F5"/>
    <w:rsid w:val="007A5799"/>
    <w:rsid w:val="007A5B97"/>
    <w:rsid w:val="007A5ECF"/>
    <w:rsid w:val="007A6A89"/>
    <w:rsid w:val="007A6ABD"/>
    <w:rsid w:val="007A74F4"/>
    <w:rsid w:val="007A79C4"/>
    <w:rsid w:val="007A7C3F"/>
    <w:rsid w:val="007A7CA9"/>
    <w:rsid w:val="007B0B30"/>
    <w:rsid w:val="007B0CA8"/>
    <w:rsid w:val="007B23FD"/>
    <w:rsid w:val="007B2814"/>
    <w:rsid w:val="007B2984"/>
    <w:rsid w:val="007B2995"/>
    <w:rsid w:val="007B3F1C"/>
    <w:rsid w:val="007B40CE"/>
    <w:rsid w:val="007B431A"/>
    <w:rsid w:val="007B4692"/>
    <w:rsid w:val="007B4919"/>
    <w:rsid w:val="007B49FC"/>
    <w:rsid w:val="007B5118"/>
    <w:rsid w:val="007B5174"/>
    <w:rsid w:val="007B599D"/>
    <w:rsid w:val="007B7110"/>
    <w:rsid w:val="007C012E"/>
    <w:rsid w:val="007C1461"/>
    <w:rsid w:val="007C1842"/>
    <w:rsid w:val="007C1E28"/>
    <w:rsid w:val="007C253D"/>
    <w:rsid w:val="007C2671"/>
    <w:rsid w:val="007C2930"/>
    <w:rsid w:val="007C2A90"/>
    <w:rsid w:val="007C2CF0"/>
    <w:rsid w:val="007C2D5A"/>
    <w:rsid w:val="007C319F"/>
    <w:rsid w:val="007C3664"/>
    <w:rsid w:val="007C36C6"/>
    <w:rsid w:val="007C43BA"/>
    <w:rsid w:val="007C4856"/>
    <w:rsid w:val="007C48F3"/>
    <w:rsid w:val="007C4BD3"/>
    <w:rsid w:val="007C5216"/>
    <w:rsid w:val="007C52C0"/>
    <w:rsid w:val="007C5F03"/>
    <w:rsid w:val="007C6054"/>
    <w:rsid w:val="007C615A"/>
    <w:rsid w:val="007C6F80"/>
    <w:rsid w:val="007C7145"/>
    <w:rsid w:val="007C76FD"/>
    <w:rsid w:val="007D0114"/>
    <w:rsid w:val="007D0761"/>
    <w:rsid w:val="007D078E"/>
    <w:rsid w:val="007D134E"/>
    <w:rsid w:val="007D1E98"/>
    <w:rsid w:val="007D2456"/>
    <w:rsid w:val="007D2503"/>
    <w:rsid w:val="007D406D"/>
    <w:rsid w:val="007D4B79"/>
    <w:rsid w:val="007D587D"/>
    <w:rsid w:val="007D5DDD"/>
    <w:rsid w:val="007D6298"/>
    <w:rsid w:val="007D697B"/>
    <w:rsid w:val="007D738B"/>
    <w:rsid w:val="007D73F4"/>
    <w:rsid w:val="007D74C3"/>
    <w:rsid w:val="007D75E1"/>
    <w:rsid w:val="007E0201"/>
    <w:rsid w:val="007E090A"/>
    <w:rsid w:val="007E0A6F"/>
    <w:rsid w:val="007E0D91"/>
    <w:rsid w:val="007E0D95"/>
    <w:rsid w:val="007E137A"/>
    <w:rsid w:val="007E1712"/>
    <w:rsid w:val="007E2654"/>
    <w:rsid w:val="007E3662"/>
    <w:rsid w:val="007E3B26"/>
    <w:rsid w:val="007E3C86"/>
    <w:rsid w:val="007E4465"/>
    <w:rsid w:val="007E4853"/>
    <w:rsid w:val="007E4A10"/>
    <w:rsid w:val="007E53C7"/>
    <w:rsid w:val="007E5CEB"/>
    <w:rsid w:val="007E6A5C"/>
    <w:rsid w:val="007F0613"/>
    <w:rsid w:val="007F11CA"/>
    <w:rsid w:val="007F14F7"/>
    <w:rsid w:val="007F23DE"/>
    <w:rsid w:val="007F23E6"/>
    <w:rsid w:val="007F28E6"/>
    <w:rsid w:val="007F2D7D"/>
    <w:rsid w:val="007F38C8"/>
    <w:rsid w:val="007F39AB"/>
    <w:rsid w:val="007F3BDE"/>
    <w:rsid w:val="007F3C05"/>
    <w:rsid w:val="007F4E9C"/>
    <w:rsid w:val="007F5011"/>
    <w:rsid w:val="007F606E"/>
    <w:rsid w:val="007F6446"/>
    <w:rsid w:val="007F654D"/>
    <w:rsid w:val="007F6ADF"/>
    <w:rsid w:val="007F7035"/>
    <w:rsid w:val="007F7757"/>
    <w:rsid w:val="007F7C65"/>
    <w:rsid w:val="00800049"/>
    <w:rsid w:val="008005B2"/>
    <w:rsid w:val="00800D47"/>
    <w:rsid w:val="0080127A"/>
    <w:rsid w:val="008016FE"/>
    <w:rsid w:val="00801714"/>
    <w:rsid w:val="00801988"/>
    <w:rsid w:val="00802272"/>
    <w:rsid w:val="00803160"/>
    <w:rsid w:val="00803669"/>
    <w:rsid w:val="008036BD"/>
    <w:rsid w:val="0081006C"/>
    <w:rsid w:val="00811EFF"/>
    <w:rsid w:val="00812161"/>
    <w:rsid w:val="00812266"/>
    <w:rsid w:val="008127C3"/>
    <w:rsid w:val="008146E9"/>
    <w:rsid w:val="00814A92"/>
    <w:rsid w:val="00815B95"/>
    <w:rsid w:val="00815F1D"/>
    <w:rsid w:val="00817A1D"/>
    <w:rsid w:val="008209E2"/>
    <w:rsid w:val="008210E7"/>
    <w:rsid w:val="008219B1"/>
    <w:rsid w:val="00821BE2"/>
    <w:rsid w:val="00822389"/>
    <w:rsid w:val="00822BB1"/>
    <w:rsid w:val="00822FFF"/>
    <w:rsid w:val="00823A81"/>
    <w:rsid w:val="00825150"/>
    <w:rsid w:val="00825D27"/>
    <w:rsid w:val="00827624"/>
    <w:rsid w:val="00827DDA"/>
    <w:rsid w:val="00830CAB"/>
    <w:rsid w:val="00830F60"/>
    <w:rsid w:val="0083174D"/>
    <w:rsid w:val="00831B3A"/>
    <w:rsid w:val="00831DC0"/>
    <w:rsid w:val="00832E0F"/>
    <w:rsid w:val="00833A21"/>
    <w:rsid w:val="00833CDC"/>
    <w:rsid w:val="00833E62"/>
    <w:rsid w:val="00833FCB"/>
    <w:rsid w:val="00834570"/>
    <w:rsid w:val="00834961"/>
    <w:rsid w:val="00835CC1"/>
    <w:rsid w:val="00836265"/>
    <w:rsid w:val="008363FD"/>
    <w:rsid w:val="00837929"/>
    <w:rsid w:val="00837B34"/>
    <w:rsid w:val="00837C3B"/>
    <w:rsid w:val="0084049C"/>
    <w:rsid w:val="00840BC2"/>
    <w:rsid w:val="00840D2C"/>
    <w:rsid w:val="0084133D"/>
    <w:rsid w:val="00842F59"/>
    <w:rsid w:val="00843D8B"/>
    <w:rsid w:val="00844A22"/>
    <w:rsid w:val="00845C9A"/>
    <w:rsid w:val="0084658A"/>
    <w:rsid w:val="00847178"/>
    <w:rsid w:val="008475C1"/>
    <w:rsid w:val="00850114"/>
    <w:rsid w:val="00850CAD"/>
    <w:rsid w:val="008510E0"/>
    <w:rsid w:val="008516D3"/>
    <w:rsid w:val="0085196E"/>
    <w:rsid w:val="00852DF0"/>
    <w:rsid w:val="00853360"/>
    <w:rsid w:val="008540B1"/>
    <w:rsid w:val="00854670"/>
    <w:rsid w:val="00854CC2"/>
    <w:rsid w:val="00854D69"/>
    <w:rsid w:val="00855770"/>
    <w:rsid w:val="00856569"/>
    <w:rsid w:val="00856E4E"/>
    <w:rsid w:val="008602D3"/>
    <w:rsid w:val="00860736"/>
    <w:rsid w:val="00860E13"/>
    <w:rsid w:val="00861059"/>
    <w:rsid w:val="0086132C"/>
    <w:rsid w:val="00861705"/>
    <w:rsid w:val="00861E82"/>
    <w:rsid w:val="00862093"/>
    <w:rsid w:val="00862480"/>
    <w:rsid w:val="00862FAE"/>
    <w:rsid w:val="00863349"/>
    <w:rsid w:val="00863808"/>
    <w:rsid w:val="00863A57"/>
    <w:rsid w:val="00863A66"/>
    <w:rsid w:val="00863D68"/>
    <w:rsid w:val="008653BC"/>
    <w:rsid w:val="008659CB"/>
    <w:rsid w:val="00865D3A"/>
    <w:rsid w:val="00865E71"/>
    <w:rsid w:val="00866354"/>
    <w:rsid w:val="00866367"/>
    <w:rsid w:val="00866615"/>
    <w:rsid w:val="00866CA7"/>
    <w:rsid w:val="008672B7"/>
    <w:rsid w:val="00867AA9"/>
    <w:rsid w:val="00867E3C"/>
    <w:rsid w:val="008712E2"/>
    <w:rsid w:val="008714B3"/>
    <w:rsid w:val="00871520"/>
    <w:rsid w:val="00871B06"/>
    <w:rsid w:val="008720A2"/>
    <w:rsid w:val="00872577"/>
    <w:rsid w:val="00872BEA"/>
    <w:rsid w:val="00872DA3"/>
    <w:rsid w:val="00872E50"/>
    <w:rsid w:val="00873D38"/>
    <w:rsid w:val="008743E5"/>
    <w:rsid w:val="008746DB"/>
    <w:rsid w:val="00874703"/>
    <w:rsid w:val="00875771"/>
    <w:rsid w:val="0087680F"/>
    <w:rsid w:val="0087786A"/>
    <w:rsid w:val="00881349"/>
    <w:rsid w:val="00881929"/>
    <w:rsid w:val="00881F7C"/>
    <w:rsid w:val="00883531"/>
    <w:rsid w:val="0088366D"/>
    <w:rsid w:val="00883A14"/>
    <w:rsid w:val="00883C28"/>
    <w:rsid w:val="00884A5B"/>
    <w:rsid w:val="00884C56"/>
    <w:rsid w:val="008862E8"/>
    <w:rsid w:val="00886A6D"/>
    <w:rsid w:val="00887149"/>
    <w:rsid w:val="00887A64"/>
    <w:rsid w:val="00887F41"/>
    <w:rsid w:val="00890BAB"/>
    <w:rsid w:val="00890FDF"/>
    <w:rsid w:val="00891299"/>
    <w:rsid w:val="008912BB"/>
    <w:rsid w:val="00891770"/>
    <w:rsid w:val="00891E14"/>
    <w:rsid w:val="00891E5E"/>
    <w:rsid w:val="008923C3"/>
    <w:rsid w:val="00892BCE"/>
    <w:rsid w:val="0089305C"/>
    <w:rsid w:val="0089335A"/>
    <w:rsid w:val="008935C4"/>
    <w:rsid w:val="00893C9F"/>
    <w:rsid w:val="00893CAB"/>
    <w:rsid w:val="00894578"/>
    <w:rsid w:val="00894A4F"/>
    <w:rsid w:val="00895515"/>
    <w:rsid w:val="008956FB"/>
    <w:rsid w:val="008959CF"/>
    <w:rsid w:val="00895D07"/>
    <w:rsid w:val="00895F99"/>
    <w:rsid w:val="008973E6"/>
    <w:rsid w:val="008A0647"/>
    <w:rsid w:val="008A1262"/>
    <w:rsid w:val="008A1A81"/>
    <w:rsid w:val="008A204D"/>
    <w:rsid w:val="008A254B"/>
    <w:rsid w:val="008A2888"/>
    <w:rsid w:val="008A2B51"/>
    <w:rsid w:val="008A3140"/>
    <w:rsid w:val="008A3916"/>
    <w:rsid w:val="008A50F8"/>
    <w:rsid w:val="008A514B"/>
    <w:rsid w:val="008A5FA3"/>
    <w:rsid w:val="008A60A2"/>
    <w:rsid w:val="008A6493"/>
    <w:rsid w:val="008A68FE"/>
    <w:rsid w:val="008A6AA7"/>
    <w:rsid w:val="008A6E38"/>
    <w:rsid w:val="008A73C7"/>
    <w:rsid w:val="008B08DB"/>
    <w:rsid w:val="008B0B0B"/>
    <w:rsid w:val="008B1240"/>
    <w:rsid w:val="008B1381"/>
    <w:rsid w:val="008B26CA"/>
    <w:rsid w:val="008B2BF3"/>
    <w:rsid w:val="008B3FE0"/>
    <w:rsid w:val="008B4011"/>
    <w:rsid w:val="008B4411"/>
    <w:rsid w:val="008B47AC"/>
    <w:rsid w:val="008B4A75"/>
    <w:rsid w:val="008B557A"/>
    <w:rsid w:val="008B5FA1"/>
    <w:rsid w:val="008B75A9"/>
    <w:rsid w:val="008B7B2A"/>
    <w:rsid w:val="008B7EFB"/>
    <w:rsid w:val="008C0936"/>
    <w:rsid w:val="008C0FD5"/>
    <w:rsid w:val="008C248C"/>
    <w:rsid w:val="008C2DBC"/>
    <w:rsid w:val="008C2E98"/>
    <w:rsid w:val="008C325E"/>
    <w:rsid w:val="008C39EC"/>
    <w:rsid w:val="008C3C69"/>
    <w:rsid w:val="008C3E06"/>
    <w:rsid w:val="008C41A8"/>
    <w:rsid w:val="008C488C"/>
    <w:rsid w:val="008C5856"/>
    <w:rsid w:val="008C5FCC"/>
    <w:rsid w:val="008C7086"/>
    <w:rsid w:val="008C71ED"/>
    <w:rsid w:val="008C7C4A"/>
    <w:rsid w:val="008D0618"/>
    <w:rsid w:val="008D1254"/>
    <w:rsid w:val="008D16F6"/>
    <w:rsid w:val="008D22B1"/>
    <w:rsid w:val="008D2386"/>
    <w:rsid w:val="008D3044"/>
    <w:rsid w:val="008D349C"/>
    <w:rsid w:val="008D4354"/>
    <w:rsid w:val="008D4CA0"/>
    <w:rsid w:val="008D4FD8"/>
    <w:rsid w:val="008D5137"/>
    <w:rsid w:val="008D5843"/>
    <w:rsid w:val="008D669C"/>
    <w:rsid w:val="008D6D0E"/>
    <w:rsid w:val="008D74F1"/>
    <w:rsid w:val="008D7807"/>
    <w:rsid w:val="008D7C1F"/>
    <w:rsid w:val="008D7FAD"/>
    <w:rsid w:val="008E014D"/>
    <w:rsid w:val="008E0ACD"/>
    <w:rsid w:val="008E1D20"/>
    <w:rsid w:val="008E249D"/>
    <w:rsid w:val="008E2A06"/>
    <w:rsid w:val="008E3213"/>
    <w:rsid w:val="008E36F1"/>
    <w:rsid w:val="008E3923"/>
    <w:rsid w:val="008E4444"/>
    <w:rsid w:val="008E4628"/>
    <w:rsid w:val="008E4D0F"/>
    <w:rsid w:val="008E4D23"/>
    <w:rsid w:val="008E5F0C"/>
    <w:rsid w:val="008E638F"/>
    <w:rsid w:val="008E6498"/>
    <w:rsid w:val="008E6EB3"/>
    <w:rsid w:val="008E7535"/>
    <w:rsid w:val="008E756F"/>
    <w:rsid w:val="008E78BE"/>
    <w:rsid w:val="008E7B55"/>
    <w:rsid w:val="008F05A9"/>
    <w:rsid w:val="008F0A23"/>
    <w:rsid w:val="008F0BC5"/>
    <w:rsid w:val="008F0FB4"/>
    <w:rsid w:val="008F0FCB"/>
    <w:rsid w:val="008F16EE"/>
    <w:rsid w:val="008F25FC"/>
    <w:rsid w:val="008F2CF9"/>
    <w:rsid w:val="008F2D7C"/>
    <w:rsid w:val="008F3D2C"/>
    <w:rsid w:val="008F4A15"/>
    <w:rsid w:val="008F55DE"/>
    <w:rsid w:val="008F5B51"/>
    <w:rsid w:val="008F5DED"/>
    <w:rsid w:val="008F6F03"/>
    <w:rsid w:val="00900CD3"/>
    <w:rsid w:val="00900D68"/>
    <w:rsid w:val="0090175F"/>
    <w:rsid w:val="00901FD8"/>
    <w:rsid w:val="009038CD"/>
    <w:rsid w:val="009041C8"/>
    <w:rsid w:val="00904598"/>
    <w:rsid w:val="00905E3A"/>
    <w:rsid w:val="00905E8A"/>
    <w:rsid w:val="00905F90"/>
    <w:rsid w:val="00906187"/>
    <w:rsid w:val="00906D92"/>
    <w:rsid w:val="00907A54"/>
    <w:rsid w:val="0091047B"/>
    <w:rsid w:val="00910DBE"/>
    <w:rsid w:val="009111D6"/>
    <w:rsid w:val="00911536"/>
    <w:rsid w:val="00911B34"/>
    <w:rsid w:val="00911DAD"/>
    <w:rsid w:val="00912851"/>
    <w:rsid w:val="00912EA4"/>
    <w:rsid w:val="0091305E"/>
    <w:rsid w:val="009130B2"/>
    <w:rsid w:val="009131DB"/>
    <w:rsid w:val="00914BDE"/>
    <w:rsid w:val="009158BF"/>
    <w:rsid w:val="00915BE3"/>
    <w:rsid w:val="00917563"/>
    <w:rsid w:val="00917EF7"/>
    <w:rsid w:val="0092020C"/>
    <w:rsid w:val="00920CFA"/>
    <w:rsid w:val="0092147B"/>
    <w:rsid w:val="009215AA"/>
    <w:rsid w:val="00921679"/>
    <w:rsid w:val="00921728"/>
    <w:rsid w:val="00921F8E"/>
    <w:rsid w:val="00923A25"/>
    <w:rsid w:val="009241D9"/>
    <w:rsid w:val="00924CAD"/>
    <w:rsid w:val="0092563E"/>
    <w:rsid w:val="00925647"/>
    <w:rsid w:val="009258EB"/>
    <w:rsid w:val="009269C6"/>
    <w:rsid w:val="009275D2"/>
    <w:rsid w:val="00930841"/>
    <w:rsid w:val="009308AF"/>
    <w:rsid w:val="00930C97"/>
    <w:rsid w:val="00931639"/>
    <w:rsid w:val="0093195B"/>
    <w:rsid w:val="00931EAC"/>
    <w:rsid w:val="00932477"/>
    <w:rsid w:val="00932FB3"/>
    <w:rsid w:val="00933072"/>
    <w:rsid w:val="009331F7"/>
    <w:rsid w:val="00933B82"/>
    <w:rsid w:val="00934C20"/>
    <w:rsid w:val="00934F8E"/>
    <w:rsid w:val="00934FBC"/>
    <w:rsid w:val="009353D0"/>
    <w:rsid w:val="009355FE"/>
    <w:rsid w:val="00935838"/>
    <w:rsid w:val="00935DA3"/>
    <w:rsid w:val="00935EB9"/>
    <w:rsid w:val="009365A6"/>
    <w:rsid w:val="0093698F"/>
    <w:rsid w:val="00937EB1"/>
    <w:rsid w:val="00941C82"/>
    <w:rsid w:val="0094202E"/>
    <w:rsid w:val="00942351"/>
    <w:rsid w:val="009423CF"/>
    <w:rsid w:val="00942B12"/>
    <w:rsid w:val="00942C11"/>
    <w:rsid w:val="00943C86"/>
    <w:rsid w:val="00944113"/>
    <w:rsid w:val="00944374"/>
    <w:rsid w:val="009445A9"/>
    <w:rsid w:val="00945F96"/>
    <w:rsid w:val="009462C7"/>
    <w:rsid w:val="00947357"/>
    <w:rsid w:val="00950CA8"/>
    <w:rsid w:val="0095123D"/>
    <w:rsid w:val="0095139B"/>
    <w:rsid w:val="00953D03"/>
    <w:rsid w:val="009547D9"/>
    <w:rsid w:val="00954D1E"/>
    <w:rsid w:val="009550D6"/>
    <w:rsid w:val="00955E38"/>
    <w:rsid w:val="0095623E"/>
    <w:rsid w:val="00956619"/>
    <w:rsid w:val="00956625"/>
    <w:rsid w:val="009579B1"/>
    <w:rsid w:val="00957BC3"/>
    <w:rsid w:val="00957C88"/>
    <w:rsid w:val="00957D0D"/>
    <w:rsid w:val="009601CD"/>
    <w:rsid w:val="00960389"/>
    <w:rsid w:val="00961601"/>
    <w:rsid w:val="0096206C"/>
    <w:rsid w:val="00962378"/>
    <w:rsid w:val="00962B88"/>
    <w:rsid w:val="00962D88"/>
    <w:rsid w:val="009630FB"/>
    <w:rsid w:val="0096353A"/>
    <w:rsid w:val="00963611"/>
    <w:rsid w:val="00963D71"/>
    <w:rsid w:val="009645F8"/>
    <w:rsid w:val="00966332"/>
    <w:rsid w:val="00966F68"/>
    <w:rsid w:val="0096714E"/>
    <w:rsid w:val="009671F5"/>
    <w:rsid w:val="009672AB"/>
    <w:rsid w:val="0096742A"/>
    <w:rsid w:val="00970A73"/>
    <w:rsid w:val="00971742"/>
    <w:rsid w:val="0097197F"/>
    <w:rsid w:val="00972712"/>
    <w:rsid w:val="00972BB8"/>
    <w:rsid w:val="00973CC8"/>
    <w:rsid w:val="009748D6"/>
    <w:rsid w:val="00974A7E"/>
    <w:rsid w:val="00975544"/>
    <w:rsid w:val="00975685"/>
    <w:rsid w:val="00976364"/>
    <w:rsid w:val="00976BA2"/>
    <w:rsid w:val="00977A98"/>
    <w:rsid w:val="0098167B"/>
    <w:rsid w:val="00982513"/>
    <w:rsid w:val="0098256B"/>
    <w:rsid w:val="00983336"/>
    <w:rsid w:val="00983629"/>
    <w:rsid w:val="00983764"/>
    <w:rsid w:val="00983C8E"/>
    <w:rsid w:val="00983C93"/>
    <w:rsid w:val="009844F9"/>
    <w:rsid w:val="00984C18"/>
    <w:rsid w:val="00985267"/>
    <w:rsid w:val="009858BB"/>
    <w:rsid w:val="009858E3"/>
    <w:rsid w:val="0098629E"/>
    <w:rsid w:val="00986391"/>
    <w:rsid w:val="00986655"/>
    <w:rsid w:val="00987026"/>
    <w:rsid w:val="009875E5"/>
    <w:rsid w:val="009878EF"/>
    <w:rsid w:val="00987AA2"/>
    <w:rsid w:val="00990507"/>
    <w:rsid w:val="0099126A"/>
    <w:rsid w:val="00991C09"/>
    <w:rsid w:val="0099204C"/>
    <w:rsid w:val="00992272"/>
    <w:rsid w:val="009926D2"/>
    <w:rsid w:val="00992A2D"/>
    <w:rsid w:val="0099312F"/>
    <w:rsid w:val="00993D55"/>
    <w:rsid w:val="00993FB9"/>
    <w:rsid w:val="009943D3"/>
    <w:rsid w:val="00994CD1"/>
    <w:rsid w:val="00994FDD"/>
    <w:rsid w:val="00995CCB"/>
    <w:rsid w:val="00996B45"/>
    <w:rsid w:val="00997C90"/>
    <w:rsid w:val="009A0898"/>
    <w:rsid w:val="009A08C8"/>
    <w:rsid w:val="009A0981"/>
    <w:rsid w:val="009A0ED9"/>
    <w:rsid w:val="009A0FB9"/>
    <w:rsid w:val="009A1CDD"/>
    <w:rsid w:val="009A235A"/>
    <w:rsid w:val="009A2420"/>
    <w:rsid w:val="009A251E"/>
    <w:rsid w:val="009A2DD6"/>
    <w:rsid w:val="009A34BD"/>
    <w:rsid w:val="009A3B26"/>
    <w:rsid w:val="009A3E89"/>
    <w:rsid w:val="009A544D"/>
    <w:rsid w:val="009A5BA4"/>
    <w:rsid w:val="009A5BFA"/>
    <w:rsid w:val="009A61C6"/>
    <w:rsid w:val="009A7379"/>
    <w:rsid w:val="009A766D"/>
    <w:rsid w:val="009B0092"/>
    <w:rsid w:val="009B1577"/>
    <w:rsid w:val="009B1981"/>
    <w:rsid w:val="009B268E"/>
    <w:rsid w:val="009B2735"/>
    <w:rsid w:val="009B3AA2"/>
    <w:rsid w:val="009B3EA4"/>
    <w:rsid w:val="009B4629"/>
    <w:rsid w:val="009B4B9F"/>
    <w:rsid w:val="009B4D86"/>
    <w:rsid w:val="009B5006"/>
    <w:rsid w:val="009B6124"/>
    <w:rsid w:val="009B622B"/>
    <w:rsid w:val="009B62FD"/>
    <w:rsid w:val="009B7B22"/>
    <w:rsid w:val="009B7BC6"/>
    <w:rsid w:val="009B7D9B"/>
    <w:rsid w:val="009C06EA"/>
    <w:rsid w:val="009C0F1D"/>
    <w:rsid w:val="009C113E"/>
    <w:rsid w:val="009C1209"/>
    <w:rsid w:val="009C1F37"/>
    <w:rsid w:val="009C2C20"/>
    <w:rsid w:val="009C34A9"/>
    <w:rsid w:val="009C49EB"/>
    <w:rsid w:val="009C4AB2"/>
    <w:rsid w:val="009C51B4"/>
    <w:rsid w:val="009C5EDB"/>
    <w:rsid w:val="009C7489"/>
    <w:rsid w:val="009C7C98"/>
    <w:rsid w:val="009D0214"/>
    <w:rsid w:val="009D0A68"/>
    <w:rsid w:val="009D0D09"/>
    <w:rsid w:val="009D0E95"/>
    <w:rsid w:val="009D12E7"/>
    <w:rsid w:val="009D133A"/>
    <w:rsid w:val="009D24DA"/>
    <w:rsid w:val="009D29A7"/>
    <w:rsid w:val="009D2B57"/>
    <w:rsid w:val="009D3205"/>
    <w:rsid w:val="009D422A"/>
    <w:rsid w:val="009D4DC5"/>
    <w:rsid w:val="009D4F6D"/>
    <w:rsid w:val="009D528D"/>
    <w:rsid w:val="009D7A5E"/>
    <w:rsid w:val="009E0749"/>
    <w:rsid w:val="009E1042"/>
    <w:rsid w:val="009E1C2E"/>
    <w:rsid w:val="009E208F"/>
    <w:rsid w:val="009E278F"/>
    <w:rsid w:val="009E2F9E"/>
    <w:rsid w:val="009E4317"/>
    <w:rsid w:val="009E44DE"/>
    <w:rsid w:val="009E452D"/>
    <w:rsid w:val="009E4967"/>
    <w:rsid w:val="009E533A"/>
    <w:rsid w:val="009E5682"/>
    <w:rsid w:val="009E58D6"/>
    <w:rsid w:val="009E5ECA"/>
    <w:rsid w:val="009E63DC"/>
    <w:rsid w:val="009E73FA"/>
    <w:rsid w:val="009F06BE"/>
    <w:rsid w:val="009F07E2"/>
    <w:rsid w:val="009F07E5"/>
    <w:rsid w:val="009F0CE9"/>
    <w:rsid w:val="009F0DFB"/>
    <w:rsid w:val="009F1D5A"/>
    <w:rsid w:val="009F1FC8"/>
    <w:rsid w:val="009F322B"/>
    <w:rsid w:val="009F3A30"/>
    <w:rsid w:val="009F3E8A"/>
    <w:rsid w:val="009F43AA"/>
    <w:rsid w:val="009F6B04"/>
    <w:rsid w:val="009F6C2E"/>
    <w:rsid w:val="009F6C77"/>
    <w:rsid w:val="009F6D8C"/>
    <w:rsid w:val="00A00098"/>
    <w:rsid w:val="00A00488"/>
    <w:rsid w:val="00A00DF4"/>
    <w:rsid w:val="00A02590"/>
    <w:rsid w:val="00A02A76"/>
    <w:rsid w:val="00A02CE0"/>
    <w:rsid w:val="00A032B6"/>
    <w:rsid w:val="00A04072"/>
    <w:rsid w:val="00A04087"/>
    <w:rsid w:val="00A04BB5"/>
    <w:rsid w:val="00A04EA1"/>
    <w:rsid w:val="00A0584E"/>
    <w:rsid w:val="00A062BA"/>
    <w:rsid w:val="00A063A2"/>
    <w:rsid w:val="00A06AE1"/>
    <w:rsid w:val="00A06C6D"/>
    <w:rsid w:val="00A07449"/>
    <w:rsid w:val="00A07468"/>
    <w:rsid w:val="00A07F85"/>
    <w:rsid w:val="00A10068"/>
    <w:rsid w:val="00A10577"/>
    <w:rsid w:val="00A10DAA"/>
    <w:rsid w:val="00A1126F"/>
    <w:rsid w:val="00A11FA0"/>
    <w:rsid w:val="00A11FFA"/>
    <w:rsid w:val="00A123EB"/>
    <w:rsid w:val="00A12E3A"/>
    <w:rsid w:val="00A134C1"/>
    <w:rsid w:val="00A17315"/>
    <w:rsid w:val="00A17787"/>
    <w:rsid w:val="00A177A5"/>
    <w:rsid w:val="00A17BD4"/>
    <w:rsid w:val="00A204D0"/>
    <w:rsid w:val="00A21034"/>
    <w:rsid w:val="00A21BB3"/>
    <w:rsid w:val="00A2278D"/>
    <w:rsid w:val="00A2347D"/>
    <w:rsid w:val="00A236E2"/>
    <w:rsid w:val="00A2427A"/>
    <w:rsid w:val="00A2479B"/>
    <w:rsid w:val="00A2652E"/>
    <w:rsid w:val="00A26E91"/>
    <w:rsid w:val="00A272E3"/>
    <w:rsid w:val="00A27946"/>
    <w:rsid w:val="00A30CD5"/>
    <w:rsid w:val="00A30F98"/>
    <w:rsid w:val="00A3123B"/>
    <w:rsid w:val="00A31A96"/>
    <w:rsid w:val="00A31B64"/>
    <w:rsid w:val="00A3213E"/>
    <w:rsid w:val="00A32B59"/>
    <w:rsid w:val="00A33530"/>
    <w:rsid w:val="00A34F78"/>
    <w:rsid w:val="00A35341"/>
    <w:rsid w:val="00A360F6"/>
    <w:rsid w:val="00A366F8"/>
    <w:rsid w:val="00A37F55"/>
    <w:rsid w:val="00A37F9E"/>
    <w:rsid w:val="00A40834"/>
    <w:rsid w:val="00A40D34"/>
    <w:rsid w:val="00A40E9B"/>
    <w:rsid w:val="00A41106"/>
    <w:rsid w:val="00A41465"/>
    <w:rsid w:val="00A41BC4"/>
    <w:rsid w:val="00A42BA3"/>
    <w:rsid w:val="00A432A9"/>
    <w:rsid w:val="00A445E1"/>
    <w:rsid w:val="00A44632"/>
    <w:rsid w:val="00A446EE"/>
    <w:rsid w:val="00A44793"/>
    <w:rsid w:val="00A45249"/>
    <w:rsid w:val="00A46116"/>
    <w:rsid w:val="00A4783A"/>
    <w:rsid w:val="00A47982"/>
    <w:rsid w:val="00A47BF1"/>
    <w:rsid w:val="00A47CED"/>
    <w:rsid w:val="00A5009E"/>
    <w:rsid w:val="00A50237"/>
    <w:rsid w:val="00A50F81"/>
    <w:rsid w:val="00A51153"/>
    <w:rsid w:val="00A513C1"/>
    <w:rsid w:val="00A519A1"/>
    <w:rsid w:val="00A51E95"/>
    <w:rsid w:val="00A52227"/>
    <w:rsid w:val="00A53F31"/>
    <w:rsid w:val="00A541CA"/>
    <w:rsid w:val="00A54C04"/>
    <w:rsid w:val="00A55804"/>
    <w:rsid w:val="00A56347"/>
    <w:rsid w:val="00A56C9A"/>
    <w:rsid w:val="00A56F4D"/>
    <w:rsid w:val="00A57034"/>
    <w:rsid w:val="00A57370"/>
    <w:rsid w:val="00A5751B"/>
    <w:rsid w:val="00A57DBB"/>
    <w:rsid w:val="00A600B5"/>
    <w:rsid w:val="00A60C52"/>
    <w:rsid w:val="00A62EB1"/>
    <w:rsid w:val="00A635BE"/>
    <w:rsid w:val="00A638A9"/>
    <w:rsid w:val="00A63A27"/>
    <w:rsid w:val="00A64484"/>
    <w:rsid w:val="00A6520C"/>
    <w:rsid w:val="00A652CB"/>
    <w:rsid w:val="00A6551E"/>
    <w:rsid w:val="00A66132"/>
    <w:rsid w:val="00A66219"/>
    <w:rsid w:val="00A67A85"/>
    <w:rsid w:val="00A71C20"/>
    <w:rsid w:val="00A71D19"/>
    <w:rsid w:val="00A71D55"/>
    <w:rsid w:val="00A7353B"/>
    <w:rsid w:val="00A73903"/>
    <w:rsid w:val="00A73A80"/>
    <w:rsid w:val="00A749E3"/>
    <w:rsid w:val="00A74A9F"/>
    <w:rsid w:val="00A753C2"/>
    <w:rsid w:val="00A759F2"/>
    <w:rsid w:val="00A7602F"/>
    <w:rsid w:val="00A761D8"/>
    <w:rsid w:val="00A76511"/>
    <w:rsid w:val="00A806BE"/>
    <w:rsid w:val="00A818BE"/>
    <w:rsid w:val="00A824F5"/>
    <w:rsid w:val="00A82B05"/>
    <w:rsid w:val="00A8312E"/>
    <w:rsid w:val="00A831F9"/>
    <w:rsid w:val="00A83A56"/>
    <w:rsid w:val="00A83C72"/>
    <w:rsid w:val="00A83DB5"/>
    <w:rsid w:val="00A83DDB"/>
    <w:rsid w:val="00A840D9"/>
    <w:rsid w:val="00A84356"/>
    <w:rsid w:val="00A85985"/>
    <w:rsid w:val="00A85B31"/>
    <w:rsid w:val="00A85F9A"/>
    <w:rsid w:val="00A863F6"/>
    <w:rsid w:val="00A86795"/>
    <w:rsid w:val="00A86D82"/>
    <w:rsid w:val="00A87948"/>
    <w:rsid w:val="00A900FD"/>
    <w:rsid w:val="00A901F6"/>
    <w:rsid w:val="00A906FC"/>
    <w:rsid w:val="00A90E7A"/>
    <w:rsid w:val="00A91625"/>
    <w:rsid w:val="00A932C1"/>
    <w:rsid w:val="00A93BA8"/>
    <w:rsid w:val="00A946E9"/>
    <w:rsid w:val="00A94B5D"/>
    <w:rsid w:val="00A94F0E"/>
    <w:rsid w:val="00A95A04"/>
    <w:rsid w:val="00A96110"/>
    <w:rsid w:val="00A9620E"/>
    <w:rsid w:val="00A973E7"/>
    <w:rsid w:val="00A97DEE"/>
    <w:rsid w:val="00A97ED9"/>
    <w:rsid w:val="00AA03EA"/>
    <w:rsid w:val="00AA12E8"/>
    <w:rsid w:val="00AA162E"/>
    <w:rsid w:val="00AA1A40"/>
    <w:rsid w:val="00AA215D"/>
    <w:rsid w:val="00AA3249"/>
    <w:rsid w:val="00AA4A33"/>
    <w:rsid w:val="00AA4F52"/>
    <w:rsid w:val="00AA525E"/>
    <w:rsid w:val="00AA52EE"/>
    <w:rsid w:val="00AA5377"/>
    <w:rsid w:val="00AA603E"/>
    <w:rsid w:val="00AA6051"/>
    <w:rsid w:val="00AA625A"/>
    <w:rsid w:val="00AA672F"/>
    <w:rsid w:val="00AA68C1"/>
    <w:rsid w:val="00AA7373"/>
    <w:rsid w:val="00AA7B52"/>
    <w:rsid w:val="00AA7C91"/>
    <w:rsid w:val="00AB010F"/>
    <w:rsid w:val="00AB123B"/>
    <w:rsid w:val="00AB1423"/>
    <w:rsid w:val="00AB2608"/>
    <w:rsid w:val="00AB30A7"/>
    <w:rsid w:val="00AB3360"/>
    <w:rsid w:val="00AB33BF"/>
    <w:rsid w:val="00AB3C78"/>
    <w:rsid w:val="00AB445C"/>
    <w:rsid w:val="00AB4BEE"/>
    <w:rsid w:val="00AB53D0"/>
    <w:rsid w:val="00AB55AA"/>
    <w:rsid w:val="00AB65F6"/>
    <w:rsid w:val="00AB747E"/>
    <w:rsid w:val="00AC0DC0"/>
    <w:rsid w:val="00AC136A"/>
    <w:rsid w:val="00AC2421"/>
    <w:rsid w:val="00AC2A7C"/>
    <w:rsid w:val="00AC31AA"/>
    <w:rsid w:val="00AC384F"/>
    <w:rsid w:val="00AC40AC"/>
    <w:rsid w:val="00AC4381"/>
    <w:rsid w:val="00AC4AAD"/>
    <w:rsid w:val="00AC530D"/>
    <w:rsid w:val="00AC55F5"/>
    <w:rsid w:val="00AC57EB"/>
    <w:rsid w:val="00AC584A"/>
    <w:rsid w:val="00AC5A19"/>
    <w:rsid w:val="00AC5CBE"/>
    <w:rsid w:val="00AC6189"/>
    <w:rsid w:val="00AC664F"/>
    <w:rsid w:val="00AC6D2F"/>
    <w:rsid w:val="00AC784D"/>
    <w:rsid w:val="00AC7873"/>
    <w:rsid w:val="00AD0068"/>
    <w:rsid w:val="00AD1461"/>
    <w:rsid w:val="00AD162B"/>
    <w:rsid w:val="00AD2400"/>
    <w:rsid w:val="00AD264B"/>
    <w:rsid w:val="00AD26FA"/>
    <w:rsid w:val="00AD27DC"/>
    <w:rsid w:val="00AD2D6A"/>
    <w:rsid w:val="00AD3392"/>
    <w:rsid w:val="00AD358E"/>
    <w:rsid w:val="00AD3E16"/>
    <w:rsid w:val="00AD49A4"/>
    <w:rsid w:val="00AD4A55"/>
    <w:rsid w:val="00AD4C07"/>
    <w:rsid w:val="00AD4FC1"/>
    <w:rsid w:val="00AD5041"/>
    <w:rsid w:val="00AD5636"/>
    <w:rsid w:val="00AD5823"/>
    <w:rsid w:val="00AD6131"/>
    <w:rsid w:val="00AD643B"/>
    <w:rsid w:val="00AD6E17"/>
    <w:rsid w:val="00AD6E6F"/>
    <w:rsid w:val="00AD72AB"/>
    <w:rsid w:val="00AD7F35"/>
    <w:rsid w:val="00AE09C1"/>
    <w:rsid w:val="00AE0A3E"/>
    <w:rsid w:val="00AE1332"/>
    <w:rsid w:val="00AE19E0"/>
    <w:rsid w:val="00AE2326"/>
    <w:rsid w:val="00AE27E3"/>
    <w:rsid w:val="00AE34B0"/>
    <w:rsid w:val="00AE34E1"/>
    <w:rsid w:val="00AE3AC6"/>
    <w:rsid w:val="00AE48F5"/>
    <w:rsid w:val="00AE6BF2"/>
    <w:rsid w:val="00AF035C"/>
    <w:rsid w:val="00AF06A0"/>
    <w:rsid w:val="00AF095E"/>
    <w:rsid w:val="00AF1095"/>
    <w:rsid w:val="00AF12C2"/>
    <w:rsid w:val="00AF1460"/>
    <w:rsid w:val="00AF1568"/>
    <w:rsid w:val="00AF1E51"/>
    <w:rsid w:val="00AF4438"/>
    <w:rsid w:val="00AF4AFA"/>
    <w:rsid w:val="00AF4C24"/>
    <w:rsid w:val="00AF4F49"/>
    <w:rsid w:val="00AF562B"/>
    <w:rsid w:val="00AF692C"/>
    <w:rsid w:val="00AF69FB"/>
    <w:rsid w:val="00AF6A76"/>
    <w:rsid w:val="00AF6F2D"/>
    <w:rsid w:val="00AF70C9"/>
    <w:rsid w:val="00AF7112"/>
    <w:rsid w:val="00B0073C"/>
    <w:rsid w:val="00B00EE7"/>
    <w:rsid w:val="00B01076"/>
    <w:rsid w:val="00B02258"/>
    <w:rsid w:val="00B02DE3"/>
    <w:rsid w:val="00B03243"/>
    <w:rsid w:val="00B03341"/>
    <w:rsid w:val="00B03588"/>
    <w:rsid w:val="00B03743"/>
    <w:rsid w:val="00B04208"/>
    <w:rsid w:val="00B045FE"/>
    <w:rsid w:val="00B04FDA"/>
    <w:rsid w:val="00B051D1"/>
    <w:rsid w:val="00B053E2"/>
    <w:rsid w:val="00B06DE3"/>
    <w:rsid w:val="00B06FE4"/>
    <w:rsid w:val="00B07314"/>
    <w:rsid w:val="00B07923"/>
    <w:rsid w:val="00B07E6A"/>
    <w:rsid w:val="00B1061E"/>
    <w:rsid w:val="00B1069C"/>
    <w:rsid w:val="00B10BB4"/>
    <w:rsid w:val="00B1139B"/>
    <w:rsid w:val="00B1184C"/>
    <w:rsid w:val="00B11FA1"/>
    <w:rsid w:val="00B12447"/>
    <w:rsid w:val="00B12CE8"/>
    <w:rsid w:val="00B12F8B"/>
    <w:rsid w:val="00B13142"/>
    <w:rsid w:val="00B132A4"/>
    <w:rsid w:val="00B133FD"/>
    <w:rsid w:val="00B137F6"/>
    <w:rsid w:val="00B13EE0"/>
    <w:rsid w:val="00B14569"/>
    <w:rsid w:val="00B15918"/>
    <w:rsid w:val="00B168BE"/>
    <w:rsid w:val="00B17808"/>
    <w:rsid w:val="00B2073C"/>
    <w:rsid w:val="00B20EDE"/>
    <w:rsid w:val="00B21345"/>
    <w:rsid w:val="00B213DE"/>
    <w:rsid w:val="00B21E36"/>
    <w:rsid w:val="00B2258E"/>
    <w:rsid w:val="00B2302A"/>
    <w:rsid w:val="00B23675"/>
    <w:rsid w:val="00B2375B"/>
    <w:rsid w:val="00B24D6D"/>
    <w:rsid w:val="00B24F9E"/>
    <w:rsid w:val="00B25326"/>
    <w:rsid w:val="00B25F70"/>
    <w:rsid w:val="00B268B2"/>
    <w:rsid w:val="00B26C6C"/>
    <w:rsid w:val="00B26DB3"/>
    <w:rsid w:val="00B271FF"/>
    <w:rsid w:val="00B27479"/>
    <w:rsid w:val="00B30281"/>
    <w:rsid w:val="00B30518"/>
    <w:rsid w:val="00B322A9"/>
    <w:rsid w:val="00B32962"/>
    <w:rsid w:val="00B3396D"/>
    <w:rsid w:val="00B347D5"/>
    <w:rsid w:val="00B35816"/>
    <w:rsid w:val="00B36D14"/>
    <w:rsid w:val="00B37A0A"/>
    <w:rsid w:val="00B40243"/>
    <w:rsid w:val="00B43D3F"/>
    <w:rsid w:val="00B45C44"/>
    <w:rsid w:val="00B4615E"/>
    <w:rsid w:val="00B4618F"/>
    <w:rsid w:val="00B468B7"/>
    <w:rsid w:val="00B50C74"/>
    <w:rsid w:val="00B50E4C"/>
    <w:rsid w:val="00B50FCD"/>
    <w:rsid w:val="00B51671"/>
    <w:rsid w:val="00B52543"/>
    <w:rsid w:val="00B52CDC"/>
    <w:rsid w:val="00B534D1"/>
    <w:rsid w:val="00B53A7E"/>
    <w:rsid w:val="00B53B9F"/>
    <w:rsid w:val="00B5452B"/>
    <w:rsid w:val="00B54C07"/>
    <w:rsid w:val="00B54EED"/>
    <w:rsid w:val="00B5600C"/>
    <w:rsid w:val="00B56225"/>
    <w:rsid w:val="00B56830"/>
    <w:rsid w:val="00B56945"/>
    <w:rsid w:val="00B56956"/>
    <w:rsid w:val="00B56A6F"/>
    <w:rsid w:val="00B61111"/>
    <w:rsid w:val="00B61155"/>
    <w:rsid w:val="00B61DF5"/>
    <w:rsid w:val="00B62886"/>
    <w:rsid w:val="00B62ACA"/>
    <w:rsid w:val="00B62DBB"/>
    <w:rsid w:val="00B62FCC"/>
    <w:rsid w:val="00B638B1"/>
    <w:rsid w:val="00B63E44"/>
    <w:rsid w:val="00B64C80"/>
    <w:rsid w:val="00B652E6"/>
    <w:rsid w:val="00B655AD"/>
    <w:rsid w:val="00B65A77"/>
    <w:rsid w:val="00B65AB2"/>
    <w:rsid w:val="00B668EE"/>
    <w:rsid w:val="00B670D0"/>
    <w:rsid w:val="00B675AD"/>
    <w:rsid w:val="00B67EE9"/>
    <w:rsid w:val="00B701F8"/>
    <w:rsid w:val="00B702FF"/>
    <w:rsid w:val="00B7038D"/>
    <w:rsid w:val="00B70897"/>
    <w:rsid w:val="00B70FC7"/>
    <w:rsid w:val="00B716D6"/>
    <w:rsid w:val="00B71D87"/>
    <w:rsid w:val="00B727DD"/>
    <w:rsid w:val="00B72F42"/>
    <w:rsid w:val="00B733D0"/>
    <w:rsid w:val="00B736B5"/>
    <w:rsid w:val="00B7384A"/>
    <w:rsid w:val="00B73A56"/>
    <w:rsid w:val="00B74765"/>
    <w:rsid w:val="00B74CD0"/>
    <w:rsid w:val="00B75162"/>
    <w:rsid w:val="00B767BC"/>
    <w:rsid w:val="00B7715F"/>
    <w:rsid w:val="00B7760F"/>
    <w:rsid w:val="00B77728"/>
    <w:rsid w:val="00B77B69"/>
    <w:rsid w:val="00B801D2"/>
    <w:rsid w:val="00B80508"/>
    <w:rsid w:val="00B80A9A"/>
    <w:rsid w:val="00B80B75"/>
    <w:rsid w:val="00B8148C"/>
    <w:rsid w:val="00B81925"/>
    <w:rsid w:val="00B819ED"/>
    <w:rsid w:val="00B81CCD"/>
    <w:rsid w:val="00B8234C"/>
    <w:rsid w:val="00B82425"/>
    <w:rsid w:val="00B82F28"/>
    <w:rsid w:val="00B83275"/>
    <w:rsid w:val="00B83E5B"/>
    <w:rsid w:val="00B83FD7"/>
    <w:rsid w:val="00B84785"/>
    <w:rsid w:val="00B84935"/>
    <w:rsid w:val="00B84E83"/>
    <w:rsid w:val="00B84FFE"/>
    <w:rsid w:val="00B85446"/>
    <w:rsid w:val="00B859A6"/>
    <w:rsid w:val="00B85A7F"/>
    <w:rsid w:val="00B85DD2"/>
    <w:rsid w:val="00B86DDD"/>
    <w:rsid w:val="00B872BE"/>
    <w:rsid w:val="00B87A69"/>
    <w:rsid w:val="00B90F67"/>
    <w:rsid w:val="00B9225E"/>
    <w:rsid w:val="00B925C3"/>
    <w:rsid w:val="00B92D98"/>
    <w:rsid w:val="00B92FA6"/>
    <w:rsid w:val="00B93364"/>
    <w:rsid w:val="00B949C4"/>
    <w:rsid w:val="00B95E37"/>
    <w:rsid w:val="00B96711"/>
    <w:rsid w:val="00B96B75"/>
    <w:rsid w:val="00B970FF"/>
    <w:rsid w:val="00B978DF"/>
    <w:rsid w:val="00B97E63"/>
    <w:rsid w:val="00B97E81"/>
    <w:rsid w:val="00BA09DA"/>
    <w:rsid w:val="00BA229C"/>
    <w:rsid w:val="00BA2D3C"/>
    <w:rsid w:val="00BA3401"/>
    <w:rsid w:val="00BA3B3C"/>
    <w:rsid w:val="00BA4334"/>
    <w:rsid w:val="00BA4D5B"/>
    <w:rsid w:val="00BA5A9B"/>
    <w:rsid w:val="00BA5E80"/>
    <w:rsid w:val="00BA649E"/>
    <w:rsid w:val="00BA749C"/>
    <w:rsid w:val="00BA7501"/>
    <w:rsid w:val="00BA7C89"/>
    <w:rsid w:val="00BB0058"/>
    <w:rsid w:val="00BB06CC"/>
    <w:rsid w:val="00BB0729"/>
    <w:rsid w:val="00BB17D6"/>
    <w:rsid w:val="00BB19FA"/>
    <w:rsid w:val="00BB2AE3"/>
    <w:rsid w:val="00BB2E41"/>
    <w:rsid w:val="00BB3F69"/>
    <w:rsid w:val="00BB5420"/>
    <w:rsid w:val="00BB5E22"/>
    <w:rsid w:val="00BB6ED8"/>
    <w:rsid w:val="00BB790A"/>
    <w:rsid w:val="00BC04B1"/>
    <w:rsid w:val="00BC13C0"/>
    <w:rsid w:val="00BC1F58"/>
    <w:rsid w:val="00BC353D"/>
    <w:rsid w:val="00BC35C8"/>
    <w:rsid w:val="00BC3D9D"/>
    <w:rsid w:val="00BC3F4C"/>
    <w:rsid w:val="00BC4CD9"/>
    <w:rsid w:val="00BC500B"/>
    <w:rsid w:val="00BC534C"/>
    <w:rsid w:val="00BC5DA1"/>
    <w:rsid w:val="00BC5F4F"/>
    <w:rsid w:val="00BC61A1"/>
    <w:rsid w:val="00BC680B"/>
    <w:rsid w:val="00BC680E"/>
    <w:rsid w:val="00BC6896"/>
    <w:rsid w:val="00BC6CA4"/>
    <w:rsid w:val="00BC723B"/>
    <w:rsid w:val="00BC774B"/>
    <w:rsid w:val="00BD0667"/>
    <w:rsid w:val="00BD06EB"/>
    <w:rsid w:val="00BD0CDD"/>
    <w:rsid w:val="00BD110C"/>
    <w:rsid w:val="00BD170D"/>
    <w:rsid w:val="00BD1A8B"/>
    <w:rsid w:val="00BD22C2"/>
    <w:rsid w:val="00BD2C59"/>
    <w:rsid w:val="00BD2E2E"/>
    <w:rsid w:val="00BD30BB"/>
    <w:rsid w:val="00BD31D3"/>
    <w:rsid w:val="00BD40AF"/>
    <w:rsid w:val="00BD5C49"/>
    <w:rsid w:val="00BD5CC2"/>
    <w:rsid w:val="00BD5EAE"/>
    <w:rsid w:val="00BD6098"/>
    <w:rsid w:val="00BD6F93"/>
    <w:rsid w:val="00BD7EBE"/>
    <w:rsid w:val="00BE0327"/>
    <w:rsid w:val="00BE0C82"/>
    <w:rsid w:val="00BE133E"/>
    <w:rsid w:val="00BE1463"/>
    <w:rsid w:val="00BE21D5"/>
    <w:rsid w:val="00BE21F4"/>
    <w:rsid w:val="00BE274D"/>
    <w:rsid w:val="00BE35FF"/>
    <w:rsid w:val="00BE370E"/>
    <w:rsid w:val="00BE3851"/>
    <w:rsid w:val="00BE3A23"/>
    <w:rsid w:val="00BE4538"/>
    <w:rsid w:val="00BE46BD"/>
    <w:rsid w:val="00BE4C94"/>
    <w:rsid w:val="00BE4DED"/>
    <w:rsid w:val="00BE539C"/>
    <w:rsid w:val="00BE54B5"/>
    <w:rsid w:val="00BE5E29"/>
    <w:rsid w:val="00BE6D1C"/>
    <w:rsid w:val="00BE7E30"/>
    <w:rsid w:val="00BF0050"/>
    <w:rsid w:val="00BF06F3"/>
    <w:rsid w:val="00BF0E3E"/>
    <w:rsid w:val="00BF1939"/>
    <w:rsid w:val="00BF1ED6"/>
    <w:rsid w:val="00BF2250"/>
    <w:rsid w:val="00BF2918"/>
    <w:rsid w:val="00BF2ECA"/>
    <w:rsid w:val="00BF3417"/>
    <w:rsid w:val="00BF4A62"/>
    <w:rsid w:val="00BF4E25"/>
    <w:rsid w:val="00BF503B"/>
    <w:rsid w:val="00BF53C0"/>
    <w:rsid w:val="00BF55D3"/>
    <w:rsid w:val="00BF59B5"/>
    <w:rsid w:val="00BF6372"/>
    <w:rsid w:val="00BF6A2F"/>
    <w:rsid w:val="00BF6C41"/>
    <w:rsid w:val="00BF727E"/>
    <w:rsid w:val="00C0016E"/>
    <w:rsid w:val="00C003BE"/>
    <w:rsid w:val="00C005E0"/>
    <w:rsid w:val="00C0069B"/>
    <w:rsid w:val="00C00D76"/>
    <w:rsid w:val="00C00E41"/>
    <w:rsid w:val="00C00EB8"/>
    <w:rsid w:val="00C01056"/>
    <w:rsid w:val="00C01140"/>
    <w:rsid w:val="00C01285"/>
    <w:rsid w:val="00C01AC7"/>
    <w:rsid w:val="00C01F30"/>
    <w:rsid w:val="00C0218A"/>
    <w:rsid w:val="00C029D5"/>
    <w:rsid w:val="00C03343"/>
    <w:rsid w:val="00C03957"/>
    <w:rsid w:val="00C03A8D"/>
    <w:rsid w:val="00C03DF4"/>
    <w:rsid w:val="00C04347"/>
    <w:rsid w:val="00C052DE"/>
    <w:rsid w:val="00C06258"/>
    <w:rsid w:val="00C066C4"/>
    <w:rsid w:val="00C069DE"/>
    <w:rsid w:val="00C06DB1"/>
    <w:rsid w:val="00C074F1"/>
    <w:rsid w:val="00C112BF"/>
    <w:rsid w:val="00C119E3"/>
    <w:rsid w:val="00C13295"/>
    <w:rsid w:val="00C137CA"/>
    <w:rsid w:val="00C14009"/>
    <w:rsid w:val="00C150E5"/>
    <w:rsid w:val="00C151F2"/>
    <w:rsid w:val="00C15674"/>
    <w:rsid w:val="00C1585A"/>
    <w:rsid w:val="00C15B3E"/>
    <w:rsid w:val="00C15CD2"/>
    <w:rsid w:val="00C16528"/>
    <w:rsid w:val="00C167C4"/>
    <w:rsid w:val="00C16B87"/>
    <w:rsid w:val="00C174FE"/>
    <w:rsid w:val="00C17525"/>
    <w:rsid w:val="00C177D1"/>
    <w:rsid w:val="00C17C82"/>
    <w:rsid w:val="00C17EAC"/>
    <w:rsid w:val="00C205CD"/>
    <w:rsid w:val="00C207B0"/>
    <w:rsid w:val="00C20ED9"/>
    <w:rsid w:val="00C20F33"/>
    <w:rsid w:val="00C21C94"/>
    <w:rsid w:val="00C22877"/>
    <w:rsid w:val="00C22F7D"/>
    <w:rsid w:val="00C246B3"/>
    <w:rsid w:val="00C2476A"/>
    <w:rsid w:val="00C24E04"/>
    <w:rsid w:val="00C2561A"/>
    <w:rsid w:val="00C25E19"/>
    <w:rsid w:val="00C26347"/>
    <w:rsid w:val="00C269F9"/>
    <w:rsid w:val="00C26DCD"/>
    <w:rsid w:val="00C26E5B"/>
    <w:rsid w:val="00C27488"/>
    <w:rsid w:val="00C27F18"/>
    <w:rsid w:val="00C305BF"/>
    <w:rsid w:val="00C30D9D"/>
    <w:rsid w:val="00C320F6"/>
    <w:rsid w:val="00C339DC"/>
    <w:rsid w:val="00C35D1A"/>
    <w:rsid w:val="00C3629C"/>
    <w:rsid w:val="00C36C6F"/>
    <w:rsid w:val="00C36C9B"/>
    <w:rsid w:val="00C37DF3"/>
    <w:rsid w:val="00C402DA"/>
    <w:rsid w:val="00C403C3"/>
    <w:rsid w:val="00C409F7"/>
    <w:rsid w:val="00C40FE6"/>
    <w:rsid w:val="00C41C0F"/>
    <w:rsid w:val="00C41EDE"/>
    <w:rsid w:val="00C4273C"/>
    <w:rsid w:val="00C42E4B"/>
    <w:rsid w:val="00C43622"/>
    <w:rsid w:val="00C44002"/>
    <w:rsid w:val="00C447A1"/>
    <w:rsid w:val="00C449AC"/>
    <w:rsid w:val="00C44B03"/>
    <w:rsid w:val="00C44DE8"/>
    <w:rsid w:val="00C4549F"/>
    <w:rsid w:val="00C46393"/>
    <w:rsid w:val="00C4726D"/>
    <w:rsid w:val="00C47898"/>
    <w:rsid w:val="00C478D8"/>
    <w:rsid w:val="00C5025D"/>
    <w:rsid w:val="00C508B1"/>
    <w:rsid w:val="00C5298D"/>
    <w:rsid w:val="00C52AA9"/>
    <w:rsid w:val="00C53183"/>
    <w:rsid w:val="00C53193"/>
    <w:rsid w:val="00C53EE5"/>
    <w:rsid w:val="00C54B99"/>
    <w:rsid w:val="00C5538F"/>
    <w:rsid w:val="00C5559D"/>
    <w:rsid w:val="00C55670"/>
    <w:rsid w:val="00C55ECF"/>
    <w:rsid w:val="00C56130"/>
    <w:rsid w:val="00C5646D"/>
    <w:rsid w:val="00C56614"/>
    <w:rsid w:val="00C5677C"/>
    <w:rsid w:val="00C57505"/>
    <w:rsid w:val="00C60FFC"/>
    <w:rsid w:val="00C610DA"/>
    <w:rsid w:val="00C6157C"/>
    <w:rsid w:val="00C61F20"/>
    <w:rsid w:val="00C63087"/>
    <w:rsid w:val="00C633F1"/>
    <w:rsid w:val="00C637F3"/>
    <w:rsid w:val="00C63880"/>
    <w:rsid w:val="00C6407D"/>
    <w:rsid w:val="00C64E5D"/>
    <w:rsid w:val="00C652AC"/>
    <w:rsid w:val="00C655E1"/>
    <w:rsid w:val="00C65CA4"/>
    <w:rsid w:val="00C663FD"/>
    <w:rsid w:val="00C67DEA"/>
    <w:rsid w:val="00C705FE"/>
    <w:rsid w:val="00C70667"/>
    <w:rsid w:val="00C70767"/>
    <w:rsid w:val="00C7097D"/>
    <w:rsid w:val="00C70AF1"/>
    <w:rsid w:val="00C70AFF"/>
    <w:rsid w:val="00C70CE4"/>
    <w:rsid w:val="00C70D0A"/>
    <w:rsid w:val="00C71D7B"/>
    <w:rsid w:val="00C71E82"/>
    <w:rsid w:val="00C73F46"/>
    <w:rsid w:val="00C73F71"/>
    <w:rsid w:val="00C74035"/>
    <w:rsid w:val="00C7511B"/>
    <w:rsid w:val="00C7513F"/>
    <w:rsid w:val="00C75FAD"/>
    <w:rsid w:val="00C76100"/>
    <w:rsid w:val="00C76351"/>
    <w:rsid w:val="00C771B5"/>
    <w:rsid w:val="00C8033C"/>
    <w:rsid w:val="00C81241"/>
    <w:rsid w:val="00C826C1"/>
    <w:rsid w:val="00C827FE"/>
    <w:rsid w:val="00C82845"/>
    <w:rsid w:val="00C82F7C"/>
    <w:rsid w:val="00C83774"/>
    <w:rsid w:val="00C84A87"/>
    <w:rsid w:val="00C84DEE"/>
    <w:rsid w:val="00C851EA"/>
    <w:rsid w:val="00C85BBC"/>
    <w:rsid w:val="00C8609E"/>
    <w:rsid w:val="00C8680B"/>
    <w:rsid w:val="00C86A08"/>
    <w:rsid w:val="00C86F68"/>
    <w:rsid w:val="00C878A7"/>
    <w:rsid w:val="00C90140"/>
    <w:rsid w:val="00C90C54"/>
    <w:rsid w:val="00C928CD"/>
    <w:rsid w:val="00C931BA"/>
    <w:rsid w:val="00C935FA"/>
    <w:rsid w:val="00C93A14"/>
    <w:rsid w:val="00C93B89"/>
    <w:rsid w:val="00C944C4"/>
    <w:rsid w:val="00C97864"/>
    <w:rsid w:val="00CA00AE"/>
    <w:rsid w:val="00CA059D"/>
    <w:rsid w:val="00CA0A73"/>
    <w:rsid w:val="00CA0A95"/>
    <w:rsid w:val="00CA20B0"/>
    <w:rsid w:val="00CA2339"/>
    <w:rsid w:val="00CA316C"/>
    <w:rsid w:val="00CA39B2"/>
    <w:rsid w:val="00CA46E5"/>
    <w:rsid w:val="00CA48D6"/>
    <w:rsid w:val="00CA49FF"/>
    <w:rsid w:val="00CA5B5E"/>
    <w:rsid w:val="00CA5E57"/>
    <w:rsid w:val="00CA5FAF"/>
    <w:rsid w:val="00CA6C9F"/>
    <w:rsid w:val="00CA720B"/>
    <w:rsid w:val="00CA7B39"/>
    <w:rsid w:val="00CA7B6E"/>
    <w:rsid w:val="00CA7E63"/>
    <w:rsid w:val="00CB0462"/>
    <w:rsid w:val="00CB175A"/>
    <w:rsid w:val="00CB261D"/>
    <w:rsid w:val="00CB2652"/>
    <w:rsid w:val="00CB2789"/>
    <w:rsid w:val="00CB34D8"/>
    <w:rsid w:val="00CB37A6"/>
    <w:rsid w:val="00CB3AD1"/>
    <w:rsid w:val="00CB565B"/>
    <w:rsid w:val="00CB5852"/>
    <w:rsid w:val="00CB5CBA"/>
    <w:rsid w:val="00CB672C"/>
    <w:rsid w:val="00CB6BB2"/>
    <w:rsid w:val="00CB70C7"/>
    <w:rsid w:val="00CB7981"/>
    <w:rsid w:val="00CC0577"/>
    <w:rsid w:val="00CC0849"/>
    <w:rsid w:val="00CC1E87"/>
    <w:rsid w:val="00CC268E"/>
    <w:rsid w:val="00CC4D14"/>
    <w:rsid w:val="00CC6C81"/>
    <w:rsid w:val="00CC6F33"/>
    <w:rsid w:val="00CC706E"/>
    <w:rsid w:val="00CC7178"/>
    <w:rsid w:val="00CD205F"/>
    <w:rsid w:val="00CD2C5F"/>
    <w:rsid w:val="00CD2F72"/>
    <w:rsid w:val="00CD4F39"/>
    <w:rsid w:val="00CD52A2"/>
    <w:rsid w:val="00CD62AB"/>
    <w:rsid w:val="00CD753E"/>
    <w:rsid w:val="00CD7AF2"/>
    <w:rsid w:val="00CE0444"/>
    <w:rsid w:val="00CE1B85"/>
    <w:rsid w:val="00CE1FE2"/>
    <w:rsid w:val="00CE2CB5"/>
    <w:rsid w:val="00CE34AA"/>
    <w:rsid w:val="00CE3766"/>
    <w:rsid w:val="00CE3FC1"/>
    <w:rsid w:val="00CE48A9"/>
    <w:rsid w:val="00CE4AB3"/>
    <w:rsid w:val="00CE4B9B"/>
    <w:rsid w:val="00CE4C08"/>
    <w:rsid w:val="00CE4C7B"/>
    <w:rsid w:val="00CE5A01"/>
    <w:rsid w:val="00CE5AAC"/>
    <w:rsid w:val="00CE60ED"/>
    <w:rsid w:val="00CF07DD"/>
    <w:rsid w:val="00CF0E91"/>
    <w:rsid w:val="00CF0FBF"/>
    <w:rsid w:val="00CF14C8"/>
    <w:rsid w:val="00CF2011"/>
    <w:rsid w:val="00CF35A2"/>
    <w:rsid w:val="00CF38AC"/>
    <w:rsid w:val="00CF396C"/>
    <w:rsid w:val="00CF4FA5"/>
    <w:rsid w:val="00CF5E1E"/>
    <w:rsid w:val="00CF618A"/>
    <w:rsid w:val="00CF6330"/>
    <w:rsid w:val="00D005DB"/>
    <w:rsid w:val="00D00FC8"/>
    <w:rsid w:val="00D011D1"/>
    <w:rsid w:val="00D022A3"/>
    <w:rsid w:val="00D024F0"/>
    <w:rsid w:val="00D028DE"/>
    <w:rsid w:val="00D02F53"/>
    <w:rsid w:val="00D03CF8"/>
    <w:rsid w:val="00D047AF"/>
    <w:rsid w:val="00D04B72"/>
    <w:rsid w:val="00D04DD6"/>
    <w:rsid w:val="00D051D8"/>
    <w:rsid w:val="00D0549E"/>
    <w:rsid w:val="00D05694"/>
    <w:rsid w:val="00D05C7F"/>
    <w:rsid w:val="00D062E1"/>
    <w:rsid w:val="00D069FF"/>
    <w:rsid w:val="00D06B38"/>
    <w:rsid w:val="00D07A68"/>
    <w:rsid w:val="00D1045D"/>
    <w:rsid w:val="00D104D6"/>
    <w:rsid w:val="00D1067C"/>
    <w:rsid w:val="00D10B2D"/>
    <w:rsid w:val="00D110C8"/>
    <w:rsid w:val="00D11BF1"/>
    <w:rsid w:val="00D11FDC"/>
    <w:rsid w:val="00D1218F"/>
    <w:rsid w:val="00D1260E"/>
    <w:rsid w:val="00D13094"/>
    <w:rsid w:val="00D13179"/>
    <w:rsid w:val="00D13379"/>
    <w:rsid w:val="00D139B8"/>
    <w:rsid w:val="00D142EE"/>
    <w:rsid w:val="00D14417"/>
    <w:rsid w:val="00D14865"/>
    <w:rsid w:val="00D169DF"/>
    <w:rsid w:val="00D16EDE"/>
    <w:rsid w:val="00D177A4"/>
    <w:rsid w:val="00D17D02"/>
    <w:rsid w:val="00D20820"/>
    <w:rsid w:val="00D20CFD"/>
    <w:rsid w:val="00D21271"/>
    <w:rsid w:val="00D215A4"/>
    <w:rsid w:val="00D220B0"/>
    <w:rsid w:val="00D22135"/>
    <w:rsid w:val="00D22310"/>
    <w:rsid w:val="00D22EF5"/>
    <w:rsid w:val="00D233C3"/>
    <w:rsid w:val="00D237FA"/>
    <w:rsid w:val="00D24446"/>
    <w:rsid w:val="00D24A0F"/>
    <w:rsid w:val="00D253D0"/>
    <w:rsid w:val="00D26A43"/>
    <w:rsid w:val="00D26E48"/>
    <w:rsid w:val="00D2715F"/>
    <w:rsid w:val="00D277AB"/>
    <w:rsid w:val="00D27E57"/>
    <w:rsid w:val="00D27F48"/>
    <w:rsid w:val="00D300EB"/>
    <w:rsid w:val="00D308CC"/>
    <w:rsid w:val="00D30E17"/>
    <w:rsid w:val="00D317BA"/>
    <w:rsid w:val="00D33575"/>
    <w:rsid w:val="00D33D1D"/>
    <w:rsid w:val="00D3434A"/>
    <w:rsid w:val="00D35987"/>
    <w:rsid w:val="00D36C21"/>
    <w:rsid w:val="00D36E6A"/>
    <w:rsid w:val="00D37394"/>
    <w:rsid w:val="00D3773A"/>
    <w:rsid w:val="00D377CD"/>
    <w:rsid w:val="00D37E01"/>
    <w:rsid w:val="00D40A7D"/>
    <w:rsid w:val="00D40CE2"/>
    <w:rsid w:val="00D4180A"/>
    <w:rsid w:val="00D42199"/>
    <w:rsid w:val="00D43376"/>
    <w:rsid w:val="00D4390F"/>
    <w:rsid w:val="00D442B0"/>
    <w:rsid w:val="00D443B5"/>
    <w:rsid w:val="00D4572F"/>
    <w:rsid w:val="00D46230"/>
    <w:rsid w:val="00D4669D"/>
    <w:rsid w:val="00D47B40"/>
    <w:rsid w:val="00D5035C"/>
    <w:rsid w:val="00D5039E"/>
    <w:rsid w:val="00D5127F"/>
    <w:rsid w:val="00D5157B"/>
    <w:rsid w:val="00D51906"/>
    <w:rsid w:val="00D51915"/>
    <w:rsid w:val="00D51BD6"/>
    <w:rsid w:val="00D51CD4"/>
    <w:rsid w:val="00D521D9"/>
    <w:rsid w:val="00D52F60"/>
    <w:rsid w:val="00D533C3"/>
    <w:rsid w:val="00D53503"/>
    <w:rsid w:val="00D53B32"/>
    <w:rsid w:val="00D53E09"/>
    <w:rsid w:val="00D53FD5"/>
    <w:rsid w:val="00D547A9"/>
    <w:rsid w:val="00D55980"/>
    <w:rsid w:val="00D55DB1"/>
    <w:rsid w:val="00D55E9E"/>
    <w:rsid w:val="00D55F4D"/>
    <w:rsid w:val="00D562D1"/>
    <w:rsid w:val="00D568F4"/>
    <w:rsid w:val="00D56B24"/>
    <w:rsid w:val="00D571E4"/>
    <w:rsid w:val="00D576B3"/>
    <w:rsid w:val="00D6056C"/>
    <w:rsid w:val="00D606ED"/>
    <w:rsid w:val="00D6095A"/>
    <w:rsid w:val="00D60DDF"/>
    <w:rsid w:val="00D619A1"/>
    <w:rsid w:val="00D61A7C"/>
    <w:rsid w:val="00D61C11"/>
    <w:rsid w:val="00D62215"/>
    <w:rsid w:val="00D62A74"/>
    <w:rsid w:val="00D637CD"/>
    <w:rsid w:val="00D63A34"/>
    <w:rsid w:val="00D64A26"/>
    <w:rsid w:val="00D64F5A"/>
    <w:rsid w:val="00D6519F"/>
    <w:rsid w:val="00D65A2E"/>
    <w:rsid w:val="00D66578"/>
    <w:rsid w:val="00D66C8E"/>
    <w:rsid w:val="00D6714B"/>
    <w:rsid w:val="00D6752F"/>
    <w:rsid w:val="00D679C1"/>
    <w:rsid w:val="00D70A60"/>
    <w:rsid w:val="00D70BA6"/>
    <w:rsid w:val="00D71EAF"/>
    <w:rsid w:val="00D720F8"/>
    <w:rsid w:val="00D7282F"/>
    <w:rsid w:val="00D73254"/>
    <w:rsid w:val="00D739D6"/>
    <w:rsid w:val="00D7421A"/>
    <w:rsid w:val="00D75213"/>
    <w:rsid w:val="00D758CC"/>
    <w:rsid w:val="00D75F88"/>
    <w:rsid w:val="00D77052"/>
    <w:rsid w:val="00D771C0"/>
    <w:rsid w:val="00D77577"/>
    <w:rsid w:val="00D77A59"/>
    <w:rsid w:val="00D801D6"/>
    <w:rsid w:val="00D808D2"/>
    <w:rsid w:val="00D81947"/>
    <w:rsid w:val="00D8227F"/>
    <w:rsid w:val="00D82348"/>
    <w:rsid w:val="00D8266C"/>
    <w:rsid w:val="00D82861"/>
    <w:rsid w:val="00D82F25"/>
    <w:rsid w:val="00D8310B"/>
    <w:rsid w:val="00D83221"/>
    <w:rsid w:val="00D84727"/>
    <w:rsid w:val="00D84B51"/>
    <w:rsid w:val="00D84DCE"/>
    <w:rsid w:val="00D85142"/>
    <w:rsid w:val="00D85242"/>
    <w:rsid w:val="00D858A4"/>
    <w:rsid w:val="00D85B0D"/>
    <w:rsid w:val="00D86342"/>
    <w:rsid w:val="00D86FDE"/>
    <w:rsid w:val="00D87592"/>
    <w:rsid w:val="00D90F71"/>
    <w:rsid w:val="00D91C92"/>
    <w:rsid w:val="00D926DD"/>
    <w:rsid w:val="00D93083"/>
    <w:rsid w:val="00D9468E"/>
    <w:rsid w:val="00D94F4D"/>
    <w:rsid w:val="00D96322"/>
    <w:rsid w:val="00D9667D"/>
    <w:rsid w:val="00D970D7"/>
    <w:rsid w:val="00D9742C"/>
    <w:rsid w:val="00D9779B"/>
    <w:rsid w:val="00DA05BA"/>
    <w:rsid w:val="00DA137F"/>
    <w:rsid w:val="00DA375B"/>
    <w:rsid w:val="00DA37A7"/>
    <w:rsid w:val="00DA386B"/>
    <w:rsid w:val="00DA3F54"/>
    <w:rsid w:val="00DA3FFE"/>
    <w:rsid w:val="00DA40B6"/>
    <w:rsid w:val="00DA4897"/>
    <w:rsid w:val="00DA63AC"/>
    <w:rsid w:val="00DA69EC"/>
    <w:rsid w:val="00DA7035"/>
    <w:rsid w:val="00DA72DA"/>
    <w:rsid w:val="00DA73EF"/>
    <w:rsid w:val="00DA7721"/>
    <w:rsid w:val="00DA7C93"/>
    <w:rsid w:val="00DB1105"/>
    <w:rsid w:val="00DB151E"/>
    <w:rsid w:val="00DB1E03"/>
    <w:rsid w:val="00DB1EB6"/>
    <w:rsid w:val="00DB37EE"/>
    <w:rsid w:val="00DB3CA0"/>
    <w:rsid w:val="00DB46F3"/>
    <w:rsid w:val="00DB4CFF"/>
    <w:rsid w:val="00DB59DC"/>
    <w:rsid w:val="00DB6AA6"/>
    <w:rsid w:val="00DB7357"/>
    <w:rsid w:val="00DB7528"/>
    <w:rsid w:val="00DB7B4F"/>
    <w:rsid w:val="00DC0AD9"/>
    <w:rsid w:val="00DC0DB2"/>
    <w:rsid w:val="00DC13FC"/>
    <w:rsid w:val="00DC3E0F"/>
    <w:rsid w:val="00DC5CB5"/>
    <w:rsid w:val="00DC621A"/>
    <w:rsid w:val="00DC634B"/>
    <w:rsid w:val="00DC6671"/>
    <w:rsid w:val="00DC7137"/>
    <w:rsid w:val="00DC7D48"/>
    <w:rsid w:val="00DC7E88"/>
    <w:rsid w:val="00DD0958"/>
    <w:rsid w:val="00DD0B7A"/>
    <w:rsid w:val="00DD0BF7"/>
    <w:rsid w:val="00DD1D6A"/>
    <w:rsid w:val="00DD1F4A"/>
    <w:rsid w:val="00DD204B"/>
    <w:rsid w:val="00DD2292"/>
    <w:rsid w:val="00DD2ADF"/>
    <w:rsid w:val="00DD2F16"/>
    <w:rsid w:val="00DD3048"/>
    <w:rsid w:val="00DD3057"/>
    <w:rsid w:val="00DD3E34"/>
    <w:rsid w:val="00DD3E79"/>
    <w:rsid w:val="00DD3F68"/>
    <w:rsid w:val="00DD4555"/>
    <w:rsid w:val="00DD47FA"/>
    <w:rsid w:val="00DD4A3B"/>
    <w:rsid w:val="00DD4C8E"/>
    <w:rsid w:val="00DD54F4"/>
    <w:rsid w:val="00DD5EA4"/>
    <w:rsid w:val="00DD69F8"/>
    <w:rsid w:val="00DD6B1F"/>
    <w:rsid w:val="00DD6D6A"/>
    <w:rsid w:val="00DD6E8F"/>
    <w:rsid w:val="00DD731E"/>
    <w:rsid w:val="00DE06AB"/>
    <w:rsid w:val="00DE09D2"/>
    <w:rsid w:val="00DE0B4C"/>
    <w:rsid w:val="00DE1BC0"/>
    <w:rsid w:val="00DE1C13"/>
    <w:rsid w:val="00DE2EC5"/>
    <w:rsid w:val="00DE31CC"/>
    <w:rsid w:val="00DE31F0"/>
    <w:rsid w:val="00DE41BE"/>
    <w:rsid w:val="00DE54D9"/>
    <w:rsid w:val="00DE5CAF"/>
    <w:rsid w:val="00DE5D1C"/>
    <w:rsid w:val="00DE6650"/>
    <w:rsid w:val="00DE68AD"/>
    <w:rsid w:val="00DE70C9"/>
    <w:rsid w:val="00DE7423"/>
    <w:rsid w:val="00DE7CA2"/>
    <w:rsid w:val="00DF0A15"/>
    <w:rsid w:val="00DF342B"/>
    <w:rsid w:val="00DF37A1"/>
    <w:rsid w:val="00DF4124"/>
    <w:rsid w:val="00DF4CDA"/>
    <w:rsid w:val="00DF54BF"/>
    <w:rsid w:val="00DF624A"/>
    <w:rsid w:val="00DF650A"/>
    <w:rsid w:val="00DF6B0E"/>
    <w:rsid w:val="00DF6EE8"/>
    <w:rsid w:val="00DF6FD1"/>
    <w:rsid w:val="00E00AE9"/>
    <w:rsid w:val="00E01276"/>
    <w:rsid w:val="00E01A4F"/>
    <w:rsid w:val="00E01EAA"/>
    <w:rsid w:val="00E02BF9"/>
    <w:rsid w:val="00E02E58"/>
    <w:rsid w:val="00E03413"/>
    <w:rsid w:val="00E046AA"/>
    <w:rsid w:val="00E04902"/>
    <w:rsid w:val="00E04A6F"/>
    <w:rsid w:val="00E0520F"/>
    <w:rsid w:val="00E05618"/>
    <w:rsid w:val="00E0615E"/>
    <w:rsid w:val="00E06197"/>
    <w:rsid w:val="00E061CF"/>
    <w:rsid w:val="00E07827"/>
    <w:rsid w:val="00E07913"/>
    <w:rsid w:val="00E10A17"/>
    <w:rsid w:val="00E10D66"/>
    <w:rsid w:val="00E11532"/>
    <w:rsid w:val="00E11763"/>
    <w:rsid w:val="00E12825"/>
    <w:rsid w:val="00E12C2A"/>
    <w:rsid w:val="00E132BB"/>
    <w:rsid w:val="00E14377"/>
    <w:rsid w:val="00E14777"/>
    <w:rsid w:val="00E15B5E"/>
    <w:rsid w:val="00E15FAA"/>
    <w:rsid w:val="00E16DBE"/>
    <w:rsid w:val="00E16FD8"/>
    <w:rsid w:val="00E2007A"/>
    <w:rsid w:val="00E20224"/>
    <w:rsid w:val="00E20A8B"/>
    <w:rsid w:val="00E20F1B"/>
    <w:rsid w:val="00E21748"/>
    <w:rsid w:val="00E21D26"/>
    <w:rsid w:val="00E227FF"/>
    <w:rsid w:val="00E229CB"/>
    <w:rsid w:val="00E22D8E"/>
    <w:rsid w:val="00E22DFD"/>
    <w:rsid w:val="00E2300C"/>
    <w:rsid w:val="00E2349C"/>
    <w:rsid w:val="00E23E2D"/>
    <w:rsid w:val="00E2401D"/>
    <w:rsid w:val="00E248F8"/>
    <w:rsid w:val="00E24C58"/>
    <w:rsid w:val="00E25297"/>
    <w:rsid w:val="00E25422"/>
    <w:rsid w:val="00E25485"/>
    <w:rsid w:val="00E2559C"/>
    <w:rsid w:val="00E25F4C"/>
    <w:rsid w:val="00E263E0"/>
    <w:rsid w:val="00E26455"/>
    <w:rsid w:val="00E26625"/>
    <w:rsid w:val="00E266A1"/>
    <w:rsid w:val="00E26F10"/>
    <w:rsid w:val="00E27327"/>
    <w:rsid w:val="00E276CA"/>
    <w:rsid w:val="00E2781A"/>
    <w:rsid w:val="00E30AD5"/>
    <w:rsid w:val="00E30F3A"/>
    <w:rsid w:val="00E31D1F"/>
    <w:rsid w:val="00E31F73"/>
    <w:rsid w:val="00E323EF"/>
    <w:rsid w:val="00E32CDB"/>
    <w:rsid w:val="00E3301B"/>
    <w:rsid w:val="00E33618"/>
    <w:rsid w:val="00E33676"/>
    <w:rsid w:val="00E33948"/>
    <w:rsid w:val="00E34026"/>
    <w:rsid w:val="00E349C5"/>
    <w:rsid w:val="00E355A5"/>
    <w:rsid w:val="00E359A9"/>
    <w:rsid w:val="00E35C55"/>
    <w:rsid w:val="00E35DCF"/>
    <w:rsid w:val="00E36764"/>
    <w:rsid w:val="00E36D12"/>
    <w:rsid w:val="00E4055E"/>
    <w:rsid w:val="00E40DDC"/>
    <w:rsid w:val="00E412D9"/>
    <w:rsid w:val="00E41610"/>
    <w:rsid w:val="00E42A75"/>
    <w:rsid w:val="00E44477"/>
    <w:rsid w:val="00E45058"/>
    <w:rsid w:val="00E475CE"/>
    <w:rsid w:val="00E47E9C"/>
    <w:rsid w:val="00E503BB"/>
    <w:rsid w:val="00E503E7"/>
    <w:rsid w:val="00E50BB3"/>
    <w:rsid w:val="00E510FD"/>
    <w:rsid w:val="00E51104"/>
    <w:rsid w:val="00E51855"/>
    <w:rsid w:val="00E5206F"/>
    <w:rsid w:val="00E52515"/>
    <w:rsid w:val="00E52E24"/>
    <w:rsid w:val="00E53D88"/>
    <w:rsid w:val="00E54224"/>
    <w:rsid w:val="00E54B2D"/>
    <w:rsid w:val="00E55CBE"/>
    <w:rsid w:val="00E55F81"/>
    <w:rsid w:val="00E5684F"/>
    <w:rsid w:val="00E56DF4"/>
    <w:rsid w:val="00E5729B"/>
    <w:rsid w:val="00E60696"/>
    <w:rsid w:val="00E607B2"/>
    <w:rsid w:val="00E60D3E"/>
    <w:rsid w:val="00E60F44"/>
    <w:rsid w:val="00E6113F"/>
    <w:rsid w:val="00E61C17"/>
    <w:rsid w:val="00E62414"/>
    <w:rsid w:val="00E627DA"/>
    <w:rsid w:val="00E62C03"/>
    <w:rsid w:val="00E63388"/>
    <w:rsid w:val="00E636D4"/>
    <w:rsid w:val="00E63DD1"/>
    <w:rsid w:val="00E65805"/>
    <w:rsid w:val="00E66A91"/>
    <w:rsid w:val="00E66A96"/>
    <w:rsid w:val="00E70243"/>
    <w:rsid w:val="00E734B1"/>
    <w:rsid w:val="00E735EF"/>
    <w:rsid w:val="00E7385C"/>
    <w:rsid w:val="00E74636"/>
    <w:rsid w:val="00E752ED"/>
    <w:rsid w:val="00E7582F"/>
    <w:rsid w:val="00E75ED3"/>
    <w:rsid w:val="00E761D7"/>
    <w:rsid w:val="00E7681D"/>
    <w:rsid w:val="00E778E1"/>
    <w:rsid w:val="00E77B2A"/>
    <w:rsid w:val="00E77D63"/>
    <w:rsid w:val="00E80471"/>
    <w:rsid w:val="00E805AE"/>
    <w:rsid w:val="00E8148F"/>
    <w:rsid w:val="00E81715"/>
    <w:rsid w:val="00E81A7B"/>
    <w:rsid w:val="00E81D47"/>
    <w:rsid w:val="00E821FB"/>
    <w:rsid w:val="00E82228"/>
    <w:rsid w:val="00E827ED"/>
    <w:rsid w:val="00E836B5"/>
    <w:rsid w:val="00E83AB7"/>
    <w:rsid w:val="00E83E45"/>
    <w:rsid w:val="00E83E67"/>
    <w:rsid w:val="00E84702"/>
    <w:rsid w:val="00E84863"/>
    <w:rsid w:val="00E85556"/>
    <w:rsid w:val="00E8573D"/>
    <w:rsid w:val="00E857A1"/>
    <w:rsid w:val="00E85D54"/>
    <w:rsid w:val="00E85D98"/>
    <w:rsid w:val="00E86484"/>
    <w:rsid w:val="00E866F7"/>
    <w:rsid w:val="00E86989"/>
    <w:rsid w:val="00E86D87"/>
    <w:rsid w:val="00E86F0C"/>
    <w:rsid w:val="00E8723E"/>
    <w:rsid w:val="00E87323"/>
    <w:rsid w:val="00E877D5"/>
    <w:rsid w:val="00E87DC6"/>
    <w:rsid w:val="00E9016B"/>
    <w:rsid w:val="00E922A1"/>
    <w:rsid w:val="00E92552"/>
    <w:rsid w:val="00E92919"/>
    <w:rsid w:val="00E92A84"/>
    <w:rsid w:val="00E92BED"/>
    <w:rsid w:val="00E92DD6"/>
    <w:rsid w:val="00E92FE5"/>
    <w:rsid w:val="00E93A25"/>
    <w:rsid w:val="00E93E64"/>
    <w:rsid w:val="00E93EA3"/>
    <w:rsid w:val="00E94403"/>
    <w:rsid w:val="00E951A0"/>
    <w:rsid w:val="00E95872"/>
    <w:rsid w:val="00E97469"/>
    <w:rsid w:val="00E979BE"/>
    <w:rsid w:val="00E97BBE"/>
    <w:rsid w:val="00E97C2F"/>
    <w:rsid w:val="00E97CAB"/>
    <w:rsid w:val="00E97E16"/>
    <w:rsid w:val="00EA0CAA"/>
    <w:rsid w:val="00EA1AD4"/>
    <w:rsid w:val="00EA1CC1"/>
    <w:rsid w:val="00EA246F"/>
    <w:rsid w:val="00EA308B"/>
    <w:rsid w:val="00EA348E"/>
    <w:rsid w:val="00EA3A67"/>
    <w:rsid w:val="00EA3AEC"/>
    <w:rsid w:val="00EA3D42"/>
    <w:rsid w:val="00EA3EB2"/>
    <w:rsid w:val="00EA40BF"/>
    <w:rsid w:val="00EA4621"/>
    <w:rsid w:val="00EA4F47"/>
    <w:rsid w:val="00EA53D8"/>
    <w:rsid w:val="00EA5F54"/>
    <w:rsid w:val="00EA649A"/>
    <w:rsid w:val="00EA67B3"/>
    <w:rsid w:val="00EA68CA"/>
    <w:rsid w:val="00EA6AFE"/>
    <w:rsid w:val="00EA71B4"/>
    <w:rsid w:val="00EB03BD"/>
    <w:rsid w:val="00EB0592"/>
    <w:rsid w:val="00EB0F0C"/>
    <w:rsid w:val="00EB0FF4"/>
    <w:rsid w:val="00EB1383"/>
    <w:rsid w:val="00EB1482"/>
    <w:rsid w:val="00EB1527"/>
    <w:rsid w:val="00EB1541"/>
    <w:rsid w:val="00EB1AC1"/>
    <w:rsid w:val="00EB2956"/>
    <w:rsid w:val="00EB383A"/>
    <w:rsid w:val="00EB42E0"/>
    <w:rsid w:val="00EB4423"/>
    <w:rsid w:val="00EB483A"/>
    <w:rsid w:val="00EB4A56"/>
    <w:rsid w:val="00EB4CBD"/>
    <w:rsid w:val="00EB5E32"/>
    <w:rsid w:val="00EB6054"/>
    <w:rsid w:val="00EB7273"/>
    <w:rsid w:val="00EB739D"/>
    <w:rsid w:val="00EC06C7"/>
    <w:rsid w:val="00EC0DE2"/>
    <w:rsid w:val="00EC0F67"/>
    <w:rsid w:val="00EC12F1"/>
    <w:rsid w:val="00EC1AD4"/>
    <w:rsid w:val="00EC2023"/>
    <w:rsid w:val="00EC2527"/>
    <w:rsid w:val="00EC3D4B"/>
    <w:rsid w:val="00EC4260"/>
    <w:rsid w:val="00EC4FBA"/>
    <w:rsid w:val="00EC58E0"/>
    <w:rsid w:val="00EC5EB2"/>
    <w:rsid w:val="00EC5FE9"/>
    <w:rsid w:val="00EC679F"/>
    <w:rsid w:val="00EC782F"/>
    <w:rsid w:val="00ED033A"/>
    <w:rsid w:val="00ED1B5E"/>
    <w:rsid w:val="00ED28AA"/>
    <w:rsid w:val="00ED2E68"/>
    <w:rsid w:val="00ED3B7B"/>
    <w:rsid w:val="00ED3E92"/>
    <w:rsid w:val="00ED5373"/>
    <w:rsid w:val="00ED5EDA"/>
    <w:rsid w:val="00ED6934"/>
    <w:rsid w:val="00ED7BA3"/>
    <w:rsid w:val="00ED7FD2"/>
    <w:rsid w:val="00EE0903"/>
    <w:rsid w:val="00EE1141"/>
    <w:rsid w:val="00EE1713"/>
    <w:rsid w:val="00EE1D55"/>
    <w:rsid w:val="00EE1F8C"/>
    <w:rsid w:val="00EE2CB9"/>
    <w:rsid w:val="00EE32B0"/>
    <w:rsid w:val="00EE39F3"/>
    <w:rsid w:val="00EE4439"/>
    <w:rsid w:val="00EE4F04"/>
    <w:rsid w:val="00EE57FD"/>
    <w:rsid w:val="00EE6077"/>
    <w:rsid w:val="00EE69F5"/>
    <w:rsid w:val="00EE6DC6"/>
    <w:rsid w:val="00EF071E"/>
    <w:rsid w:val="00EF08A1"/>
    <w:rsid w:val="00EF2999"/>
    <w:rsid w:val="00EF31AD"/>
    <w:rsid w:val="00EF3276"/>
    <w:rsid w:val="00EF3D74"/>
    <w:rsid w:val="00EF463D"/>
    <w:rsid w:val="00EF4B92"/>
    <w:rsid w:val="00EF5455"/>
    <w:rsid w:val="00EF60F0"/>
    <w:rsid w:val="00EF6539"/>
    <w:rsid w:val="00EF69AF"/>
    <w:rsid w:val="00EF735C"/>
    <w:rsid w:val="00F00E35"/>
    <w:rsid w:val="00F01503"/>
    <w:rsid w:val="00F01FB4"/>
    <w:rsid w:val="00F02696"/>
    <w:rsid w:val="00F03BDF"/>
    <w:rsid w:val="00F03EB0"/>
    <w:rsid w:val="00F04FCA"/>
    <w:rsid w:val="00F05773"/>
    <w:rsid w:val="00F06192"/>
    <w:rsid w:val="00F06C4E"/>
    <w:rsid w:val="00F06C89"/>
    <w:rsid w:val="00F07444"/>
    <w:rsid w:val="00F07A23"/>
    <w:rsid w:val="00F10356"/>
    <w:rsid w:val="00F1036A"/>
    <w:rsid w:val="00F10383"/>
    <w:rsid w:val="00F10C71"/>
    <w:rsid w:val="00F10F61"/>
    <w:rsid w:val="00F11051"/>
    <w:rsid w:val="00F114BE"/>
    <w:rsid w:val="00F11BDE"/>
    <w:rsid w:val="00F11E69"/>
    <w:rsid w:val="00F1265B"/>
    <w:rsid w:val="00F12911"/>
    <w:rsid w:val="00F12949"/>
    <w:rsid w:val="00F12959"/>
    <w:rsid w:val="00F13C67"/>
    <w:rsid w:val="00F13FFC"/>
    <w:rsid w:val="00F147A0"/>
    <w:rsid w:val="00F14FF2"/>
    <w:rsid w:val="00F15242"/>
    <w:rsid w:val="00F15519"/>
    <w:rsid w:val="00F158A1"/>
    <w:rsid w:val="00F15C95"/>
    <w:rsid w:val="00F16084"/>
    <w:rsid w:val="00F162D9"/>
    <w:rsid w:val="00F1669D"/>
    <w:rsid w:val="00F16A2F"/>
    <w:rsid w:val="00F16E6D"/>
    <w:rsid w:val="00F17116"/>
    <w:rsid w:val="00F17DFD"/>
    <w:rsid w:val="00F17F52"/>
    <w:rsid w:val="00F201BF"/>
    <w:rsid w:val="00F2063F"/>
    <w:rsid w:val="00F20DFD"/>
    <w:rsid w:val="00F21243"/>
    <w:rsid w:val="00F21347"/>
    <w:rsid w:val="00F214FB"/>
    <w:rsid w:val="00F22793"/>
    <w:rsid w:val="00F22A24"/>
    <w:rsid w:val="00F231C5"/>
    <w:rsid w:val="00F234CA"/>
    <w:rsid w:val="00F23E1F"/>
    <w:rsid w:val="00F2445F"/>
    <w:rsid w:val="00F2462D"/>
    <w:rsid w:val="00F247BA"/>
    <w:rsid w:val="00F24DC4"/>
    <w:rsid w:val="00F25208"/>
    <w:rsid w:val="00F26069"/>
    <w:rsid w:val="00F27016"/>
    <w:rsid w:val="00F27430"/>
    <w:rsid w:val="00F279A2"/>
    <w:rsid w:val="00F3151A"/>
    <w:rsid w:val="00F318C6"/>
    <w:rsid w:val="00F31A79"/>
    <w:rsid w:val="00F31FD6"/>
    <w:rsid w:val="00F32014"/>
    <w:rsid w:val="00F324D0"/>
    <w:rsid w:val="00F33B4A"/>
    <w:rsid w:val="00F33F6D"/>
    <w:rsid w:val="00F34388"/>
    <w:rsid w:val="00F34766"/>
    <w:rsid w:val="00F34FDA"/>
    <w:rsid w:val="00F35E3F"/>
    <w:rsid w:val="00F360E4"/>
    <w:rsid w:val="00F36381"/>
    <w:rsid w:val="00F364BA"/>
    <w:rsid w:val="00F36AD9"/>
    <w:rsid w:val="00F372EC"/>
    <w:rsid w:val="00F37781"/>
    <w:rsid w:val="00F425F9"/>
    <w:rsid w:val="00F42D16"/>
    <w:rsid w:val="00F4306B"/>
    <w:rsid w:val="00F4597D"/>
    <w:rsid w:val="00F46097"/>
    <w:rsid w:val="00F46102"/>
    <w:rsid w:val="00F46B54"/>
    <w:rsid w:val="00F46BE8"/>
    <w:rsid w:val="00F46F17"/>
    <w:rsid w:val="00F46F7D"/>
    <w:rsid w:val="00F475C9"/>
    <w:rsid w:val="00F4776D"/>
    <w:rsid w:val="00F506E5"/>
    <w:rsid w:val="00F5099E"/>
    <w:rsid w:val="00F50C8E"/>
    <w:rsid w:val="00F50EBB"/>
    <w:rsid w:val="00F515F5"/>
    <w:rsid w:val="00F516BE"/>
    <w:rsid w:val="00F51C5F"/>
    <w:rsid w:val="00F51CDF"/>
    <w:rsid w:val="00F51E65"/>
    <w:rsid w:val="00F5223D"/>
    <w:rsid w:val="00F53324"/>
    <w:rsid w:val="00F533F7"/>
    <w:rsid w:val="00F53B78"/>
    <w:rsid w:val="00F5448A"/>
    <w:rsid w:val="00F5473C"/>
    <w:rsid w:val="00F54DE3"/>
    <w:rsid w:val="00F54FA5"/>
    <w:rsid w:val="00F55212"/>
    <w:rsid w:val="00F55B0C"/>
    <w:rsid w:val="00F55DA5"/>
    <w:rsid w:val="00F5611D"/>
    <w:rsid w:val="00F5632E"/>
    <w:rsid w:val="00F56DBE"/>
    <w:rsid w:val="00F57B77"/>
    <w:rsid w:val="00F605AB"/>
    <w:rsid w:val="00F6070C"/>
    <w:rsid w:val="00F60979"/>
    <w:rsid w:val="00F60C5D"/>
    <w:rsid w:val="00F60E95"/>
    <w:rsid w:val="00F61444"/>
    <w:rsid w:val="00F6145C"/>
    <w:rsid w:val="00F61949"/>
    <w:rsid w:val="00F61F98"/>
    <w:rsid w:val="00F61FD9"/>
    <w:rsid w:val="00F620BF"/>
    <w:rsid w:val="00F630FF"/>
    <w:rsid w:val="00F6344D"/>
    <w:rsid w:val="00F63696"/>
    <w:rsid w:val="00F639DD"/>
    <w:rsid w:val="00F63F7D"/>
    <w:rsid w:val="00F64315"/>
    <w:rsid w:val="00F64387"/>
    <w:rsid w:val="00F6460F"/>
    <w:rsid w:val="00F64B53"/>
    <w:rsid w:val="00F65347"/>
    <w:rsid w:val="00F66027"/>
    <w:rsid w:val="00F6740F"/>
    <w:rsid w:val="00F677A9"/>
    <w:rsid w:val="00F679A2"/>
    <w:rsid w:val="00F67D10"/>
    <w:rsid w:val="00F70286"/>
    <w:rsid w:val="00F7114B"/>
    <w:rsid w:val="00F7158F"/>
    <w:rsid w:val="00F71B0A"/>
    <w:rsid w:val="00F71CC2"/>
    <w:rsid w:val="00F7248D"/>
    <w:rsid w:val="00F73275"/>
    <w:rsid w:val="00F732EA"/>
    <w:rsid w:val="00F75F93"/>
    <w:rsid w:val="00F76005"/>
    <w:rsid w:val="00F768B8"/>
    <w:rsid w:val="00F771DB"/>
    <w:rsid w:val="00F800B6"/>
    <w:rsid w:val="00F8120E"/>
    <w:rsid w:val="00F817BC"/>
    <w:rsid w:val="00F8182F"/>
    <w:rsid w:val="00F81BC7"/>
    <w:rsid w:val="00F81FAD"/>
    <w:rsid w:val="00F82444"/>
    <w:rsid w:val="00F82B87"/>
    <w:rsid w:val="00F82BC4"/>
    <w:rsid w:val="00F82D1F"/>
    <w:rsid w:val="00F832EF"/>
    <w:rsid w:val="00F835A1"/>
    <w:rsid w:val="00F83663"/>
    <w:rsid w:val="00F84474"/>
    <w:rsid w:val="00F854E1"/>
    <w:rsid w:val="00F86CAA"/>
    <w:rsid w:val="00F87B9E"/>
    <w:rsid w:val="00F906B9"/>
    <w:rsid w:val="00F90A21"/>
    <w:rsid w:val="00F90BDB"/>
    <w:rsid w:val="00F91C4B"/>
    <w:rsid w:val="00F91E82"/>
    <w:rsid w:val="00F9237E"/>
    <w:rsid w:val="00F92CB6"/>
    <w:rsid w:val="00F9398E"/>
    <w:rsid w:val="00F9410C"/>
    <w:rsid w:val="00F954D6"/>
    <w:rsid w:val="00F95ACB"/>
    <w:rsid w:val="00F95DC2"/>
    <w:rsid w:val="00F9605E"/>
    <w:rsid w:val="00F9702F"/>
    <w:rsid w:val="00FA003D"/>
    <w:rsid w:val="00FA07D3"/>
    <w:rsid w:val="00FA09B1"/>
    <w:rsid w:val="00FA0C19"/>
    <w:rsid w:val="00FA0CDF"/>
    <w:rsid w:val="00FA11EC"/>
    <w:rsid w:val="00FA12A5"/>
    <w:rsid w:val="00FA1336"/>
    <w:rsid w:val="00FA1406"/>
    <w:rsid w:val="00FA3C51"/>
    <w:rsid w:val="00FA40C8"/>
    <w:rsid w:val="00FA4A6C"/>
    <w:rsid w:val="00FA4FA5"/>
    <w:rsid w:val="00FA552F"/>
    <w:rsid w:val="00FA568F"/>
    <w:rsid w:val="00FA5707"/>
    <w:rsid w:val="00FA5835"/>
    <w:rsid w:val="00FA5AE7"/>
    <w:rsid w:val="00FA617C"/>
    <w:rsid w:val="00FA65DE"/>
    <w:rsid w:val="00FA73CE"/>
    <w:rsid w:val="00FA74F8"/>
    <w:rsid w:val="00FA794D"/>
    <w:rsid w:val="00FA7ABC"/>
    <w:rsid w:val="00FA7D34"/>
    <w:rsid w:val="00FB1C8E"/>
    <w:rsid w:val="00FB2AB3"/>
    <w:rsid w:val="00FB307A"/>
    <w:rsid w:val="00FB40F4"/>
    <w:rsid w:val="00FB44BA"/>
    <w:rsid w:val="00FB4A0B"/>
    <w:rsid w:val="00FB4A10"/>
    <w:rsid w:val="00FB4DF1"/>
    <w:rsid w:val="00FB52B1"/>
    <w:rsid w:val="00FB5603"/>
    <w:rsid w:val="00FB61AB"/>
    <w:rsid w:val="00FB66A5"/>
    <w:rsid w:val="00FB67B8"/>
    <w:rsid w:val="00FB6D7E"/>
    <w:rsid w:val="00FB6EEA"/>
    <w:rsid w:val="00FB70E9"/>
    <w:rsid w:val="00FB7F89"/>
    <w:rsid w:val="00FC0000"/>
    <w:rsid w:val="00FC0761"/>
    <w:rsid w:val="00FC0FC3"/>
    <w:rsid w:val="00FC2662"/>
    <w:rsid w:val="00FC30A3"/>
    <w:rsid w:val="00FC33BC"/>
    <w:rsid w:val="00FC3915"/>
    <w:rsid w:val="00FC55C5"/>
    <w:rsid w:val="00FC5761"/>
    <w:rsid w:val="00FC5837"/>
    <w:rsid w:val="00FC5BEA"/>
    <w:rsid w:val="00FC5EFB"/>
    <w:rsid w:val="00FC6BA7"/>
    <w:rsid w:val="00FC7E79"/>
    <w:rsid w:val="00FD0036"/>
    <w:rsid w:val="00FD00A5"/>
    <w:rsid w:val="00FD01D5"/>
    <w:rsid w:val="00FD0285"/>
    <w:rsid w:val="00FD1284"/>
    <w:rsid w:val="00FD13AC"/>
    <w:rsid w:val="00FD16A3"/>
    <w:rsid w:val="00FD17CE"/>
    <w:rsid w:val="00FD1B34"/>
    <w:rsid w:val="00FD28EE"/>
    <w:rsid w:val="00FD2D8B"/>
    <w:rsid w:val="00FD3043"/>
    <w:rsid w:val="00FD3B5A"/>
    <w:rsid w:val="00FD4B33"/>
    <w:rsid w:val="00FD5904"/>
    <w:rsid w:val="00FD613E"/>
    <w:rsid w:val="00FD6A8A"/>
    <w:rsid w:val="00FD6C18"/>
    <w:rsid w:val="00FD7142"/>
    <w:rsid w:val="00FD767C"/>
    <w:rsid w:val="00FD7C56"/>
    <w:rsid w:val="00FE1DDE"/>
    <w:rsid w:val="00FE1FBA"/>
    <w:rsid w:val="00FE26D5"/>
    <w:rsid w:val="00FE27A9"/>
    <w:rsid w:val="00FE295B"/>
    <w:rsid w:val="00FE2F82"/>
    <w:rsid w:val="00FE30F9"/>
    <w:rsid w:val="00FE358C"/>
    <w:rsid w:val="00FE3EF5"/>
    <w:rsid w:val="00FE4198"/>
    <w:rsid w:val="00FE4295"/>
    <w:rsid w:val="00FE451D"/>
    <w:rsid w:val="00FE52BF"/>
    <w:rsid w:val="00FE5CB8"/>
    <w:rsid w:val="00FE6006"/>
    <w:rsid w:val="00FE62DC"/>
    <w:rsid w:val="00FE6322"/>
    <w:rsid w:val="00FE63BF"/>
    <w:rsid w:val="00FE65EC"/>
    <w:rsid w:val="00FE67EC"/>
    <w:rsid w:val="00FE7855"/>
    <w:rsid w:val="00FE7A2F"/>
    <w:rsid w:val="00FE7B1A"/>
    <w:rsid w:val="00FF0BFF"/>
    <w:rsid w:val="00FF1147"/>
    <w:rsid w:val="00FF2682"/>
    <w:rsid w:val="00FF34DE"/>
    <w:rsid w:val="00FF34E2"/>
    <w:rsid w:val="00FF401E"/>
    <w:rsid w:val="00FF54F3"/>
    <w:rsid w:val="00FF5649"/>
    <w:rsid w:val="00FF5660"/>
    <w:rsid w:val="00FF5DD6"/>
    <w:rsid w:val="00FF64E6"/>
    <w:rsid w:val="00FF6B84"/>
    <w:rsid w:val="00FF6ED1"/>
    <w:rsid w:val="00FF77C0"/>
    <w:rsid w:val="00FF7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A30CD5"/>
    <w:pPr>
      <w:widowControl w:val="0"/>
      <w:suppressAutoHyphens/>
      <w:autoSpaceDE w:val="0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D562D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562D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562D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D562D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D562D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D562D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D562D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D562D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D562D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562D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D562D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D562D1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D562D1"/>
    <w:rPr>
      <w:rFonts w:ascii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D562D1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D562D1"/>
    <w:rPr>
      <w:rFonts w:ascii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D562D1"/>
    <w:rPr>
      <w:rFonts w:ascii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D562D1"/>
    <w:rPr>
      <w:rFonts w:ascii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D562D1"/>
    <w:rPr>
      <w:rFonts w:ascii="Cambria" w:hAnsi="Cambria" w:cs="Times New Roman"/>
    </w:rPr>
  </w:style>
  <w:style w:type="paragraph" w:styleId="a3">
    <w:name w:val="Title"/>
    <w:basedOn w:val="a"/>
    <w:next w:val="a"/>
    <w:link w:val="a4"/>
    <w:uiPriority w:val="99"/>
    <w:qFormat/>
    <w:rsid w:val="00D562D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locked/>
    <w:rsid w:val="00D562D1"/>
    <w:rPr>
      <w:rFonts w:ascii="Cambria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99"/>
    <w:qFormat/>
    <w:rsid w:val="00D562D1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basedOn w:val="a0"/>
    <w:link w:val="a5"/>
    <w:uiPriority w:val="99"/>
    <w:locked/>
    <w:rsid w:val="00D562D1"/>
    <w:rPr>
      <w:rFonts w:ascii="Cambria" w:hAnsi="Cambria" w:cs="Times New Roman"/>
      <w:sz w:val="24"/>
      <w:szCs w:val="24"/>
    </w:rPr>
  </w:style>
  <w:style w:type="character" w:styleId="a7">
    <w:name w:val="Strong"/>
    <w:basedOn w:val="a0"/>
    <w:uiPriority w:val="99"/>
    <w:qFormat/>
    <w:rsid w:val="00D562D1"/>
    <w:rPr>
      <w:rFonts w:cs="Times New Roman"/>
      <w:b/>
      <w:bCs/>
    </w:rPr>
  </w:style>
  <w:style w:type="character" w:styleId="a8">
    <w:name w:val="Emphasis"/>
    <w:basedOn w:val="a0"/>
    <w:uiPriority w:val="99"/>
    <w:qFormat/>
    <w:rsid w:val="00D562D1"/>
    <w:rPr>
      <w:rFonts w:ascii="Calibri" w:hAnsi="Calibri" w:cs="Times New Roman"/>
      <w:b/>
      <w:i/>
      <w:iCs/>
    </w:rPr>
  </w:style>
  <w:style w:type="paragraph" w:styleId="a9">
    <w:name w:val="No Spacing"/>
    <w:basedOn w:val="a"/>
    <w:uiPriority w:val="99"/>
    <w:qFormat/>
    <w:rsid w:val="00D562D1"/>
    <w:rPr>
      <w:szCs w:val="32"/>
    </w:rPr>
  </w:style>
  <w:style w:type="paragraph" w:styleId="aa">
    <w:name w:val="List Paragraph"/>
    <w:basedOn w:val="a"/>
    <w:uiPriority w:val="99"/>
    <w:qFormat/>
    <w:rsid w:val="00D562D1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D562D1"/>
    <w:rPr>
      <w:i/>
    </w:rPr>
  </w:style>
  <w:style w:type="character" w:customStyle="1" w:styleId="22">
    <w:name w:val="Цитата 2 Знак"/>
    <w:basedOn w:val="a0"/>
    <w:link w:val="21"/>
    <w:uiPriority w:val="99"/>
    <w:locked/>
    <w:rsid w:val="00D562D1"/>
    <w:rPr>
      <w:rFonts w:ascii="Times New Roman" w:hAnsi="Times New Roman" w:cs="Times New Roman"/>
      <w:i/>
      <w:sz w:val="24"/>
      <w:szCs w:val="24"/>
    </w:rPr>
  </w:style>
  <w:style w:type="paragraph" w:styleId="ab">
    <w:name w:val="Intense Quote"/>
    <w:basedOn w:val="a"/>
    <w:next w:val="a"/>
    <w:link w:val="ac"/>
    <w:uiPriority w:val="99"/>
    <w:qFormat/>
    <w:rsid w:val="00D562D1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99"/>
    <w:locked/>
    <w:rsid w:val="00D562D1"/>
    <w:rPr>
      <w:rFonts w:ascii="Times New Roman" w:hAnsi="Times New Roman" w:cs="Times New Roman"/>
      <w:b/>
      <w:i/>
      <w:sz w:val="24"/>
    </w:rPr>
  </w:style>
  <w:style w:type="character" w:styleId="ad">
    <w:name w:val="Subtle Emphasis"/>
    <w:basedOn w:val="a0"/>
    <w:uiPriority w:val="99"/>
    <w:qFormat/>
    <w:rsid w:val="00D562D1"/>
    <w:rPr>
      <w:rFonts w:cs="Times New Roman"/>
      <w:i/>
      <w:color w:val="5A5A5A"/>
    </w:rPr>
  </w:style>
  <w:style w:type="character" w:styleId="ae">
    <w:name w:val="Intense Emphasis"/>
    <w:basedOn w:val="a0"/>
    <w:uiPriority w:val="99"/>
    <w:qFormat/>
    <w:rsid w:val="00D562D1"/>
    <w:rPr>
      <w:rFonts w:cs="Times New Roman"/>
      <w:b/>
      <w:i/>
      <w:sz w:val="24"/>
      <w:szCs w:val="24"/>
      <w:u w:val="single"/>
    </w:rPr>
  </w:style>
  <w:style w:type="character" w:styleId="af">
    <w:name w:val="Subtle Reference"/>
    <w:basedOn w:val="a0"/>
    <w:uiPriority w:val="99"/>
    <w:qFormat/>
    <w:rsid w:val="00D562D1"/>
    <w:rPr>
      <w:rFonts w:cs="Times New Roman"/>
      <w:sz w:val="24"/>
      <w:szCs w:val="24"/>
      <w:u w:val="single"/>
    </w:rPr>
  </w:style>
  <w:style w:type="character" w:styleId="af0">
    <w:name w:val="Intense Reference"/>
    <w:basedOn w:val="a0"/>
    <w:uiPriority w:val="99"/>
    <w:qFormat/>
    <w:rsid w:val="00D562D1"/>
    <w:rPr>
      <w:rFonts w:cs="Times New Roman"/>
      <w:b/>
      <w:sz w:val="24"/>
      <w:u w:val="single"/>
    </w:rPr>
  </w:style>
  <w:style w:type="character" w:styleId="af1">
    <w:name w:val="Book Title"/>
    <w:basedOn w:val="a0"/>
    <w:uiPriority w:val="99"/>
    <w:qFormat/>
    <w:rsid w:val="00D562D1"/>
    <w:rPr>
      <w:rFonts w:ascii="Cambria" w:hAnsi="Cambria" w:cs="Times New Roman"/>
      <w:b/>
      <w:i/>
      <w:sz w:val="24"/>
      <w:szCs w:val="24"/>
    </w:rPr>
  </w:style>
  <w:style w:type="paragraph" w:styleId="af2">
    <w:name w:val="TOC Heading"/>
    <w:basedOn w:val="1"/>
    <w:next w:val="a"/>
    <w:uiPriority w:val="99"/>
    <w:qFormat/>
    <w:rsid w:val="00D562D1"/>
    <w:pPr>
      <w:outlineLvl w:val="9"/>
    </w:pPr>
  </w:style>
  <w:style w:type="paragraph" w:customStyle="1" w:styleId="ConsPlusNormal">
    <w:name w:val="ConsPlusNormal"/>
    <w:uiPriority w:val="99"/>
    <w:rsid w:val="00CF5E1E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styleId="af3">
    <w:name w:val="Balloon Text"/>
    <w:basedOn w:val="a"/>
    <w:link w:val="af4"/>
    <w:uiPriority w:val="99"/>
    <w:semiHidden/>
    <w:rsid w:val="007B3F1C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Pr>
      <w:rFonts w:ascii="Times New Roman" w:hAnsi="Times New Roman" w:cs="Times New Roman"/>
      <w:sz w:val="2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A30CD5"/>
    <w:pPr>
      <w:widowControl w:val="0"/>
      <w:suppressAutoHyphens/>
      <w:autoSpaceDE w:val="0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D562D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562D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562D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D562D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D562D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D562D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D562D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D562D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D562D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562D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D562D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D562D1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D562D1"/>
    <w:rPr>
      <w:rFonts w:ascii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D562D1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D562D1"/>
    <w:rPr>
      <w:rFonts w:ascii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D562D1"/>
    <w:rPr>
      <w:rFonts w:ascii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D562D1"/>
    <w:rPr>
      <w:rFonts w:ascii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D562D1"/>
    <w:rPr>
      <w:rFonts w:ascii="Cambria" w:hAnsi="Cambria" w:cs="Times New Roman"/>
    </w:rPr>
  </w:style>
  <w:style w:type="paragraph" w:styleId="a3">
    <w:name w:val="Title"/>
    <w:basedOn w:val="a"/>
    <w:next w:val="a"/>
    <w:link w:val="a4"/>
    <w:uiPriority w:val="99"/>
    <w:qFormat/>
    <w:rsid w:val="00D562D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locked/>
    <w:rsid w:val="00D562D1"/>
    <w:rPr>
      <w:rFonts w:ascii="Cambria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99"/>
    <w:qFormat/>
    <w:rsid w:val="00D562D1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basedOn w:val="a0"/>
    <w:link w:val="a5"/>
    <w:uiPriority w:val="99"/>
    <w:locked/>
    <w:rsid w:val="00D562D1"/>
    <w:rPr>
      <w:rFonts w:ascii="Cambria" w:hAnsi="Cambria" w:cs="Times New Roman"/>
      <w:sz w:val="24"/>
      <w:szCs w:val="24"/>
    </w:rPr>
  </w:style>
  <w:style w:type="character" w:styleId="a7">
    <w:name w:val="Strong"/>
    <w:basedOn w:val="a0"/>
    <w:uiPriority w:val="99"/>
    <w:qFormat/>
    <w:rsid w:val="00D562D1"/>
    <w:rPr>
      <w:rFonts w:cs="Times New Roman"/>
      <w:b/>
      <w:bCs/>
    </w:rPr>
  </w:style>
  <w:style w:type="character" w:styleId="a8">
    <w:name w:val="Emphasis"/>
    <w:basedOn w:val="a0"/>
    <w:uiPriority w:val="99"/>
    <w:qFormat/>
    <w:rsid w:val="00D562D1"/>
    <w:rPr>
      <w:rFonts w:ascii="Calibri" w:hAnsi="Calibri" w:cs="Times New Roman"/>
      <w:b/>
      <w:i/>
      <w:iCs/>
    </w:rPr>
  </w:style>
  <w:style w:type="paragraph" w:styleId="a9">
    <w:name w:val="No Spacing"/>
    <w:basedOn w:val="a"/>
    <w:uiPriority w:val="99"/>
    <w:qFormat/>
    <w:rsid w:val="00D562D1"/>
    <w:rPr>
      <w:szCs w:val="32"/>
    </w:rPr>
  </w:style>
  <w:style w:type="paragraph" w:styleId="aa">
    <w:name w:val="List Paragraph"/>
    <w:basedOn w:val="a"/>
    <w:uiPriority w:val="99"/>
    <w:qFormat/>
    <w:rsid w:val="00D562D1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D562D1"/>
    <w:rPr>
      <w:i/>
    </w:rPr>
  </w:style>
  <w:style w:type="character" w:customStyle="1" w:styleId="22">
    <w:name w:val="Цитата 2 Знак"/>
    <w:basedOn w:val="a0"/>
    <w:link w:val="21"/>
    <w:uiPriority w:val="99"/>
    <w:locked/>
    <w:rsid w:val="00D562D1"/>
    <w:rPr>
      <w:rFonts w:ascii="Times New Roman" w:hAnsi="Times New Roman" w:cs="Times New Roman"/>
      <w:i/>
      <w:sz w:val="24"/>
      <w:szCs w:val="24"/>
    </w:rPr>
  </w:style>
  <w:style w:type="paragraph" w:styleId="ab">
    <w:name w:val="Intense Quote"/>
    <w:basedOn w:val="a"/>
    <w:next w:val="a"/>
    <w:link w:val="ac"/>
    <w:uiPriority w:val="99"/>
    <w:qFormat/>
    <w:rsid w:val="00D562D1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99"/>
    <w:locked/>
    <w:rsid w:val="00D562D1"/>
    <w:rPr>
      <w:rFonts w:ascii="Times New Roman" w:hAnsi="Times New Roman" w:cs="Times New Roman"/>
      <w:b/>
      <w:i/>
      <w:sz w:val="24"/>
    </w:rPr>
  </w:style>
  <w:style w:type="character" w:styleId="ad">
    <w:name w:val="Subtle Emphasis"/>
    <w:basedOn w:val="a0"/>
    <w:uiPriority w:val="99"/>
    <w:qFormat/>
    <w:rsid w:val="00D562D1"/>
    <w:rPr>
      <w:rFonts w:cs="Times New Roman"/>
      <w:i/>
      <w:color w:val="5A5A5A"/>
    </w:rPr>
  </w:style>
  <w:style w:type="character" w:styleId="ae">
    <w:name w:val="Intense Emphasis"/>
    <w:basedOn w:val="a0"/>
    <w:uiPriority w:val="99"/>
    <w:qFormat/>
    <w:rsid w:val="00D562D1"/>
    <w:rPr>
      <w:rFonts w:cs="Times New Roman"/>
      <w:b/>
      <w:i/>
      <w:sz w:val="24"/>
      <w:szCs w:val="24"/>
      <w:u w:val="single"/>
    </w:rPr>
  </w:style>
  <w:style w:type="character" w:styleId="af">
    <w:name w:val="Subtle Reference"/>
    <w:basedOn w:val="a0"/>
    <w:uiPriority w:val="99"/>
    <w:qFormat/>
    <w:rsid w:val="00D562D1"/>
    <w:rPr>
      <w:rFonts w:cs="Times New Roman"/>
      <w:sz w:val="24"/>
      <w:szCs w:val="24"/>
      <w:u w:val="single"/>
    </w:rPr>
  </w:style>
  <w:style w:type="character" w:styleId="af0">
    <w:name w:val="Intense Reference"/>
    <w:basedOn w:val="a0"/>
    <w:uiPriority w:val="99"/>
    <w:qFormat/>
    <w:rsid w:val="00D562D1"/>
    <w:rPr>
      <w:rFonts w:cs="Times New Roman"/>
      <w:b/>
      <w:sz w:val="24"/>
      <w:u w:val="single"/>
    </w:rPr>
  </w:style>
  <w:style w:type="character" w:styleId="af1">
    <w:name w:val="Book Title"/>
    <w:basedOn w:val="a0"/>
    <w:uiPriority w:val="99"/>
    <w:qFormat/>
    <w:rsid w:val="00D562D1"/>
    <w:rPr>
      <w:rFonts w:ascii="Cambria" w:hAnsi="Cambria" w:cs="Times New Roman"/>
      <w:b/>
      <w:i/>
      <w:sz w:val="24"/>
      <w:szCs w:val="24"/>
    </w:rPr>
  </w:style>
  <w:style w:type="paragraph" w:styleId="af2">
    <w:name w:val="TOC Heading"/>
    <w:basedOn w:val="1"/>
    <w:next w:val="a"/>
    <w:uiPriority w:val="99"/>
    <w:qFormat/>
    <w:rsid w:val="00D562D1"/>
    <w:pPr>
      <w:outlineLvl w:val="9"/>
    </w:pPr>
  </w:style>
  <w:style w:type="paragraph" w:customStyle="1" w:styleId="ConsPlusNormal">
    <w:name w:val="ConsPlusNormal"/>
    <w:uiPriority w:val="99"/>
    <w:rsid w:val="00CF5E1E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styleId="af3">
    <w:name w:val="Balloon Text"/>
    <w:basedOn w:val="a"/>
    <w:link w:val="af4"/>
    <w:uiPriority w:val="99"/>
    <w:semiHidden/>
    <w:rsid w:val="007B3F1C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Pr>
      <w:rFonts w:ascii="Times New Roman" w:hAnsi="Times New Roman" w:cs="Times New Roman"/>
      <w:sz w:val="2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Конзаводское СП</Company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6</cp:revision>
  <cp:lastPrinted>2020-04-17T07:57:00Z</cp:lastPrinted>
  <dcterms:created xsi:type="dcterms:W3CDTF">2020-02-10T08:41:00Z</dcterms:created>
  <dcterms:modified xsi:type="dcterms:W3CDTF">2020-04-17T08:02:00Z</dcterms:modified>
</cp:coreProperties>
</file>